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F2E1B" w14:textId="77777777" w:rsidR="00AA0F79" w:rsidRPr="00EC5B74" w:rsidRDefault="00AA0F79" w:rsidP="00D51CFF">
      <w:pPr>
        <w:pStyle w:val="a5"/>
        <w:tabs>
          <w:tab w:val="left" w:pos="851"/>
        </w:tabs>
        <w:ind w:left="1416"/>
        <w:jc w:val="center"/>
        <w:rPr>
          <w:rFonts w:ascii="Times New Roman" w:hAnsi="Times New Roman"/>
          <w:b/>
          <w:sz w:val="24"/>
          <w:szCs w:val="24"/>
        </w:rPr>
      </w:pPr>
      <w:r w:rsidRPr="00EC5B74">
        <w:rPr>
          <w:rFonts w:ascii="Times New Roman" w:hAnsi="Times New Roman"/>
          <w:b/>
          <w:sz w:val="24"/>
          <w:szCs w:val="24"/>
        </w:rPr>
        <w:t>САНКТ-</w:t>
      </w:r>
      <w:r w:rsidR="0000637B" w:rsidRPr="00EC5B74">
        <w:rPr>
          <w:rFonts w:ascii="Times New Roman" w:hAnsi="Times New Roman"/>
          <w:b/>
          <w:sz w:val="24"/>
          <w:szCs w:val="24"/>
        </w:rPr>
        <w:t>ПЕТЕРБУРГСКОЕ</w:t>
      </w:r>
      <w:r w:rsidR="0000637B">
        <w:rPr>
          <w:rFonts w:ascii="Times New Roman" w:hAnsi="Times New Roman"/>
          <w:b/>
          <w:sz w:val="24"/>
          <w:szCs w:val="24"/>
        </w:rPr>
        <w:t xml:space="preserve"> ГОСУДАРСТВЕННОЕ</w:t>
      </w:r>
      <w:r w:rsidRPr="00EC5B74">
        <w:rPr>
          <w:rFonts w:ascii="Times New Roman" w:hAnsi="Times New Roman"/>
          <w:b/>
          <w:sz w:val="24"/>
          <w:szCs w:val="24"/>
        </w:rPr>
        <w:t xml:space="preserve"> БЮДЖЕТНОЕ УЧРЕЖДЕНИЕ </w:t>
      </w:r>
    </w:p>
    <w:p w14:paraId="19988AB7" w14:textId="77777777" w:rsidR="00AA0F79" w:rsidRDefault="00AA0F79" w:rsidP="00D51CFF">
      <w:pPr>
        <w:ind w:left="1416"/>
        <w:jc w:val="center"/>
        <w:rPr>
          <w:b/>
        </w:rPr>
      </w:pPr>
      <w:r>
        <w:rPr>
          <w:b/>
        </w:rPr>
        <w:t xml:space="preserve"> «</w:t>
      </w:r>
      <w:r w:rsidRPr="00EC5B74">
        <w:rPr>
          <w:b/>
        </w:rPr>
        <w:t>ЦЕНТР СОЦИАЛЬНОЙ ПОМОЩИ СЕМЬЕ И ДЕТЯМ</w:t>
      </w:r>
      <w:r>
        <w:rPr>
          <w:b/>
        </w:rPr>
        <w:t xml:space="preserve"> </w:t>
      </w:r>
    </w:p>
    <w:p w14:paraId="0C0E5E35" w14:textId="77777777" w:rsidR="00AA0F79" w:rsidRPr="00EC5B74" w:rsidRDefault="00AA0F79" w:rsidP="00D51CFF">
      <w:pPr>
        <w:ind w:left="1416"/>
        <w:jc w:val="center"/>
        <w:rPr>
          <w:b/>
        </w:rPr>
      </w:pPr>
      <w:r>
        <w:rPr>
          <w:b/>
        </w:rPr>
        <w:t>КАСНОГВАРДЕЙСКОГО РАЙОНА</w:t>
      </w:r>
      <w:r w:rsidRPr="00EC5B74">
        <w:rPr>
          <w:b/>
        </w:rPr>
        <w:t>»</w:t>
      </w:r>
    </w:p>
    <w:p w14:paraId="1E40D4EC" w14:textId="77777777" w:rsidR="00AA0F79" w:rsidRPr="00BF3E13" w:rsidRDefault="00AA0F79" w:rsidP="009F5A7F">
      <w:pPr>
        <w:spacing w:before="120" w:after="120"/>
        <w:ind w:left="708"/>
        <w:jc w:val="center"/>
      </w:pPr>
    </w:p>
    <w:tbl>
      <w:tblPr>
        <w:tblStyle w:val="a3"/>
        <w:tblW w:w="9429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85"/>
      </w:tblGrid>
      <w:tr w:rsidR="00AA0F79" w:rsidRPr="00E857EB" w14:paraId="04A4614B" w14:textId="77777777" w:rsidTr="009F5A7F">
        <w:tc>
          <w:tcPr>
            <w:tcW w:w="4644" w:type="dxa"/>
          </w:tcPr>
          <w:p w14:paraId="38352805" w14:textId="77777777" w:rsidR="00AA0F79" w:rsidRPr="00E857EB" w:rsidRDefault="00AA0F79" w:rsidP="00DF351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857EB">
              <w:rPr>
                <w:b/>
              </w:rPr>
              <w:t>ПРИНЯТА</w:t>
            </w:r>
          </w:p>
          <w:p w14:paraId="6A4D09D3" w14:textId="77777777" w:rsidR="00AA0F79" w:rsidRPr="00E857EB" w:rsidRDefault="00AA0F79" w:rsidP="00DF3515">
            <w:r w:rsidRPr="00E857EB">
              <w:t>На заседании методического совета</w:t>
            </w:r>
            <w:r w:rsidRPr="00E857EB">
              <w:br/>
              <w:t>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287EE4D5" w14:textId="77777777" w:rsidR="00AA0F79" w:rsidRPr="00E857EB" w:rsidRDefault="00DB009F" w:rsidP="00DF3515">
            <w:pPr>
              <w:rPr>
                <w:b/>
              </w:rPr>
            </w:pPr>
            <w:r>
              <w:t xml:space="preserve">Протокол от «15»  01 2024 </w:t>
            </w:r>
            <w:r w:rsidR="00AA0F79" w:rsidRPr="00E857EB">
              <w:t xml:space="preserve"> №</w:t>
            </w:r>
            <w:r>
              <w:t xml:space="preserve"> 1</w:t>
            </w:r>
          </w:p>
        </w:tc>
        <w:tc>
          <w:tcPr>
            <w:tcW w:w="4785" w:type="dxa"/>
          </w:tcPr>
          <w:p w14:paraId="271D788D" w14:textId="77777777" w:rsidR="00AA0F79" w:rsidRPr="00E857EB" w:rsidRDefault="00AA0F79" w:rsidP="00DF3515">
            <w:pPr>
              <w:ind w:firstLine="35"/>
              <w:jc w:val="right"/>
              <w:rPr>
                <w:b/>
              </w:rPr>
            </w:pPr>
            <w:r w:rsidRPr="00E857EB">
              <w:rPr>
                <w:b/>
              </w:rPr>
              <w:t>УТВЕРЖДЕНА</w:t>
            </w:r>
          </w:p>
          <w:p w14:paraId="30A68367" w14:textId="77777777" w:rsidR="00AA0F79" w:rsidRPr="00E857EB" w:rsidRDefault="00AA0F79" w:rsidP="00DF3515">
            <w:pPr>
              <w:jc w:val="right"/>
            </w:pPr>
            <w:r w:rsidRPr="00E857EB">
              <w:t>Приказом 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7F0BD983" w14:textId="77777777" w:rsidR="00AA0F79" w:rsidRPr="00E857EB" w:rsidRDefault="00AA0F79" w:rsidP="00DF3515">
            <w:pPr>
              <w:jc w:val="right"/>
              <w:rPr>
                <w:b/>
              </w:rPr>
            </w:pPr>
            <w:r w:rsidRPr="00E857EB">
              <w:t>от</w:t>
            </w:r>
            <w:r w:rsidR="00DB009F">
              <w:t xml:space="preserve"> «15» 01 2024 </w:t>
            </w:r>
            <w:r w:rsidRPr="00E857EB">
              <w:t xml:space="preserve"> №</w:t>
            </w:r>
            <w:r w:rsidR="00DB009F">
              <w:t xml:space="preserve"> 9</w:t>
            </w:r>
          </w:p>
        </w:tc>
      </w:tr>
    </w:tbl>
    <w:p w14:paraId="31352089" w14:textId="77777777" w:rsidR="00AA0F79" w:rsidRDefault="00AA0F79" w:rsidP="009F5A7F">
      <w:pPr>
        <w:autoSpaceDE w:val="0"/>
        <w:autoSpaceDN w:val="0"/>
        <w:adjustRightInd w:val="0"/>
        <w:ind w:left="708" w:firstLine="540"/>
        <w:jc w:val="both"/>
      </w:pPr>
    </w:p>
    <w:p w14:paraId="5E2DFAA4" w14:textId="77777777" w:rsidR="00AA0F79" w:rsidRDefault="00AA0F79" w:rsidP="009F5A7F">
      <w:pPr>
        <w:ind w:left="708"/>
        <w:jc w:val="center"/>
        <w:rPr>
          <w:b/>
        </w:rPr>
      </w:pPr>
    </w:p>
    <w:p w14:paraId="24F53B5F" w14:textId="77777777" w:rsidR="00AA0F79" w:rsidRDefault="00AA0F79" w:rsidP="009F5A7F">
      <w:pPr>
        <w:ind w:left="708"/>
        <w:jc w:val="center"/>
        <w:rPr>
          <w:b/>
        </w:rPr>
      </w:pPr>
    </w:p>
    <w:p w14:paraId="6EF38486" w14:textId="77777777" w:rsidR="00AA0F79" w:rsidRDefault="00AA0F79" w:rsidP="009F5A7F">
      <w:pPr>
        <w:ind w:left="708"/>
        <w:jc w:val="center"/>
        <w:rPr>
          <w:b/>
        </w:rPr>
      </w:pPr>
    </w:p>
    <w:p w14:paraId="798C0737" w14:textId="77777777" w:rsidR="00B5371E" w:rsidRDefault="00B5371E" w:rsidP="009F5A7F">
      <w:pPr>
        <w:ind w:left="708"/>
        <w:jc w:val="center"/>
        <w:rPr>
          <w:b/>
        </w:rPr>
      </w:pPr>
    </w:p>
    <w:p w14:paraId="23E4ED56" w14:textId="77777777" w:rsidR="00B5371E" w:rsidRDefault="00B5371E" w:rsidP="009F5A7F">
      <w:pPr>
        <w:ind w:left="708"/>
        <w:jc w:val="center"/>
        <w:rPr>
          <w:b/>
        </w:rPr>
      </w:pPr>
    </w:p>
    <w:p w14:paraId="45FE858A" w14:textId="77777777" w:rsidR="00B5371E" w:rsidRDefault="00B5371E" w:rsidP="009F5A7F">
      <w:pPr>
        <w:ind w:left="708"/>
        <w:jc w:val="center"/>
        <w:rPr>
          <w:b/>
        </w:rPr>
      </w:pPr>
    </w:p>
    <w:p w14:paraId="0F3000CB" w14:textId="77777777" w:rsidR="001F6684" w:rsidRPr="002453F0" w:rsidRDefault="001F6684" w:rsidP="009F5A7F">
      <w:pPr>
        <w:ind w:left="708"/>
        <w:jc w:val="center"/>
        <w:rPr>
          <w:b/>
          <w:sz w:val="28"/>
          <w:szCs w:val="28"/>
        </w:rPr>
      </w:pPr>
      <w:r w:rsidRPr="002453F0">
        <w:rPr>
          <w:b/>
          <w:sz w:val="28"/>
          <w:szCs w:val="28"/>
        </w:rPr>
        <w:t>Программа по социальной работе</w:t>
      </w:r>
    </w:p>
    <w:p w14:paraId="3F9B25D1" w14:textId="77777777" w:rsidR="0000637B" w:rsidRPr="0000637B" w:rsidRDefault="00DB009F" w:rsidP="009F5A7F">
      <w:pPr>
        <w:ind w:left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Психологический  тренинг</w:t>
      </w:r>
      <w:r w:rsidR="0000637B" w:rsidRPr="0000637B">
        <w:rPr>
          <w:b/>
          <w:sz w:val="28"/>
          <w:szCs w:val="28"/>
        </w:rPr>
        <w:t xml:space="preserve"> </w:t>
      </w:r>
    </w:p>
    <w:p w14:paraId="3E069400" w14:textId="77777777" w:rsidR="0000637B" w:rsidRPr="0000637B" w:rsidRDefault="0000637B" w:rsidP="009F5A7F">
      <w:pPr>
        <w:ind w:left="708"/>
        <w:jc w:val="center"/>
        <w:rPr>
          <w:b/>
          <w:sz w:val="28"/>
          <w:szCs w:val="28"/>
        </w:rPr>
      </w:pPr>
      <w:r w:rsidRPr="0000637B">
        <w:rPr>
          <w:b/>
          <w:sz w:val="28"/>
          <w:szCs w:val="28"/>
        </w:rPr>
        <w:t>гармонизации детско-родительских отношений</w:t>
      </w:r>
    </w:p>
    <w:p w14:paraId="1D688C02" w14:textId="77777777" w:rsidR="0000637B" w:rsidRPr="0000637B" w:rsidRDefault="0000637B" w:rsidP="009F5A7F">
      <w:pPr>
        <w:ind w:left="708"/>
        <w:jc w:val="center"/>
        <w:rPr>
          <w:b/>
          <w:sz w:val="28"/>
          <w:szCs w:val="28"/>
        </w:rPr>
      </w:pPr>
      <w:r w:rsidRPr="0000637B">
        <w:rPr>
          <w:b/>
          <w:sz w:val="28"/>
          <w:szCs w:val="28"/>
        </w:rPr>
        <w:t>«Краски наших отношений»</w:t>
      </w:r>
    </w:p>
    <w:p w14:paraId="4ECFF18E" w14:textId="77777777" w:rsidR="00AA0F79" w:rsidRPr="0000637B" w:rsidRDefault="00AA0F79" w:rsidP="009F5A7F">
      <w:pPr>
        <w:ind w:left="708"/>
        <w:jc w:val="center"/>
        <w:rPr>
          <w:b/>
          <w:bCs/>
          <w:sz w:val="28"/>
          <w:szCs w:val="28"/>
        </w:rPr>
      </w:pPr>
    </w:p>
    <w:p w14:paraId="1A72C3B5" w14:textId="77777777" w:rsidR="00AA0F79" w:rsidRDefault="00AA0F79" w:rsidP="009F5A7F">
      <w:pPr>
        <w:ind w:left="708"/>
        <w:jc w:val="center"/>
        <w:rPr>
          <w:b/>
          <w:bCs/>
        </w:rPr>
      </w:pPr>
    </w:p>
    <w:p w14:paraId="3FCAB88B" w14:textId="77777777" w:rsidR="00AA0F79" w:rsidRDefault="00AA0F79" w:rsidP="009F5A7F">
      <w:pPr>
        <w:ind w:left="708"/>
        <w:jc w:val="center"/>
        <w:rPr>
          <w:b/>
          <w:bCs/>
        </w:rPr>
      </w:pPr>
    </w:p>
    <w:p w14:paraId="5F167267" w14:textId="696B5349" w:rsidR="00AA0F79" w:rsidRPr="009F5A7F" w:rsidRDefault="009F5A7F" w:rsidP="009F5A7F">
      <w:pPr>
        <w:ind w:left="708"/>
      </w:pPr>
      <w:r w:rsidRPr="009F5A7F">
        <w:t>Аудитория: семьи с несовершеннолетними детьми с 6 до 10 лет</w:t>
      </w:r>
    </w:p>
    <w:p w14:paraId="7B2FC550" w14:textId="77777777" w:rsidR="00AA0F79" w:rsidRDefault="00AA0F79" w:rsidP="009F5A7F">
      <w:pPr>
        <w:ind w:left="708"/>
        <w:jc w:val="center"/>
        <w:rPr>
          <w:b/>
          <w:bCs/>
        </w:rPr>
      </w:pPr>
    </w:p>
    <w:p w14:paraId="72B17D7A" w14:textId="77777777" w:rsidR="00AA0F79" w:rsidRPr="00EC5B74" w:rsidRDefault="00AA0F79" w:rsidP="009F5A7F">
      <w:pPr>
        <w:ind w:left="2124"/>
        <w:jc w:val="center"/>
      </w:pPr>
    </w:p>
    <w:tbl>
      <w:tblPr>
        <w:tblStyle w:val="a3"/>
        <w:tblW w:w="9390" w:type="dxa"/>
        <w:tblInd w:w="2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5245"/>
      </w:tblGrid>
      <w:tr w:rsidR="00AA0F79" w:rsidRPr="00EC5B74" w14:paraId="22DD17CE" w14:textId="77777777" w:rsidTr="009F5A7F">
        <w:tc>
          <w:tcPr>
            <w:tcW w:w="4145" w:type="dxa"/>
          </w:tcPr>
          <w:p w14:paraId="1E27B56C" w14:textId="77777777" w:rsidR="00AA0F79" w:rsidRPr="00EC5B74" w:rsidRDefault="0000637B" w:rsidP="00DF3515">
            <w:pPr>
              <w:ind w:firstLine="142"/>
              <w:jc w:val="right"/>
            </w:pPr>
            <w:r>
              <w:t>Составитель</w:t>
            </w:r>
            <w:r w:rsidR="00AA0F79" w:rsidRPr="00EC5B74">
              <w:t>:</w:t>
            </w:r>
          </w:p>
        </w:tc>
        <w:tc>
          <w:tcPr>
            <w:tcW w:w="5245" w:type="dxa"/>
          </w:tcPr>
          <w:p w14:paraId="7467ACB3" w14:textId="6D7C1798" w:rsidR="0000637B" w:rsidRPr="00F66D55" w:rsidRDefault="0000637B" w:rsidP="0000637B">
            <w:proofErr w:type="spellStart"/>
            <w:r w:rsidRPr="00F66D55">
              <w:t>Шалашкевич</w:t>
            </w:r>
            <w:proofErr w:type="spellEnd"/>
            <w:r w:rsidRPr="00F66D55">
              <w:t xml:space="preserve"> Л.М., психолог отделения </w:t>
            </w:r>
            <w:r w:rsidR="009F5A7F">
              <w:br/>
            </w:r>
            <w:r w:rsidRPr="00F66D55">
              <w:t>социально-психологической помощи</w:t>
            </w:r>
            <w:r w:rsidR="009F5A7F">
              <w:br/>
            </w:r>
            <w:r w:rsidRPr="00F66D55">
              <w:t>«Полюстрово»</w:t>
            </w:r>
          </w:p>
          <w:p w14:paraId="48593F45" w14:textId="77777777" w:rsidR="00AA0F79" w:rsidRPr="00EC5B74" w:rsidRDefault="00AA0F79" w:rsidP="00DF3515"/>
        </w:tc>
      </w:tr>
    </w:tbl>
    <w:p w14:paraId="16E6F63B" w14:textId="77777777" w:rsidR="00AA0F79" w:rsidRDefault="00AA0F79" w:rsidP="009F5A7F">
      <w:pPr>
        <w:ind w:left="424" w:firstLine="284"/>
        <w:jc w:val="center"/>
      </w:pPr>
    </w:p>
    <w:p w14:paraId="3580F858" w14:textId="77777777" w:rsidR="00AA0F79" w:rsidRDefault="00AA0F79" w:rsidP="009F5A7F">
      <w:pPr>
        <w:ind w:left="424" w:firstLine="284"/>
        <w:jc w:val="center"/>
      </w:pPr>
    </w:p>
    <w:p w14:paraId="2FC429AD" w14:textId="77777777" w:rsidR="00AA0F79" w:rsidRDefault="00AA0F79" w:rsidP="009F5A7F">
      <w:pPr>
        <w:ind w:left="424" w:firstLine="284"/>
        <w:jc w:val="center"/>
      </w:pPr>
    </w:p>
    <w:p w14:paraId="137FA64B" w14:textId="77777777" w:rsidR="00AA0F79" w:rsidRDefault="00AA0F79" w:rsidP="009F5A7F">
      <w:pPr>
        <w:ind w:left="424" w:firstLine="284"/>
        <w:jc w:val="center"/>
      </w:pPr>
    </w:p>
    <w:p w14:paraId="231B59EC" w14:textId="77777777" w:rsidR="00AA0F79" w:rsidRDefault="00AA0F79" w:rsidP="009F5A7F">
      <w:pPr>
        <w:ind w:left="424" w:firstLine="284"/>
        <w:jc w:val="center"/>
      </w:pPr>
    </w:p>
    <w:p w14:paraId="6B5581EE" w14:textId="77777777" w:rsidR="0000637B" w:rsidRDefault="0000637B" w:rsidP="009F5A7F">
      <w:pPr>
        <w:ind w:left="424" w:firstLine="284"/>
        <w:jc w:val="center"/>
      </w:pPr>
    </w:p>
    <w:p w14:paraId="4A668770" w14:textId="77777777" w:rsidR="0000637B" w:rsidRDefault="0000637B" w:rsidP="009F5A7F">
      <w:pPr>
        <w:ind w:left="424" w:firstLine="284"/>
        <w:jc w:val="center"/>
      </w:pPr>
    </w:p>
    <w:p w14:paraId="5A66B6D1" w14:textId="77777777" w:rsidR="0000637B" w:rsidRDefault="0000637B" w:rsidP="009F5A7F">
      <w:pPr>
        <w:ind w:left="424" w:firstLine="284"/>
        <w:jc w:val="center"/>
      </w:pPr>
    </w:p>
    <w:p w14:paraId="318055AE" w14:textId="77777777" w:rsidR="0000637B" w:rsidRDefault="0000637B" w:rsidP="009F5A7F">
      <w:pPr>
        <w:ind w:left="424" w:firstLine="284"/>
        <w:jc w:val="center"/>
      </w:pPr>
    </w:p>
    <w:p w14:paraId="2363C150" w14:textId="77777777" w:rsidR="0000637B" w:rsidRDefault="0000637B" w:rsidP="009F5A7F">
      <w:pPr>
        <w:ind w:left="424" w:firstLine="284"/>
        <w:jc w:val="center"/>
      </w:pPr>
    </w:p>
    <w:p w14:paraId="40242762" w14:textId="77777777" w:rsidR="0000637B" w:rsidRDefault="0000637B" w:rsidP="009F5A7F">
      <w:pPr>
        <w:ind w:left="424" w:firstLine="284"/>
        <w:jc w:val="center"/>
      </w:pPr>
    </w:p>
    <w:p w14:paraId="4607BD95" w14:textId="77777777" w:rsidR="0000637B" w:rsidRDefault="0000637B" w:rsidP="009F5A7F">
      <w:pPr>
        <w:ind w:left="424" w:firstLine="284"/>
        <w:jc w:val="center"/>
      </w:pPr>
    </w:p>
    <w:p w14:paraId="3200D4F2" w14:textId="77777777" w:rsidR="0000637B" w:rsidRDefault="0000637B" w:rsidP="009F5A7F">
      <w:pPr>
        <w:ind w:left="424" w:firstLine="284"/>
        <w:jc w:val="center"/>
      </w:pPr>
    </w:p>
    <w:p w14:paraId="64F61D41" w14:textId="77777777" w:rsidR="0000637B" w:rsidRDefault="0000637B" w:rsidP="009F5A7F">
      <w:pPr>
        <w:ind w:left="424" w:firstLine="284"/>
        <w:jc w:val="center"/>
      </w:pPr>
    </w:p>
    <w:p w14:paraId="50CD428B" w14:textId="77777777" w:rsidR="0000637B" w:rsidRDefault="0000637B" w:rsidP="009F5A7F">
      <w:pPr>
        <w:ind w:left="424" w:firstLine="284"/>
        <w:jc w:val="center"/>
      </w:pPr>
    </w:p>
    <w:p w14:paraId="6D7EB8F7" w14:textId="77777777" w:rsidR="00AA0F79" w:rsidRDefault="00AA0F79" w:rsidP="009F5A7F">
      <w:pPr>
        <w:ind w:left="708"/>
      </w:pPr>
    </w:p>
    <w:p w14:paraId="318AE034" w14:textId="77777777" w:rsidR="00AA0F79" w:rsidRDefault="00AA0F79" w:rsidP="009F5A7F">
      <w:pPr>
        <w:ind w:left="424" w:firstLine="284"/>
        <w:jc w:val="center"/>
      </w:pPr>
    </w:p>
    <w:p w14:paraId="37C80A20" w14:textId="77777777" w:rsidR="00AA0F79" w:rsidRPr="00EC5B74" w:rsidRDefault="00AA0F79" w:rsidP="009F5A7F">
      <w:pPr>
        <w:ind w:left="424" w:firstLine="284"/>
        <w:jc w:val="center"/>
        <w:rPr>
          <w:b/>
        </w:rPr>
      </w:pPr>
      <w:r w:rsidRPr="00EC5B74">
        <w:rPr>
          <w:b/>
        </w:rPr>
        <w:t>Санкт-Петербург</w:t>
      </w:r>
    </w:p>
    <w:p w14:paraId="1039424C" w14:textId="77777777" w:rsidR="00AA0F79" w:rsidRDefault="0000637B" w:rsidP="009F5A7F">
      <w:pPr>
        <w:ind w:left="424"/>
        <w:jc w:val="center"/>
        <w:rPr>
          <w:b/>
        </w:rPr>
      </w:pPr>
      <w:r>
        <w:rPr>
          <w:b/>
        </w:rPr>
        <w:t>2024</w:t>
      </w:r>
    </w:p>
    <w:p w14:paraId="7EA3FAEE" w14:textId="2ECD248B" w:rsidR="00DB20D1" w:rsidRPr="00200411" w:rsidRDefault="006A2712" w:rsidP="009F5A7F">
      <w:pPr>
        <w:pStyle w:val="a4"/>
        <w:numPr>
          <w:ilvl w:val="0"/>
          <w:numId w:val="13"/>
        </w:numPr>
        <w:spacing w:before="120" w:after="120"/>
        <w:rPr>
          <w:b/>
        </w:rPr>
      </w:pPr>
      <w:r w:rsidRPr="005838BF">
        <w:rPr>
          <w:b/>
        </w:rPr>
        <w:lastRenderedPageBreak/>
        <w:t xml:space="preserve">Паспорт программы </w:t>
      </w:r>
    </w:p>
    <w:tbl>
      <w:tblPr>
        <w:tblStyle w:val="1"/>
        <w:tblW w:w="9894" w:type="dxa"/>
        <w:tblInd w:w="-5" w:type="dxa"/>
        <w:tblLook w:val="04A0" w:firstRow="1" w:lastRow="0" w:firstColumn="1" w:lastColumn="0" w:noHBand="0" w:noVBand="1"/>
      </w:tblPr>
      <w:tblGrid>
        <w:gridCol w:w="2240"/>
        <w:gridCol w:w="1842"/>
        <w:gridCol w:w="5812"/>
      </w:tblGrid>
      <w:tr w:rsidR="00592215" w:rsidRPr="00696347" w14:paraId="13BCA807" w14:textId="77777777" w:rsidTr="00552228">
        <w:tc>
          <w:tcPr>
            <w:tcW w:w="4082" w:type="dxa"/>
            <w:gridSpan w:val="2"/>
            <w:vAlign w:val="center"/>
          </w:tcPr>
          <w:p w14:paraId="73DE7B63" w14:textId="77777777" w:rsidR="00592215" w:rsidRPr="00696347" w:rsidRDefault="00592215" w:rsidP="000636A0">
            <w:pPr>
              <w:rPr>
                <w:b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5812" w:type="dxa"/>
          </w:tcPr>
          <w:p w14:paraId="393079C7" w14:textId="6A2FC0ED" w:rsidR="00592215" w:rsidRPr="00696347" w:rsidRDefault="0000637B" w:rsidP="000636A0">
            <w:pPr>
              <w:rPr>
                <w:sz w:val="20"/>
                <w:szCs w:val="20"/>
              </w:rPr>
            </w:pPr>
            <w:r w:rsidRPr="00696347">
              <w:rPr>
                <w:b/>
                <w:sz w:val="20"/>
                <w:szCs w:val="20"/>
              </w:rPr>
              <w:t>Краски наших отношений</w:t>
            </w:r>
          </w:p>
        </w:tc>
      </w:tr>
      <w:tr w:rsidR="00592215" w:rsidRPr="00696347" w14:paraId="2D31C3EC" w14:textId="77777777" w:rsidTr="00552228">
        <w:tc>
          <w:tcPr>
            <w:tcW w:w="4082" w:type="dxa"/>
            <w:gridSpan w:val="2"/>
            <w:vAlign w:val="center"/>
          </w:tcPr>
          <w:p w14:paraId="4786DB20" w14:textId="77777777" w:rsidR="00592215" w:rsidRPr="00696347" w:rsidRDefault="00592215" w:rsidP="000636A0">
            <w:pPr>
              <w:rPr>
                <w:b/>
                <w:i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Дата утверждения программы руководителем </w:t>
            </w:r>
            <w:r w:rsidR="005D7ED6" w:rsidRPr="00696347">
              <w:rPr>
                <w:sz w:val="20"/>
                <w:szCs w:val="20"/>
              </w:rPr>
              <w:t>Учреждения</w:t>
            </w:r>
          </w:p>
        </w:tc>
        <w:tc>
          <w:tcPr>
            <w:tcW w:w="5812" w:type="dxa"/>
          </w:tcPr>
          <w:p w14:paraId="1B913883" w14:textId="77777777" w:rsidR="00592215" w:rsidRPr="00696347" w:rsidRDefault="00DB009F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15.01.2024</w:t>
            </w:r>
          </w:p>
        </w:tc>
      </w:tr>
      <w:tr w:rsidR="00592215" w:rsidRPr="00696347" w14:paraId="664972C6" w14:textId="77777777" w:rsidTr="00552228">
        <w:tc>
          <w:tcPr>
            <w:tcW w:w="4082" w:type="dxa"/>
            <w:gridSpan w:val="2"/>
            <w:vAlign w:val="center"/>
          </w:tcPr>
          <w:p w14:paraId="6935EF67" w14:textId="77777777" w:rsidR="00592215" w:rsidRPr="00696347" w:rsidRDefault="00592215" w:rsidP="000636A0">
            <w:pPr>
              <w:rPr>
                <w:b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Сведения об авторе / составителе программы (Ф.И.О., должность, научная степень)</w:t>
            </w:r>
          </w:p>
        </w:tc>
        <w:tc>
          <w:tcPr>
            <w:tcW w:w="5812" w:type="dxa"/>
          </w:tcPr>
          <w:p w14:paraId="552E24DF" w14:textId="45092BB9" w:rsidR="00592215" w:rsidRPr="00696347" w:rsidRDefault="0000637B" w:rsidP="000636A0">
            <w:pPr>
              <w:rPr>
                <w:sz w:val="20"/>
                <w:szCs w:val="20"/>
              </w:rPr>
            </w:pPr>
            <w:proofErr w:type="spellStart"/>
            <w:r w:rsidRPr="00696347">
              <w:rPr>
                <w:sz w:val="20"/>
                <w:szCs w:val="20"/>
              </w:rPr>
              <w:t>Шалашкевич</w:t>
            </w:r>
            <w:proofErr w:type="spellEnd"/>
            <w:r w:rsidRPr="00696347">
              <w:rPr>
                <w:sz w:val="20"/>
                <w:szCs w:val="20"/>
              </w:rPr>
              <w:t xml:space="preserve"> Л.М., психолог отделения </w:t>
            </w:r>
            <w:r w:rsidR="009F5A7F" w:rsidRPr="00696347">
              <w:rPr>
                <w:sz w:val="20"/>
                <w:szCs w:val="20"/>
              </w:rPr>
              <w:br/>
            </w:r>
            <w:r w:rsidRPr="00696347">
              <w:rPr>
                <w:sz w:val="20"/>
                <w:szCs w:val="20"/>
              </w:rPr>
              <w:t>социально-психологической помощи «Полюстрово»</w:t>
            </w:r>
          </w:p>
        </w:tc>
      </w:tr>
      <w:tr w:rsidR="00592215" w:rsidRPr="00696347" w14:paraId="0BD8AE05" w14:textId="77777777" w:rsidTr="00552228">
        <w:tc>
          <w:tcPr>
            <w:tcW w:w="4082" w:type="dxa"/>
            <w:gridSpan w:val="2"/>
            <w:vAlign w:val="center"/>
          </w:tcPr>
          <w:p w14:paraId="2AC5081F" w14:textId="77777777" w:rsidR="00592215" w:rsidRPr="00696347" w:rsidRDefault="00592215" w:rsidP="000636A0">
            <w:pPr>
              <w:rPr>
                <w:b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5812" w:type="dxa"/>
          </w:tcPr>
          <w:p w14:paraId="63D56035" w14:textId="77777777" w:rsidR="00592215" w:rsidRPr="00696347" w:rsidRDefault="0000637B" w:rsidP="00DB009F">
            <w:pPr>
              <w:contextualSpacing/>
              <w:rPr>
                <w:sz w:val="20"/>
                <w:szCs w:val="20"/>
                <w:shd w:val="clear" w:color="auto" w:fill="FFFFFF"/>
              </w:rPr>
            </w:pPr>
            <w:r w:rsidRPr="00696347">
              <w:rPr>
                <w:sz w:val="20"/>
                <w:szCs w:val="20"/>
              </w:rPr>
              <w:t>Налаживание детско-родительских отношений посредствам выстраивания собственных границ, исследования границ другого человека, коррекции межличностной коммуникации</w:t>
            </w:r>
            <w:r w:rsidR="00DB009F" w:rsidRPr="00696347">
              <w:rPr>
                <w:sz w:val="20"/>
                <w:szCs w:val="20"/>
              </w:rPr>
              <w:t>.</w:t>
            </w:r>
          </w:p>
        </w:tc>
      </w:tr>
      <w:tr w:rsidR="00592215" w:rsidRPr="00696347" w14:paraId="2AC854BC" w14:textId="77777777" w:rsidTr="00552228">
        <w:trPr>
          <w:trHeight w:val="253"/>
        </w:trPr>
        <w:tc>
          <w:tcPr>
            <w:tcW w:w="4082" w:type="dxa"/>
            <w:gridSpan w:val="2"/>
            <w:vAlign w:val="center"/>
          </w:tcPr>
          <w:p w14:paraId="1298A45A" w14:textId="77777777" w:rsidR="00592215" w:rsidRPr="00696347" w:rsidRDefault="00592215" w:rsidP="000636A0">
            <w:pPr>
              <w:rPr>
                <w:b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5812" w:type="dxa"/>
          </w:tcPr>
          <w:p w14:paraId="04E5BC75" w14:textId="49AFB4BC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Создать доверительную атмосферу для общени</w:t>
            </w:r>
            <w:r w:rsidR="00200411" w:rsidRPr="00696347">
              <w:rPr>
                <w:sz w:val="20"/>
                <w:szCs w:val="20"/>
              </w:rPr>
              <w:t>я в группе</w:t>
            </w:r>
            <w:r w:rsidR="00DB20D1" w:rsidRPr="00696347">
              <w:rPr>
                <w:sz w:val="20"/>
                <w:szCs w:val="20"/>
              </w:rPr>
              <w:t xml:space="preserve"> благоприятный психосоциальный климат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7C7B8AF9" w14:textId="74B56543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Формировать у участников нав</w:t>
            </w:r>
            <w:r w:rsidR="00DB20D1" w:rsidRPr="00696347">
              <w:rPr>
                <w:sz w:val="20"/>
                <w:szCs w:val="20"/>
              </w:rPr>
              <w:t>ыки эффективного взаимодействия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2A8F74AF" w14:textId="6DFABACA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Содействовать самопо</w:t>
            </w:r>
            <w:r w:rsidR="00DB20D1" w:rsidRPr="00696347">
              <w:rPr>
                <w:sz w:val="20"/>
                <w:szCs w:val="20"/>
              </w:rPr>
              <w:t>знанию каждого участника группы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5C7C2BB9" w14:textId="46DCD689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Способствовать развитию навыков эмоционального инте</w:t>
            </w:r>
            <w:r w:rsidR="00DB20D1" w:rsidRPr="00696347">
              <w:rPr>
                <w:sz w:val="20"/>
                <w:szCs w:val="20"/>
              </w:rPr>
              <w:t>ллекта у всех участников группы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22A6435B" w14:textId="211F290D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Изучить особенно</w:t>
            </w:r>
            <w:r w:rsidR="00DB20D1" w:rsidRPr="00696347">
              <w:rPr>
                <w:sz w:val="20"/>
                <w:szCs w:val="20"/>
              </w:rPr>
              <w:t>сти контакта родителя и ребенка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5F72CA28" w14:textId="4376A50C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Поддержать позити</w:t>
            </w:r>
            <w:r w:rsidR="00200411" w:rsidRPr="00696347">
              <w:rPr>
                <w:sz w:val="20"/>
                <w:szCs w:val="20"/>
              </w:rPr>
              <w:t>вные межличностные коммуникации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51C2410A" w14:textId="1CBFB6A4" w:rsidR="0000637B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Узнать </w:t>
            </w:r>
            <w:r w:rsidR="00200411" w:rsidRPr="00696347">
              <w:rPr>
                <w:sz w:val="20"/>
                <w:szCs w:val="20"/>
              </w:rPr>
              <w:t xml:space="preserve">о </w:t>
            </w:r>
            <w:r w:rsidR="0000637B" w:rsidRPr="00696347">
              <w:rPr>
                <w:sz w:val="20"/>
                <w:szCs w:val="20"/>
              </w:rPr>
              <w:t>своих личностных особенностя</w:t>
            </w:r>
            <w:r w:rsidR="00200411" w:rsidRPr="00696347">
              <w:rPr>
                <w:sz w:val="20"/>
                <w:szCs w:val="20"/>
              </w:rPr>
              <w:t>х и особенностях своего ребенка</w:t>
            </w:r>
            <w:r w:rsidR="006A2712" w:rsidRPr="00696347">
              <w:rPr>
                <w:sz w:val="20"/>
                <w:szCs w:val="20"/>
              </w:rPr>
              <w:t>.</w:t>
            </w:r>
          </w:p>
          <w:p w14:paraId="2445F4AD" w14:textId="01CE71F2" w:rsidR="00592215" w:rsidRPr="00696347" w:rsidRDefault="009F5A7F" w:rsidP="006A2712">
            <w:pPr>
              <w:pStyle w:val="a4"/>
              <w:numPr>
                <w:ilvl w:val="0"/>
                <w:numId w:val="20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Улучшить контакт между родителем и </w:t>
            </w:r>
            <w:r w:rsidR="00200411" w:rsidRPr="00696347">
              <w:rPr>
                <w:sz w:val="20"/>
                <w:szCs w:val="20"/>
              </w:rPr>
              <w:t>ребенком</w:t>
            </w:r>
            <w:r w:rsidR="006A2712" w:rsidRPr="00696347">
              <w:rPr>
                <w:sz w:val="20"/>
                <w:szCs w:val="20"/>
              </w:rPr>
              <w:t>.</w:t>
            </w:r>
          </w:p>
        </w:tc>
      </w:tr>
      <w:tr w:rsidR="00592215" w:rsidRPr="00696347" w14:paraId="282905A1" w14:textId="77777777" w:rsidTr="00552228">
        <w:tc>
          <w:tcPr>
            <w:tcW w:w="4082" w:type="dxa"/>
            <w:gridSpan w:val="2"/>
            <w:vAlign w:val="center"/>
          </w:tcPr>
          <w:p w14:paraId="62677980" w14:textId="77777777" w:rsidR="00592215" w:rsidRPr="00696347" w:rsidRDefault="00592215" w:rsidP="000636A0">
            <w:pPr>
              <w:rPr>
                <w:i/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Целевая группа участников программы, </w:t>
            </w:r>
            <w:r w:rsidRPr="00696347">
              <w:rPr>
                <w:sz w:val="20"/>
                <w:szCs w:val="20"/>
              </w:rPr>
              <w:br/>
              <w:t xml:space="preserve">с указанием возраста и категории </w:t>
            </w:r>
            <w:r w:rsidRPr="00696347">
              <w:rPr>
                <w:sz w:val="20"/>
                <w:szCs w:val="20"/>
              </w:rPr>
              <w:br/>
              <w:t>получателя социальных услуг</w:t>
            </w:r>
          </w:p>
        </w:tc>
        <w:tc>
          <w:tcPr>
            <w:tcW w:w="5812" w:type="dxa"/>
          </w:tcPr>
          <w:p w14:paraId="42B220CB" w14:textId="225EC41B" w:rsidR="009F5A7F" w:rsidRPr="00696347" w:rsidRDefault="009F5A7F" w:rsidP="009F5A7F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96347">
              <w:rPr>
                <w:rFonts w:ascii="Times New Roman" w:hAnsi="Times New Roman"/>
                <w:sz w:val="20"/>
                <w:szCs w:val="20"/>
              </w:rPr>
              <w:t>Семьи, находящиеся в трудной жизненной ситуации и (или) в социально опасном положении, с несовершеннолетними детьми.</w:t>
            </w:r>
          </w:p>
          <w:p w14:paraId="36AD0F19" w14:textId="493CF5E5" w:rsidR="00200411" w:rsidRPr="00696347" w:rsidRDefault="00200411" w:rsidP="00200411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</w:p>
        </w:tc>
      </w:tr>
      <w:tr w:rsidR="00592215" w:rsidRPr="00696347" w14:paraId="7EC4862C" w14:textId="77777777" w:rsidTr="00552228">
        <w:tc>
          <w:tcPr>
            <w:tcW w:w="4082" w:type="dxa"/>
            <w:gridSpan w:val="2"/>
            <w:vAlign w:val="center"/>
          </w:tcPr>
          <w:p w14:paraId="48C9B945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Планируемое число участников в группе (максимальное число)</w:t>
            </w:r>
          </w:p>
        </w:tc>
        <w:tc>
          <w:tcPr>
            <w:tcW w:w="5812" w:type="dxa"/>
          </w:tcPr>
          <w:p w14:paraId="7DD5665A" w14:textId="525DA9D1" w:rsidR="00592215" w:rsidRPr="00696347" w:rsidRDefault="00EA7E64" w:rsidP="000636A0">
            <w:pPr>
              <w:contextualSpacing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8</w:t>
            </w:r>
            <w:r w:rsidR="00200411" w:rsidRPr="00696347">
              <w:rPr>
                <w:sz w:val="20"/>
                <w:szCs w:val="20"/>
              </w:rPr>
              <w:t xml:space="preserve"> </w:t>
            </w:r>
            <w:r w:rsidR="005748F9" w:rsidRPr="00696347">
              <w:rPr>
                <w:sz w:val="20"/>
                <w:szCs w:val="20"/>
              </w:rPr>
              <w:t xml:space="preserve">человек </w:t>
            </w:r>
            <w:r w:rsidR="00200411" w:rsidRPr="00696347">
              <w:rPr>
                <w:sz w:val="20"/>
                <w:szCs w:val="20"/>
              </w:rPr>
              <w:t>(не более 4 семей)</w:t>
            </w:r>
          </w:p>
        </w:tc>
      </w:tr>
      <w:tr w:rsidR="00592215" w:rsidRPr="00696347" w14:paraId="5054C530" w14:textId="77777777" w:rsidTr="00552228">
        <w:tc>
          <w:tcPr>
            <w:tcW w:w="4082" w:type="dxa"/>
            <w:gridSpan w:val="2"/>
            <w:vAlign w:val="center"/>
          </w:tcPr>
          <w:p w14:paraId="545C5360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Наименование оказываемых при реализации программы видов социальных услуг</w:t>
            </w:r>
          </w:p>
        </w:tc>
        <w:tc>
          <w:tcPr>
            <w:tcW w:w="5812" w:type="dxa"/>
          </w:tcPr>
          <w:p w14:paraId="4988719A" w14:textId="77777777" w:rsidR="006A2712" w:rsidRPr="00696347" w:rsidRDefault="006A2712" w:rsidP="006A2712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Проведение социально-психологических тренингов.</w:t>
            </w:r>
          </w:p>
          <w:p w14:paraId="127B0294" w14:textId="77777777" w:rsidR="006A2712" w:rsidRPr="00696347" w:rsidRDefault="006A2712" w:rsidP="006A2712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Проведение занятий в соответствии с разработанным индивидуальным социально-педагогическим планом (сенсорное развитие, </w:t>
            </w:r>
            <w:r w:rsidRPr="00696347">
              <w:rPr>
                <w:sz w:val="20"/>
                <w:szCs w:val="20"/>
              </w:rPr>
              <w:br/>
              <w:t xml:space="preserve">предметно-практическая деятельность, социально-бытовая ориентация, </w:t>
            </w:r>
            <w:proofErr w:type="spellStart"/>
            <w:r w:rsidRPr="00696347">
              <w:rPr>
                <w:sz w:val="20"/>
                <w:szCs w:val="20"/>
              </w:rPr>
              <w:t>изодеятельность</w:t>
            </w:r>
            <w:proofErr w:type="spellEnd"/>
            <w:r w:rsidRPr="00696347">
              <w:rPr>
                <w:sz w:val="20"/>
                <w:szCs w:val="20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групповых).</w:t>
            </w:r>
          </w:p>
          <w:p w14:paraId="74F75A6C" w14:textId="5CC2FC49" w:rsidR="00592215" w:rsidRPr="00696347" w:rsidRDefault="006A2712" w:rsidP="006A2712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592215" w:rsidRPr="00696347" w14:paraId="486FDA20" w14:textId="77777777" w:rsidTr="00552228">
        <w:tc>
          <w:tcPr>
            <w:tcW w:w="4082" w:type="dxa"/>
            <w:gridSpan w:val="2"/>
            <w:vAlign w:val="center"/>
          </w:tcPr>
          <w:p w14:paraId="5F1DA843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Форма социального обслуживания</w:t>
            </w:r>
          </w:p>
        </w:tc>
        <w:tc>
          <w:tcPr>
            <w:tcW w:w="5812" w:type="dxa"/>
          </w:tcPr>
          <w:p w14:paraId="0FCD0CC7" w14:textId="2937971E" w:rsidR="00592215" w:rsidRPr="00696347" w:rsidRDefault="00EA7E64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Полустационарная форма социального обслуживания с периодом пребывания</w:t>
            </w:r>
            <w:r w:rsidR="006A2712" w:rsidRPr="00696347">
              <w:rPr>
                <w:sz w:val="20"/>
                <w:szCs w:val="20"/>
              </w:rPr>
              <w:t xml:space="preserve"> </w:t>
            </w:r>
            <w:r w:rsidR="00200411" w:rsidRPr="00696347">
              <w:rPr>
                <w:sz w:val="20"/>
                <w:szCs w:val="20"/>
              </w:rPr>
              <w:t>до 4-х часов</w:t>
            </w:r>
          </w:p>
        </w:tc>
      </w:tr>
      <w:tr w:rsidR="00592215" w:rsidRPr="00696347" w14:paraId="368C13E5" w14:textId="77777777" w:rsidTr="00552228">
        <w:trPr>
          <w:trHeight w:val="557"/>
        </w:trPr>
        <w:tc>
          <w:tcPr>
            <w:tcW w:w="2240" w:type="dxa"/>
            <w:vMerge w:val="restart"/>
            <w:vAlign w:val="center"/>
          </w:tcPr>
          <w:p w14:paraId="060FE16F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Вид программы</w:t>
            </w:r>
          </w:p>
        </w:tc>
        <w:tc>
          <w:tcPr>
            <w:tcW w:w="1842" w:type="dxa"/>
            <w:vAlign w:val="center"/>
          </w:tcPr>
          <w:p w14:paraId="2A4810B4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по целям реализации</w:t>
            </w:r>
          </w:p>
        </w:tc>
        <w:tc>
          <w:tcPr>
            <w:tcW w:w="5812" w:type="dxa"/>
          </w:tcPr>
          <w:p w14:paraId="29B597C4" w14:textId="6E489BB4" w:rsidR="00592215" w:rsidRPr="00696347" w:rsidRDefault="00FF7FF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общеразвивающая </w:t>
            </w:r>
          </w:p>
        </w:tc>
      </w:tr>
      <w:tr w:rsidR="00592215" w:rsidRPr="00696347" w14:paraId="065F69F2" w14:textId="77777777" w:rsidTr="00552228">
        <w:trPr>
          <w:trHeight w:val="557"/>
        </w:trPr>
        <w:tc>
          <w:tcPr>
            <w:tcW w:w="2240" w:type="dxa"/>
            <w:vMerge/>
            <w:vAlign w:val="center"/>
          </w:tcPr>
          <w:p w14:paraId="36E3FBED" w14:textId="77777777" w:rsidR="00592215" w:rsidRPr="00696347" w:rsidRDefault="00592215" w:rsidP="000636A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34494BA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по форме проведения мероприятия</w:t>
            </w:r>
          </w:p>
        </w:tc>
        <w:tc>
          <w:tcPr>
            <w:tcW w:w="5812" w:type="dxa"/>
          </w:tcPr>
          <w:p w14:paraId="590A9769" w14:textId="7E20954A" w:rsidR="00592215" w:rsidRPr="00696347" w:rsidRDefault="00696347" w:rsidP="000636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6A2712" w:rsidRPr="00696347">
              <w:rPr>
                <w:sz w:val="20"/>
                <w:szCs w:val="20"/>
              </w:rPr>
              <w:t>омбинированная</w:t>
            </w:r>
          </w:p>
        </w:tc>
      </w:tr>
      <w:tr w:rsidR="00592215" w:rsidRPr="00696347" w14:paraId="283F4256" w14:textId="77777777" w:rsidTr="00552228">
        <w:tc>
          <w:tcPr>
            <w:tcW w:w="4082" w:type="dxa"/>
            <w:gridSpan w:val="2"/>
            <w:vAlign w:val="center"/>
          </w:tcPr>
          <w:p w14:paraId="15701161" w14:textId="77777777" w:rsidR="00592215" w:rsidRPr="00696347" w:rsidRDefault="00592215" w:rsidP="000636A0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696347">
              <w:rPr>
                <w:rFonts w:eastAsia="Calibri"/>
                <w:sz w:val="20"/>
                <w:szCs w:val="20"/>
              </w:rPr>
              <w:t xml:space="preserve">Сроки реализации программы по этапам, в том числе </w:t>
            </w:r>
            <w:r w:rsidRPr="00696347">
              <w:rPr>
                <w:sz w:val="20"/>
                <w:szCs w:val="20"/>
              </w:rPr>
              <w:t>продолжительность, количество и периодичность мероприятий</w:t>
            </w:r>
          </w:p>
        </w:tc>
        <w:tc>
          <w:tcPr>
            <w:tcW w:w="5812" w:type="dxa"/>
          </w:tcPr>
          <w:p w14:paraId="07576D04" w14:textId="77777777" w:rsidR="00DB20D1" w:rsidRPr="00696347" w:rsidRDefault="00EA7E64" w:rsidP="00EA7E64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Количество занятий: 1 раз в неделю </w:t>
            </w:r>
          </w:p>
          <w:p w14:paraId="3FFDDD76" w14:textId="6661B065" w:rsidR="00DB20D1" w:rsidRPr="00696347" w:rsidRDefault="00DB20D1" w:rsidP="00EA7E64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Длительность: </w:t>
            </w:r>
            <w:r w:rsidR="005748F9" w:rsidRPr="00696347">
              <w:rPr>
                <w:sz w:val="20"/>
                <w:szCs w:val="20"/>
              </w:rPr>
              <w:t>1 час</w:t>
            </w:r>
          </w:p>
          <w:p w14:paraId="0C6C0D19" w14:textId="132EE5E3" w:rsidR="00592215" w:rsidRPr="00696347" w:rsidRDefault="005748F9" w:rsidP="005748F9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Общее количество часов</w:t>
            </w:r>
            <w:r w:rsidR="00DB20D1" w:rsidRPr="00696347">
              <w:rPr>
                <w:sz w:val="20"/>
                <w:szCs w:val="20"/>
              </w:rPr>
              <w:t>:</w:t>
            </w:r>
            <w:r w:rsidR="00EA7E64" w:rsidRPr="00696347">
              <w:rPr>
                <w:sz w:val="20"/>
                <w:szCs w:val="20"/>
              </w:rPr>
              <w:t xml:space="preserve"> 5</w:t>
            </w:r>
            <w:r w:rsidR="00DB20D1" w:rsidRPr="00696347">
              <w:rPr>
                <w:sz w:val="20"/>
                <w:szCs w:val="20"/>
              </w:rPr>
              <w:t xml:space="preserve"> </w:t>
            </w:r>
          </w:p>
        </w:tc>
      </w:tr>
      <w:tr w:rsidR="00592215" w:rsidRPr="00696347" w14:paraId="2B54880A" w14:textId="77777777" w:rsidTr="00552228">
        <w:tc>
          <w:tcPr>
            <w:tcW w:w="4082" w:type="dxa"/>
            <w:gridSpan w:val="2"/>
            <w:vAlign w:val="center"/>
          </w:tcPr>
          <w:p w14:paraId="1DE0B74F" w14:textId="77777777" w:rsidR="00592215" w:rsidRPr="00696347" w:rsidRDefault="00592215" w:rsidP="000636A0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Ожидаемые качественные результаты реализации программы </w:t>
            </w:r>
          </w:p>
        </w:tc>
        <w:tc>
          <w:tcPr>
            <w:tcW w:w="5812" w:type="dxa"/>
          </w:tcPr>
          <w:p w14:paraId="35A99FCD" w14:textId="2DEBF9F8" w:rsidR="00696347" w:rsidRPr="00696347" w:rsidRDefault="00696347" w:rsidP="00696347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96347">
              <w:rPr>
                <w:rFonts w:ascii="Times New Roman" w:hAnsi="Times New Roman"/>
                <w:i/>
                <w:sz w:val="20"/>
                <w:szCs w:val="20"/>
              </w:rPr>
              <w:t>В результате освоения программы участники:</w:t>
            </w:r>
          </w:p>
          <w:p w14:paraId="47644474" w14:textId="77777777" w:rsidR="00696347" w:rsidRPr="00696347" w:rsidRDefault="00696347" w:rsidP="00696347">
            <w:pPr>
              <w:pStyle w:val="a4"/>
              <w:numPr>
                <w:ilvl w:val="0"/>
                <w:numId w:val="19"/>
              </w:num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повысят внимательность по отношению к родителю/ребенку;</w:t>
            </w:r>
          </w:p>
          <w:p w14:paraId="6CA2ECD5" w14:textId="77777777" w:rsidR="00696347" w:rsidRPr="00696347" w:rsidRDefault="00696347" w:rsidP="00696347">
            <w:pPr>
              <w:pStyle w:val="a4"/>
              <w:numPr>
                <w:ilvl w:val="0"/>
                <w:numId w:val="19"/>
              </w:num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улучшат чувствование границ другого человека;</w:t>
            </w:r>
          </w:p>
          <w:p w14:paraId="4164874A" w14:textId="77777777" w:rsidR="00696347" w:rsidRPr="00696347" w:rsidRDefault="00696347" w:rsidP="00696347">
            <w:pPr>
              <w:pStyle w:val="a4"/>
              <w:numPr>
                <w:ilvl w:val="0"/>
                <w:numId w:val="19"/>
              </w:num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улучшат контакт между родителем и ребенком;</w:t>
            </w:r>
          </w:p>
          <w:p w14:paraId="6775C006" w14:textId="1C77E8DC" w:rsidR="00592215" w:rsidRPr="00696347" w:rsidRDefault="00696347" w:rsidP="00696347">
            <w:pPr>
              <w:pStyle w:val="a4"/>
              <w:numPr>
                <w:ilvl w:val="0"/>
                <w:numId w:val="19"/>
              </w:num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научатся применять навыки качественного взаимодействия.</w:t>
            </w:r>
          </w:p>
        </w:tc>
      </w:tr>
      <w:tr w:rsidR="00552228" w:rsidRPr="00696347" w14:paraId="363538DB" w14:textId="77777777" w:rsidTr="00552228">
        <w:tc>
          <w:tcPr>
            <w:tcW w:w="4082" w:type="dxa"/>
            <w:gridSpan w:val="2"/>
            <w:vAlign w:val="center"/>
          </w:tcPr>
          <w:p w14:paraId="69F41B93" w14:textId="636D20CE" w:rsidR="00552228" w:rsidRPr="00696347" w:rsidRDefault="00552228" w:rsidP="000636A0">
            <w:pPr>
              <w:rPr>
                <w:sz w:val="20"/>
                <w:szCs w:val="20"/>
              </w:rPr>
            </w:pPr>
            <w:r w:rsidRPr="007407AD">
              <w:t>Методы оценки результативности и диагностики</w:t>
            </w:r>
          </w:p>
        </w:tc>
        <w:tc>
          <w:tcPr>
            <w:tcW w:w="5812" w:type="dxa"/>
          </w:tcPr>
          <w:p w14:paraId="54D2CDFD" w14:textId="5C2F5181" w:rsidR="00552228" w:rsidRPr="00552228" w:rsidRDefault="00552228" w:rsidP="00696347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552228">
              <w:rPr>
                <w:rFonts w:ascii="Times New Roman" w:hAnsi="Times New Roman"/>
                <w:iCs/>
                <w:sz w:val="20"/>
                <w:szCs w:val="20"/>
              </w:rPr>
              <w:t>Наблюдение</w:t>
            </w:r>
          </w:p>
        </w:tc>
      </w:tr>
      <w:tr w:rsidR="00592215" w:rsidRPr="00696347" w14:paraId="402CDA56" w14:textId="77777777" w:rsidTr="00552228">
        <w:tc>
          <w:tcPr>
            <w:tcW w:w="4082" w:type="dxa"/>
            <w:gridSpan w:val="2"/>
            <w:vAlign w:val="center"/>
          </w:tcPr>
          <w:p w14:paraId="71DA0419" w14:textId="06418B33" w:rsidR="00592215" w:rsidRPr="00696347" w:rsidRDefault="00EA7E64" w:rsidP="00696347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>Наименование исполнителя</w:t>
            </w:r>
            <w:r w:rsidR="00592215" w:rsidRPr="00696347">
              <w:rPr>
                <w:sz w:val="20"/>
                <w:szCs w:val="20"/>
              </w:rPr>
              <w:t xml:space="preserve">, реализующего программу (наименование </w:t>
            </w:r>
            <w:r w:rsidRPr="00696347">
              <w:rPr>
                <w:sz w:val="20"/>
                <w:szCs w:val="20"/>
              </w:rPr>
              <w:t>Учреждения)</w:t>
            </w:r>
          </w:p>
        </w:tc>
        <w:tc>
          <w:tcPr>
            <w:tcW w:w="5812" w:type="dxa"/>
          </w:tcPr>
          <w:p w14:paraId="53DC2965" w14:textId="41BCE247" w:rsidR="00592215" w:rsidRPr="00696347" w:rsidRDefault="00DB20D1" w:rsidP="00EA7E64">
            <w:pPr>
              <w:rPr>
                <w:sz w:val="20"/>
                <w:szCs w:val="20"/>
              </w:rPr>
            </w:pPr>
            <w:r w:rsidRPr="00696347">
              <w:rPr>
                <w:sz w:val="20"/>
                <w:szCs w:val="20"/>
              </w:rPr>
              <w:t xml:space="preserve">СПб ГБУ «Центр социальной помощи семье и детям </w:t>
            </w:r>
            <w:r w:rsidR="00696347" w:rsidRPr="00696347">
              <w:rPr>
                <w:sz w:val="20"/>
                <w:szCs w:val="20"/>
              </w:rPr>
              <w:t>К</w:t>
            </w:r>
            <w:r w:rsidRPr="00696347">
              <w:rPr>
                <w:sz w:val="20"/>
                <w:szCs w:val="20"/>
              </w:rPr>
              <w:t>расногвардейского района»</w:t>
            </w:r>
          </w:p>
        </w:tc>
      </w:tr>
    </w:tbl>
    <w:p w14:paraId="40092569" w14:textId="77777777" w:rsidR="00552228" w:rsidRDefault="00552228" w:rsidP="00552228">
      <w:pPr>
        <w:pStyle w:val="a4"/>
        <w:tabs>
          <w:tab w:val="left" w:pos="567"/>
        </w:tabs>
        <w:autoSpaceDE w:val="0"/>
        <w:autoSpaceDN w:val="0"/>
        <w:adjustRightInd w:val="0"/>
        <w:ind w:left="1080"/>
        <w:jc w:val="both"/>
        <w:rPr>
          <w:b/>
        </w:rPr>
      </w:pPr>
    </w:p>
    <w:p w14:paraId="553A62D4" w14:textId="77777777" w:rsidR="00552228" w:rsidRDefault="00552228" w:rsidP="00552228">
      <w:pPr>
        <w:pStyle w:val="a4"/>
        <w:tabs>
          <w:tab w:val="left" w:pos="567"/>
        </w:tabs>
        <w:autoSpaceDE w:val="0"/>
        <w:autoSpaceDN w:val="0"/>
        <w:adjustRightInd w:val="0"/>
        <w:ind w:left="1080"/>
        <w:jc w:val="both"/>
        <w:rPr>
          <w:b/>
        </w:rPr>
      </w:pPr>
    </w:p>
    <w:p w14:paraId="5D56CCF1" w14:textId="39ED0736" w:rsidR="009C417B" w:rsidRDefault="00200411" w:rsidP="009F5A7F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Пояснительная записка</w:t>
      </w:r>
      <w:r w:rsidR="009C417B" w:rsidRPr="009C417B">
        <w:rPr>
          <w:b/>
        </w:rPr>
        <w:t xml:space="preserve"> </w:t>
      </w:r>
    </w:p>
    <w:p w14:paraId="66012E5D" w14:textId="1AAD854F" w:rsidR="00200411" w:rsidRDefault="009F5A7F" w:rsidP="009F5A7F">
      <w:pPr>
        <w:spacing w:line="276" w:lineRule="auto"/>
        <w:ind w:firstLine="360"/>
        <w:jc w:val="both"/>
      </w:pPr>
      <w:r w:rsidRPr="006A2712">
        <w:rPr>
          <w:i/>
          <w:iCs/>
        </w:rPr>
        <w:t>Объект программы:</w:t>
      </w:r>
      <w:r>
        <w:t xml:space="preserve"> </w:t>
      </w:r>
      <w:r w:rsidRPr="009F5A7F">
        <w:t>детско-родительские отношения в семье, а также процесс формирования и развития доверительного взаимодействия между родителем и ребёнком.</w:t>
      </w:r>
    </w:p>
    <w:p w14:paraId="5AE99C13" w14:textId="49F7648C" w:rsidR="009F5A7F" w:rsidRPr="006A2712" w:rsidRDefault="009F5A7F" w:rsidP="009F5A7F">
      <w:pPr>
        <w:pStyle w:val="a5"/>
        <w:tabs>
          <w:tab w:val="left" w:pos="567"/>
        </w:tabs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6A2712">
        <w:rPr>
          <w:rFonts w:ascii="Times New Roman" w:hAnsi="Times New Roman"/>
          <w:i/>
          <w:iCs/>
          <w:sz w:val="24"/>
          <w:szCs w:val="24"/>
        </w:rPr>
        <w:t>Обоснование программы:</w:t>
      </w:r>
    </w:p>
    <w:p w14:paraId="27110E97" w14:textId="3B6CAE15" w:rsidR="009F5A7F" w:rsidRP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 xml:space="preserve">В современных условиях воспитания особую значимость приобретает формирование доверительных, эмоционально тёплых отношений между родителем и ребёнком, которые складываются на протяжении всего детства и во многом определяют психологическое благополучие и успешность развития ребёнка. Отношения внутри семьи строятся на качестве общения, умении слышать и принимать друг друга, учитывать потребности и особенности ребёнка, выстраивать конструктивное взаимодействие. При недостатке доверительного контакта ребёнок может искать эмоциональную поддержку вне семьи, что повышает риски возникновения трудностей в поведении, снижает авторитет родителя и может привести </w:t>
      </w:r>
      <w:r w:rsidR="006A2712">
        <w:rPr>
          <w:bCs/>
        </w:rPr>
        <w:br/>
      </w:r>
      <w:r w:rsidRPr="009F5A7F">
        <w:rPr>
          <w:bCs/>
        </w:rPr>
        <w:t xml:space="preserve">к небезопасным социальным ситуациям. В связи с этим возрастает потребность родителей </w:t>
      </w:r>
      <w:r w:rsidR="006A2712">
        <w:rPr>
          <w:bCs/>
        </w:rPr>
        <w:br/>
      </w:r>
      <w:r w:rsidRPr="009F5A7F">
        <w:rPr>
          <w:bCs/>
        </w:rPr>
        <w:t xml:space="preserve">в получении практических знаний и навыков выстраивания эффективного общения </w:t>
      </w:r>
      <w:r w:rsidR="006A2712">
        <w:rPr>
          <w:bCs/>
        </w:rPr>
        <w:br/>
      </w:r>
      <w:r w:rsidRPr="009F5A7F">
        <w:rPr>
          <w:bCs/>
        </w:rPr>
        <w:t>с ребёнком без ущерба для его эмоционального состояния.</w:t>
      </w:r>
    </w:p>
    <w:p w14:paraId="54697558" w14:textId="535F2A87" w:rsidR="009F5A7F" w:rsidRP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 xml:space="preserve">Программа адресована семьям с детьми, испытывающим трудности </w:t>
      </w:r>
      <w:r w:rsidR="006A2712">
        <w:rPr>
          <w:bCs/>
        </w:rPr>
        <w:br/>
      </w:r>
      <w:r w:rsidRPr="009F5A7F">
        <w:rPr>
          <w:bCs/>
        </w:rPr>
        <w:t>во взаимодействии, а также родителям, заинтересованным в повышении собственной родительской компетентности и укреплении эмоциональной связи с ребёнком.</w:t>
      </w:r>
    </w:p>
    <w:p w14:paraId="6CC79D8A" w14:textId="77777777" w:rsidR="009F5A7F" w:rsidRP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>Актуальность программы обусловлена необходимостью профилактики нарушений детско-родительских отношений, повышения уровня психологической грамотности родителей и формирования у них навыков конструктивного общения, соответствующих современным подходам социальной работы и психолого-педагогической поддержки семьи. Программа реализует уставные задачи учреждения, направленные на укрепление института семьи, профилактику семейного неблагополучия и поддержку позитивного родительства.</w:t>
      </w:r>
    </w:p>
    <w:p w14:paraId="40F3988A" w14:textId="77777777" w:rsidR="009F5A7F" w:rsidRP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>Содержание программы носит комплексный характер и включает взаимосвязанные формы работы, направленные на развитие коммуникативных навыков, эмоциональной отзывчивости, понимания потребностей ребёнка и формирование эффективных стратегий взаимодействия. Использование методов совместной деятельности, в том числе творческих форм, обеспечивает активное включение участников, способствует формированию положительного эмоционального опыта взаимодействия и закреплению полученных навыков.</w:t>
      </w:r>
    </w:p>
    <w:p w14:paraId="5C2FC511" w14:textId="77777777" w:rsidR="009F5A7F" w:rsidRP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>Выбор форм и методов работы является рациональным, так как они соответствуют поставленным целям и задачам, доступны для восприятия участниками и не требуют сложных условий реализации. Программа является реалистичной и может быть реализована в условиях учреждения социального обслуживания с использованием имеющихся ресурсов, включая кадровые и организационные возможности.</w:t>
      </w:r>
    </w:p>
    <w:p w14:paraId="2FA7FC56" w14:textId="6E6EBC0E" w:rsidR="009F5A7F" w:rsidRDefault="009F5A7F" w:rsidP="009F5A7F">
      <w:pPr>
        <w:ind w:firstLine="708"/>
        <w:jc w:val="both"/>
        <w:rPr>
          <w:bCs/>
        </w:rPr>
      </w:pPr>
      <w:r w:rsidRPr="009F5A7F">
        <w:rPr>
          <w:bCs/>
        </w:rPr>
        <w:t xml:space="preserve">Прогностическая направленность программы заключается в формировании устойчивых навыков конструктивного взаимодействия между родителем и ребёнком, которые будут применяться в повседневной жизни, способствуя укреплению эмоциональной связи, повышению авторитета родителя и снижению рисков возникновения поведенческих </w:t>
      </w:r>
      <w:r w:rsidR="006A2712">
        <w:rPr>
          <w:bCs/>
        </w:rPr>
        <w:br/>
      </w:r>
      <w:r w:rsidRPr="009F5A7F">
        <w:rPr>
          <w:bCs/>
        </w:rPr>
        <w:t xml:space="preserve">и эмоциональных трудностей у детей. Программа учитывает особенности семей, </w:t>
      </w:r>
      <w:r w:rsidR="006A2712">
        <w:rPr>
          <w:bCs/>
        </w:rPr>
        <w:br/>
      </w:r>
      <w:r w:rsidRPr="009F5A7F">
        <w:rPr>
          <w:bCs/>
        </w:rPr>
        <w:t>их актуальные потребности и ориентирована на достижение долгосрочного позитивного эффекта.</w:t>
      </w:r>
    </w:p>
    <w:p w14:paraId="2E5FC87A" w14:textId="77777777" w:rsidR="009F5A7F" w:rsidRPr="00B9762D" w:rsidRDefault="009F5A7F" w:rsidP="009F5A7F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 w:rsidRPr="00B9762D">
        <w:rPr>
          <w:b/>
        </w:rPr>
        <w:t>Законодательные акты</w:t>
      </w:r>
    </w:p>
    <w:p w14:paraId="2B9AB7E1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698CF81F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hyperlink r:id="rId8" w:history="1">
        <w:r w:rsidRPr="00B9762D">
          <w:rPr>
            <w:rFonts w:ascii="Times New Roman" w:hAnsi="Times New Roman"/>
            <w:sz w:val="24"/>
            <w:szCs w:val="24"/>
          </w:rPr>
          <w:t>Федеральный закон от 28.12.2013 № 442-ФЗ «Об основах социального обслуживания граждан в Российской Федерации</w:t>
        </w:r>
      </w:hyperlink>
      <w:r w:rsidRPr="00B9762D">
        <w:rPr>
          <w:rFonts w:ascii="Times New Roman" w:hAnsi="Times New Roman"/>
          <w:sz w:val="24"/>
          <w:szCs w:val="24"/>
        </w:rPr>
        <w:t>»;</w:t>
      </w:r>
    </w:p>
    <w:p w14:paraId="60179EBE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23.06.2016 № 182-ФЗ «Об основах системы профилактики правонарушений в Российской Федерации»;</w:t>
      </w:r>
    </w:p>
    <w:p w14:paraId="0531C4EE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lastRenderedPageBreak/>
        <w:t>Закон Санкт-Петербурга от 29.01.2014 № 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«Об административных правонарушениях в Санкт-Петербурге»;</w:t>
      </w:r>
    </w:p>
    <w:p w14:paraId="615C9322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24.12.2014 № 717-135 «О социальном обслуживании населения в Санкт-Петербурге»;</w:t>
      </w:r>
    </w:p>
    <w:p w14:paraId="378573CA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28.02.2018 № 124-26 «О профилактике правонарушений в Санкт-Петербурге»;</w:t>
      </w:r>
    </w:p>
    <w:p w14:paraId="15B7F091" w14:textId="77777777" w:rsidR="009F5A7F" w:rsidRPr="00B9762D" w:rsidRDefault="009F5A7F" w:rsidP="009F5A7F">
      <w:pPr>
        <w:pStyle w:val="a5"/>
        <w:numPr>
          <w:ilvl w:val="0"/>
          <w:numId w:val="1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 xml:space="preserve">Распоряжение Комитета по социальной политике Санкт-Петербурга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от 11.05.2021 № 1309-р «О формировании в СПб ГБУ «Городской информационно-методический центр «Семья» Классификатора методик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и технологий в сфере социального обслуживания населения «Профессиональная </w:t>
      </w:r>
      <w:proofErr w:type="spellStart"/>
      <w:r w:rsidRPr="00B9762D">
        <w:rPr>
          <w:rFonts w:ascii="Times New Roman" w:hAnsi="Times New Roman"/>
          <w:sz w:val="24"/>
          <w:szCs w:val="24"/>
        </w:rPr>
        <w:t>социотека</w:t>
      </w:r>
      <w:proofErr w:type="spellEnd"/>
      <w:r w:rsidRPr="00B9762D">
        <w:rPr>
          <w:rFonts w:ascii="Times New Roman" w:hAnsi="Times New Roman"/>
          <w:sz w:val="24"/>
          <w:szCs w:val="24"/>
        </w:rPr>
        <w:t xml:space="preserve"> Санкт-Петербурга».</w:t>
      </w:r>
    </w:p>
    <w:p w14:paraId="4C168E4B" w14:textId="77777777" w:rsidR="009F5A7F" w:rsidRDefault="009F5A7F" w:rsidP="009F5A7F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 w:rsidRPr="00B9762D">
        <w:rPr>
          <w:b/>
        </w:rPr>
        <w:t xml:space="preserve">Цель и задачи программы </w:t>
      </w:r>
    </w:p>
    <w:p w14:paraId="3F5436F8" w14:textId="62006285" w:rsidR="00EA7E64" w:rsidRPr="004040FD" w:rsidRDefault="00EA7E64" w:rsidP="00200411">
      <w:pPr>
        <w:ind w:firstLine="708"/>
        <w:jc w:val="both"/>
      </w:pPr>
      <w:r w:rsidRPr="004040FD">
        <w:rPr>
          <w:b/>
        </w:rPr>
        <w:t xml:space="preserve">Цель </w:t>
      </w:r>
      <w:r w:rsidR="009F5A7F">
        <w:rPr>
          <w:b/>
        </w:rPr>
        <w:t>программы:</w:t>
      </w:r>
      <w:r w:rsidRPr="004040FD">
        <w:t xml:space="preserve"> налаживание детско-родительских отношений посредствам выстраивания собственных границ, исследования границ другого человека, коррекции межличностной коммуникации. </w:t>
      </w:r>
    </w:p>
    <w:p w14:paraId="1CCD8D7B" w14:textId="5517036B" w:rsidR="00EA7E64" w:rsidRPr="004040FD" w:rsidRDefault="00EA7E64" w:rsidP="00200411">
      <w:pPr>
        <w:ind w:firstLine="708"/>
        <w:jc w:val="both"/>
        <w:rPr>
          <w:b/>
        </w:rPr>
      </w:pPr>
      <w:r w:rsidRPr="004040FD">
        <w:rPr>
          <w:b/>
        </w:rPr>
        <w:t>Задачи</w:t>
      </w:r>
      <w:r w:rsidR="009F5A7F">
        <w:rPr>
          <w:b/>
        </w:rPr>
        <w:t xml:space="preserve"> программы</w:t>
      </w:r>
      <w:r w:rsidRPr="004040FD">
        <w:rPr>
          <w:b/>
        </w:rPr>
        <w:t xml:space="preserve">: </w:t>
      </w:r>
    </w:p>
    <w:p w14:paraId="14B962CE" w14:textId="2A5382A5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Создать доверительную атмосферу для общени</w:t>
      </w:r>
      <w:r w:rsidR="00200411">
        <w:t>я в группе, благоприятный психосоциальный климат</w:t>
      </w:r>
      <w:r>
        <w:t>.</w:t>
      </w:r>
    </w:p>
    <w:p w14:paraId="27103861" w14:textId="60C7B461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Сформировать у участников нав</w:t>
      </w:r>
      <w:r w:rsidR="00200411">
        <w:t>ыки эффективного взаимодействия</w:t>
      </w:r>
      <w:r>
        <w:t>.</w:t>
      </w:r>
    </w:p>
    <w:p w14:paraId="344F95EA" w14:textId="685FCF2B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Содействовать самопо</w:t>
      </w:r>
      <w:r w:rsidR="00200411">
        <w:t>знанию каждого участника группы</w:t>
      </w:r>
      <w:r>
        <w:t>.</w:t>
      </w:r>
    </w:p>
    <w:p w14:paraId="6C370015" w14:textId="3E9B8DF8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Способствовать развитию навыков эмоционального инте</w:t>
      </w:r>
      <w:r w:rsidR="00200411">
        <w:t>ллекта у всех участников группы</w:t>
      </w:r>
      <w:r>
        <w:t>.</w:t>
      </w:r>
    </w:p>
    <w:p w14:paraId="150B09D0" w14:textId="70A24BC4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Изучить особенно</w:t>
      </w:r>
      <w:r w:rsidR="00200411">
        <w:t>сти контакта родителя и ребенка</w:t>
      </w:r>
      <w:r>
        <w:t>.</w:t>
      </w:r>
    </w:p>
    <w:p w14:paraId="63841E7E" w14:textId="1D4194E4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Поддержать позити</w:t>
      </w:r>
      <w:r w:rsidR="00200411">
        <w:t>вные межличностные коммуникации</w:t>
      </w:r>
      <w:r>
        <w:t>.</w:t>
      </w:r>
    </w:p>
    <w:p w14:paraId="5E92AEE0" w14:textId="42F62C6B" w:rsidR="00EA7E64" w:rsidRPr="004040FD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 xml:space="preserve">Узнать </w:t>
      </w:r>
      <w:r w:rsidR="00200411">
        <w:t xml:space="preserve">о </w:t>
      </w:r>
      <w:r w:rsidR="00EA7E64" w:rsidRPr="004040FD">
        <w:t>своих личностных особенностя</w:t>
      </w:r>
      <w:r w:rsidR="00200411">
        <w:t>х и особенностях своего ребенка</w:t>
      </w:r>
      <w:r>
        <w:t>.</w:t>
      </w:r>
    </w:p>
    <w:p w14:paraId="3C4B9ED1" w14:textId="7912CA07" w:rsidR="00EA7E64" w:rsidRDefault="009F5A7F" w:rsidP="00F32000">
      <w:pPr>
        <w:pStyle w:val="a4"/>
        <w:numPr>
          <w:ilvl w:val="0"/>
          <w:numId w:val="10"/>
        </w:numPr>
        <w:spacing w:after="200"/>
        <w:jc w:val="both"/>
      </w:pPr>
      <w:r w:rsidRPr="004040FD">
        <w:t>Улучшить контакт м</w:t>
      </w:r>
      <w:r w:rsidR="00200411">
        <w:t>ежду родителем и ребенком</w:t>
      </w:r>
      <w:r>
        <w:t>.</w:t>
      </w:r>
    </w:p>
    <w:p w14:paraId="7B4B0CEE" w14:textId="77777777" w:rsidR="009F5A7F" w:rsidRPr="00B9762D" w:rsidRDefault="009F5A7F" w:rsidP="009F5A7F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 w:rsidRPr="00B9762D">
        <w:rPr>
          <w:b/>
        </w:rPr>
        <w:t>Целевые группы участников</w:t>
      </w:r>
    </w:p>
    <w:p w14:paraId="3ACC77D1" w14:textId="4CD95920" w:rsidR="009F5A7F" w:rsidRPr="00B9762D" w:rsidRDefault="009F5A7F" w:rsidP="009F5A7F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</w:t>
      </w:r>
      <w:r w:rsidRPr="00B9762D">
        <w:rPr>
          <w:rFonts w:ascii="Times New Roman" w:hAnsi="Times New Roman"/>
          <w:sz w:val="24"/>
          <w:szCs w:val="24"/>
        </w:rPr>
        <w:t>емьи, находящиеся в трудной жизненной ситуации и (или) в социально опасном положении, с несовершеннолетними детьми</w:t>
      </w:r>
      <w:r>
        <w:rPr>
          <w:rFonts w:ascii="Times New Roman" w:hAnsi="Times New Roman"/>
          <w:sz w:val="24"/>
          <w:szCs w:val="24"/>
        </w:rPr>
        <w:t>.</w:t>
      </w:r>
    </w:p>
    <w:p w14:paraId="71FEB9BA" w14:textId="29314957" w:rsidR="00D81781" w:rsidRPr="00D81781" w:rsidRDefault="00D81781" w:rsidP="00903E4A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</w:pPr>
      <w:r w:rsidRPr="00D81781">
        <w:rPr>
          <w:b/>
        </w:rPr>
        <w:t>Форма социального обслуживания:</w:t>
      </w:r>
      <w:r>
        <w:rPr>
          <w:b/>
        </w:rPr>
        <w:t xml:space="preserve"> </w:t>
      </w:r>
      <w:r w:rsidRPr="00D81781">
        <w:rPr>
          <w:bCs/>
        </w:rPr>
        <w:t>п</w:t>
      </w:r>
      <w:r w:rsidRPr="00D81781">
        <w:t xml:space="preserve">олустационарная с пребыванием </w:t>
      </w:r>
      <w:r w:rsidR="006A2712">
        <w:br/>
      </w:r>
      <w:r w:rsidRPr="00D81781">
        <w:t>до 4 часов.</w:t>
      </w:r>
    </w:p>
    <w:p w14:paraId="0A1D8ACC" w14:textId="77777777" w:rsidR="00D81781" w:rsidRDefault="00D81781" w:rsidP="00D81781">
      <w:pPr>
        <w:pStyle w:val="a4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 w:rsidRPr="00B9762D">
        <w:rPr>
          <w:b/>
        </w:rPr>
        <w:t>Виды социальных услуг</w:t>
      </w:r>
      <w:r>
        <w:rPr>
          <w:b/>
        </w:rPr>
        <w:t xml:space="preserve">: </w:t>
      </w:r>
    </w:p>
    <w:p w14:paraId="1BAB5CFC" w14:textId="67B606BB" w:rsidR="00D81781" w:rsidRDefault="00D81781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 w:rsidRPr="00B9762D">
        <w:t>социально-психологические</w:t>
      </w:r>
      <w:r>
        <w:t>;</w:t>
      </w:r>
    </w:p>
    <w:p w14:paraId="549BD3F2" w14:textId="5B644C4F" w:rsidR="00D81781" w:rsidRPr="00B9762D" w:rsidRDefault="00D81781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</w:rPr>
      </w:pPr>
      <w:r w:rsidRPr="00D81781">
        <w:t>социально-педагогические</w:t>
      </w:r>
      <w:r>
        <w:t>.</w:t>
      </w:r>
    </w:p>
    <w:p w14:paraId="0F6D1CAD" w14:textId="77777777" w:rsidR="00D81781" w:rsidRPr="00B9762D" w:rsidRDefault="00D81781" w:rsidP="00D81781">
      <w:pPr>
        <w:pStyle w:val="a5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Наименование оказываемых социальных услуг</w:t>
      </w:r>
    </w:p>
    <w:p w14:paraId="08157B3D" w14:textId="77777777" w:rsidR="00D81781" w:rsidRDefault="00D81781" w:rsidP="006A2712">
      <w:pPr>
        <w:pStyle w:val="a4"/>
        <w:numPr>
          <w:ilvl w:val="0"/>
          <w:numId w:val="24"/>
        </w:numPr>
        <w:spacing w:after="200"/>
        <w:jc w:val="both"/>
      </w:pPr>
      <w:r w:rsidRPr="00B9762D">
        <w:t>Проведение социально-психологических тренингов.</w:t>
      </w:r>
    </w:p>
    <w:p w14:paraId="3C685321" w14:textId="3DE799F5" w:rsidR="00D81781" w:rsidRPr="00D81781" w:rsidRDefault="00D81781" w:rsidP="006A2712">
      <w:pPr>
        <w:pStyle w:val="a4"/>
        <w:numPr>
          <w:ilvl w:val="0"/>
          <w:numId w:val="24"/>
        </w:numPr>
        <w:spacing w:after="200"/>
        <w:jc w:val="both"/>
      </w:pPr>
      <w:r w:rsidRPr="00D81781">
        <w:t>Проведение занятий в соответствии с разработанным индивидуальным</w:t>
      </w:r>
      <w:r>
        <w:t xml:space="preserve"> </w:t>
      </w:r>
      <w:r w:rsidR="006A2712">
        <w:br/>
      </w:r>
      <w:r w:rsidRPr="00D81781">
        <w:t>социально-педагогическим планом (сенсорное развитие,</w:t>
      </w:r>
      <w:r w:rsidR="006A2712">
        <w:t xml:space="preserve"> </w:t>
      </w:r>
      <w:r w:rsidRPr="00D81781">
        <w:t xml:space="preserve">предметно-практическая деятельность, социально-бытовая ориентация, </w:t>
      </w:r>
      <w:proofErr w:type="spellStart"/>
      <w:r w:rsidRPr="00D81781">
        <w:t>изодеятельность</w:t>
      </w:r>
      <w:proofErr w:type="spellEnd"/>
      <w:r w:rsidRPr="00D81781">
        <w:t>, арт-терапия, игровая деятельность, музыкальные занятия, спортивные, досуговые, экскурсионные мероприятия), в том числе групповых).</w:t>
      </w:r>
    </w:p>
    <w:p w14:paraId="10D06EA6" w14:textId="77777777" w:rsidR="00D81781" w:rsidRPr="00B9762D" w:rsidRDefault="00D81781" w:rsidP="006A2712">
      <w:pPr>
        <w:pStyle w:val="a4"/>
        <w:numPr>
          <w:ilvl w:val="0"/>
          <w:numId w:val="24"/>
        </w:numPr>
        <w:jc w:val="both"/>
      </w:pPr>
      <w:r w:rsidRPr="00B9762D">
        <w:t>Организация досуга (в том числе сопровождение на социокультурные мероприятия).</w:t>
      </w:r>
    </w:p>
    <w:p w14:paraId="598F3BE3" w14:textId="77777777" w:rsidR="00D81781" w:rsidRPr="00B9762D" w:rsidRDefault="00D81781" w:rsidP="00D81781">
      <w:pPr>
        <w:pStyle w:val="a5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Сроки и периодичность реализации</w:t>
      </w:r>
    </w:p>
    <w:p w14:paraId="1C3B5339" w14:textId="2A70593C" w:rsidR="00D81781" w:rsidRPr="00B9762D" w:rsidRDefault="00D81781" w:rsidP="00D81781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>Продолжительность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 w:rsidRPr="00B9762D">
        <w:rPr>
          <w:rFonts w:ascii="Times New Roman" w:hAnsi="Times New Roman"/>
          <w:i/>
          <w:sz w:val="24"/>
          <w:szCs w:val="24"/>
        </w:rPr>
        <w:t>занятия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 w:rsidRPr="00D81781">
        <w:rPr>
          <w:rFonts w:ascii="Times New Roman" w:hAnsi="Times New Roman"/>
          <w:iCs/>
          <w:sz w:val="24"/>
          <w:szCs w:val="24"/>
        </w:rPr>
        <w:t>1 час.</w:t>
      </w:r>
    </w:p>
    <w:p w14:paraId="2AF46F3A" w14:textId="04FC2EBB" w:rsidR="00D81781" w:rsidRPr="00B9762D" w:rsidRDefault="00D81781" w:rsidP="00D81781">
      <w:pPr>
        <w:pStyle w:val="a5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>Срок реализации программы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 w:rsidRPr="00D81781">
        <w:rPr>
          <w:rFonts w:ascii="Times New Roman" w:hAnsi="Times New Roman"/>
          <w:iCs/>
          <w:sz w:val="24"/>
          <w:szCs w:val="24"/>
        </w:rPr>
        <w:t>1 раз в неделю.</w:t>
      </w:r>
    </w:p>
    <w:p w14:paraId="35B5D344" w14:textId="4F891FD8" w:rsidR="00D81781" w:rsidRPr="00B9762D" w:rsidRDefault="00D81781" w:rsidP="00D81781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>Общее количество часов: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81781">
        <w:rPr>
          <w:rFonts w:ascii="Times New Roman" w:hAnsi="Times New Roman"/>
          <w:iCs/>
          <w:sz w:val="24"/>
          <w:szCs w:val="24"/>
        </w:rPr>
        <w:t>5 часов.</w:t>
      </w:r>
    </w:p>
    <w:p w14:paraId="7F440E1C" w14:textId="77777777" w:rsidR="00D81781" w:rsidRPr="00B9762D" w:rsidRDefault="00D81781" w:rsidP="00D81781">
      <w:pPr>
        <w:pStyle w:val="a5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Направления и содержание деятельности</w:t>
      </w:r>
    </w:p>
    <w:p w14:paraId="05BC8E8A" w14:textId="23EEA17B" w:rsidR="00D81781" w:rsidRPr="00B9762D" w:rsidRDefault="00D81781" w:rsidP="00D81781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ab/>
      </w:r>
      <w:r w:rsidRPr="00B9762D">
        <w:rPr>
          <w:rFonts w:ascii="Times New Roman" w:hAnsi="Times New Roman"/>
          <w:i/>
          <w:sz w:val="24"/>
          <w:szCs w:val="24"/>
        </w:rPr>
        <w:t>Форма проведения:</w:t>
      </w:r>
      <w:r w:rsidRPr="00B9762D">
        <w:rPr>
          <w:rFonts w:ascii="Times New Roman" w:hAnsi="Times New Roman"/>
          <w:sz w:val="24"/>
          <w:szCs w:val="24"/>
        </w:rPr>
        <w:t xml:space="preserve"> комбинированн</w:t>
      </w:r>
      <w:r>
        <w:rPr>
          <w:rFonts w:ascii="Times New Roman" w:hAnsi="Times New Roman"/>
          <w:sz w:val="24"/>
          <w:szCs w:val="24"/>
        </w:rPr>
        <w:t>ая.</w:t>
      </w:r>
    </w:p>
    <w:p w14:paraId="239C1257" w14:textId="77777777" w:rsidR="00D81781" w:rsidRPr="00167EA1" w:rsidRDefault="00D81781" w:rsidP="00D81781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167EA1">
        <w:rPr>
          <w:rFonts w:ascii="Times New Roman" w:hAnsi="Times New Roman"/>
          <w:i/>
          <w:sz w:val="24"/>
          <w:szCs w:val="24"/>
        </w:rPr>
        <w:t xml:space="preserve">Структура занятий: </w:t>
      </w:r>
    </w:p>
    <w:p w14:paraId="41021C95" w14:textId="76FFBF30" w:rsidR="00D81781" w:rsidRPr="00167EA1" w:rsidRDefault="00D81781" w:rsidP="00D81781">
      <w:pPr>
        <w:pStyle w:val="a5"/>
        <w:numPr>
          <w:ilvl w:val="0"/>
          <w:numId w:val="21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167EA1">
        <w:rPr>
          <w:rFonts w:ascii="Times New Roman" w:hAnsi="Times New Roman"/>
          <w:sz w:val="24"/>
          <w:szCs w:val="24"/>
        </w:rPr>
        <w:t>начало (5 минут)</w:t>
      </w:r>
    </w:p>
    <w:p w14:paraId="2E0C647B" w14:textId="15C851FC" w:rsidR="00D81781" w:rsidRPr="00167EA1" w:rsidRDefault="00D81781" w:rsidP="006A2712">
      <w:pPr>
        <w:pStyle w:val="a5"/>
        <w:numPr>
          <w:ilvl w:val="0"/>
          <w:numId w:val="21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167EA1">
        <w:rPr>
          <w:rFonts w:ascii="Times New Roman" w:hAnsi="Times New Roman"/>
          <w:sz w:val="24"/>
          <w:szCs w:val="24"/>
        </w:rPr>
        <w:t>практическая часть (</w:t>
      </w:r>
      <w:r w:rsidR="00167EA1" w:rsidRPr="00167EA1">
        <w:rPr>
          <w:rFonts w:ascii="Times New Roman" w:hAnsi="Times New Roman"/>
          <w:sz w:val="24"/>
          <w:szCs w:val="24"/>
        </w:rPr>
        <w:t>40</w:t>
      </w:r>
      <w:r w:rsidRPr="00167EA1">
        <w:rPr>
          <w:rFonts w:ascii="Times New Roman" w:hAnsi="Times New Roman"/>
          <w:sz w:val="24"/>
          <w:szCs w:val="24"/>
        </w:rPr>
        <w:t xml:space="preserve"> мин)</w:t>
      </w:r>
    </w:p>
    <w:p w14:paraId="4CA82374" w14:textId="4FE44D2A" w:rsidR="006A2712" w:rsidRPr="00167EA1" w:rsidRDefault="00D81781" w:rsidP="006A2712">
      <w:pPr>
        <w:pStyle w:val="a5"/>
        <w:numPr>
          <w:ilvl w:val="0"/>
          <w:numId w:val="21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167EA1">
        <w:rPr>
          <w:rFonts w:ascii="Times New Roman" w:hAnsi="Times New Roman"/>
          <w:sz w:val="24"/>
          <w:szCs w:val="24"/>
        </w:rPr>
        <w:t>окончание (</w:t>
      </w:r>
      <w:r w:rsidR="00167EA1" w:rsidRPr="00167EA1">
        <w:rPr>
          <w:rFonts w:ascii="Times New Roman" w:hAnsi="Times New Roman"/>
          <w:sz w:val="24"/>
          <w:szCs w:val="24"/>
        </w:rPr>
        <w:t xml:space="preserve">15 </w:t>
      </w:r>
      <w:r w:rsidRPr="00167EA1">
        <w:rPr>
          <w:rFonts w:ascii="Times New Roman" w:hAnsi="Times New Roman"/>
          <w:sz w:val="24"/>
          <w:szCs w:val="24"/>
        </w:rPr>
        <w:t>мин).</w:t>
      </w:r>
    </w:p>
    <w:p w14:paraId="1AEFEFFD" w14:textId="08E7CC62" w:rsidR="00696347" w:rsidRPr="00B9762D" w:rsidRDefault="00696347" w:rsidP="00696347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 xml:space="preserve">Направленность программы: </w:t>
      </w:r>
      <w:r w:rsidRPr="00B9762D">
        <w:rPr>
          <w:rFonts w:ascii="Times New Roman" w:hAnsi="Times New Roman"/>
          <w:sz w:val="24"/>
          <w:szCs w:val="24"/>
        </w:rPr>
        <w:t>социально-психологическая</w:t>
      </w:r>
      <w:r>
        <w:rPr>
          <w:rFonts w:ascii="Times New Roman" w:hAnsi="Times New Roman"/>
          <w:sz w:val="24"/>
          <w:szCs w:val="24"/>
        </w:rPr>
        <w:t>.</w:t>
      </w:r>
    </w:p>
    <w:p w14:paraId="01D67B1B" w14:textId="3F988107" w:rsidR="00696347" w:rsidRPr="00B9762D" w:rsidRDefault="00696347" w:rsidP="00696347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>Вид программы:</w:t>
      </w:r>
      <w:r w:rsidRPr="00B9762D">
        <w:rPr>
          <w:rFonts w:ascii="Times New Roman" w:hAnsi="Times New Roman"/>
          <w:b/>
          <w:sz w:val="24"/>
          <w:szCs w:val="24"/>
        </w:rPr>
        <w:t xml:space="preserve"> </w:t>
      </w:r>
      <w:r w:rsidRPr="00B9762D">
        <w:rPr>
          <w:rFonts w:ascii="Times New Roman" w:hAnsi="Times New Roman"/>
          <w:sz w:val="24"/>
          <w:szCs w:val="24"/>
        </w:rPr>
        <w:t>общеразвивающая</w:t>
      </w:r>
      <w:r>
        <w:rPr>
          <w:rFonts w:ascii="Times New Roman" w:hAnsi="Times New Roman"/>
          <w:sz w:val="24"/>
          <w:szCs w:val="24"/>
        </w:rPr>
        <w:t>.</w:t>
      </w:r>
    </w:p>
    <w:p w14:paraId="1C3D70A6" w14:textId="589AB093" w:rsidR="00696347" w:rsidRPr="00D81781" w:rsidRDefault="00696347" w:rsidP="00696347">
      <w:pPr>
        <w:pStyle w:val="a5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D81781">
        <w:rPr>
          <w:rFonts w:ascii="Times New Roman" w:hAnsi="Times New Roman"/>
          <w:i/>
          <w:sz w:val="24"/>
          <w:szCs w:val="24"/>
        </w:rPr>
        <w:t>Содержание программы:</w:t>
      </w:r>
    </w:p>
    <w:p w14:paraId="23F786D4" w14:textId="77777777" w:rsidR="00696347" w:rsidRDefault="00696347" w:rsidP="00696347">
      <w:pPr>
        <w:pStyle w:val="a5"/>
        <w:tabs>
          <w:tab w:val="left" w:pos="567"/>
        </w:tabs>
        <w:rPr>
          <w:rFonts w:ascii="Times New Roman" w:hAnsi="Times New Roman"/>
          <w:sz w:val="24"/>
          <w:szCs w:val="24"/>
          <w:highlight w:val="yellow"/>
        </w:rPr>
        <w:sectPr w:rsidR="00696347" w:rsidSect="00696347">
          <w:footerReference w:type="default" r:id="rId9"/>
          <w:pgSz w:w="11906" w:h="16838"/>
          <w:pgMar w:top="1134" w:right="1701" w:bottom="1134" w:left="567" w:header="708" w:footer="708" w:gutter="0"/>
          <w:cols w:space="708"/>
          <w:titlePg/>
          <w:docGrid w:linePitch="360"/>
        </w:sect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998"/>
        <w:gridCol w:w="1662"/>
        <w:gridCol w:w="2693"/>
        <w:gridCol w:w="1418"/>
        <w:gridCol w:w="3402"/>
        <w:gridCol w:w="1088"/>
        <w:gridCol w:w="3525"/>
      </w:tblGrid>
      <w:tr w:rsidR="006A2712" w:rsidRPr="004040FD" w14:paraId="2E13CF7A" w14:textId="77777777" w:rsidTr="006A2712">
        <w:tc>
          <w:tcPr>
            <w:tcW w:w="998" w:type="dxa"/>
          </w:tcPr>
          <w:p w14:paraId="6A38B17A" w14:textId="0A959F78" w:rsidR="006A2712" w:rsidRPr="004040FD" w:rsidRDefault="006A2712" w:rsidP="006A2712">
            <w:pPr>
              <w:spacing w:line="276" w:lineRule="auto"/>
              <w:jc w:val="center"/>
            </w:pPr>
            <w:r w:rsidRPr="00B9762D">
              <w:rPr>
                <w:sz w:val="24"/>
                <w:szCs w:val="24"/>
              </w:rPr>
              <w:lastRenderedPageBreak/>
              <w:t>№</w:t>
            </w:r>
            <w:r w:rsidRPr="00B9762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662" w:type="dxa"/>
          </w:tcPr>
          <w:p w14:paraId="570CAA79" w14:textId="2B9BC26E" w:rsidR="006A2712" w:rsidRPr="004040FD" w:rsidRDefault="006A2712" w:rsidP="006A2712">
            <w:pPr>
              <w:spacing w:line="276" w:lineRule="auto"/>
              <w:jc w:val="center"/>
            </w:pPr>
            <w:r w:rsidRPr="00B9762D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693" w:type="dxa"/>
          </w:tcPr>
          <w:p w14:paraId="2A6B18F6" w14:textId="77777777" w:rsidR="006A2712" w:rsidRPr="00B9762D" w:rsidRDefault="006A2712" w:rsidP="006A2712">
            <w:pPr>
              <w:tabs>
                <w:tab w:val="left" w:pos="426"/>
              </w:tabs>
              <w:jc w:val="center"/>
              <w:rPr>
                <w:spacing w:val="-6"/>
                <w:sz w:val="24"/>
                <w:szCs w:val="24"/>
              </w:rPr>
            </w:pPr>
            <w:r w:rsidRPr="00B9762D">
              <w:rPr>
                <w:spacing w:val="-6"/>
                <w:sz w:val="24"/>
                <w:szCs w:val="24"/>
              </w:rPr>
              <w:t>Краткое содержание</w:t>
            </w:r>
          </w:p>
          <w:p w14:paraId="1BFD74B5" w14:textId="69A964B7" w:rsidR="006A2712" w:rsidRPr="004040FD" w:rsidRDefault="006A2712" w:rsidP="006A2712">
            <w:pPr>
              <w:spacing w:line="276" w:lineRule="auto"/>
              <w:jc w:val="center"/>
            </w:pPr>
            <w:r w:rsidRPr="00B9762D">
              <w:rPr>
                <w:spacing w:val="-6"/>
                <w:sz w:val="24"/>
                <w:szCs w:val="24"/>
              </w:rPr>
              <w:t>деятельности</w:t>
            </w:r>
          </w:p>
        </w:tc>
        <w:tc>
          <w:tcPr>
            <w:tcW w:w="1418" w:type="dxa"/>
          </w:tcPr>
          <w:p w14:paraId="4053A226" w14:textId="4AF25D4C" w:rsidR="006A2712" w:rsidRPr="006A2712" w:rsidRDefault="006A2712" w:rsidP="006A271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pacing w:val="-6"/>
                <w:sz w:val="24"/>
                <w:szCs w:val="24"/>
              </w:rPr>
            </w:pPr>
            <w:r w:rsidRPr="00B9762D">
              <w:rPr>
                <w:spacing w:val="-6"/>
                <w:sz w:val="24"/>
                <w:szCs w:val="24"/>
              </w:rPr>
              <w:t>Форма работы</w:t>
            </w:r>
          </w:p>
        </w:tc>
        <w:tc>
          <w:tcPr>
            <w:tcW w:w="3402" w:type="dxa"/>
          </w:tcPr>
          <w:p w14:paraId="5F53FE6D" w14:textId="77777777" w:rsidR="006A2712" w:rsidRPr="00B9762D" w:rsidRDefault="006A2712" w:rsidP="006A2712">
            <w:pPr>
              <w:tabs>
                <w:tab w:val="left" w:pos="426"/>
              </w:tabs>
              <w:jc w:val="center"/>
              <w:rPr>
                <w:spacing w:val="-6"/>
                <w:sz w:val="24"/>
                <w:szCs w:val="24"/>
              </w:rPr>
            </w:pPr>
            <w:r w:rsidRPr="00B9762D">
              <w:rPr>
                <w:spacing w:val="-6"/>
                <w:sz w:val="24"/>
                <w:szCs w:val="24"/>
              </w:rPr>
              <w:t>Задачи</w:t>
            </w:r>
          </w:p>
          <w:p w14:paraId="6572FFFF" w14:textId="052E6136" w:rsidR="006A2712" w:rsidRPr="004040FD" w:rsidRDefault="006A2712" w:rsidP="006A2712">
            <w:pPr>
              <w:spacing w:line="276" w:lineRule="auto"/>
              <w:jc w:val="center"/>
            </w:pPr>
          </w:p>
        </w:tc>
        <w:tc>
          <w:tcPr>
            <w:tcW w:w="1088" w:type="dxa"/>
          </w:tcPr>
          <w:p w14:paraId="4CCADA54" w14:textId="77777777" w:rsidR="006A2712" w:rsidRDefault="006A2712" w:rsidP="006A2712">
            <w:pPr>
              <w:spacing w:line="276" w:lineRule="auto"/>
              <w:jc w:val="center"/>
              <w:rPr>
                <w:spacing w:val="-6"/>
                <w:sz w:val="24"/>
                <w:szCs w:val="24"/>
              </w:rPr>
            </w:pPr>
            <w:r w:rsidRPr="00B9762D">
              <w:rPr>
                <w:spacing w:val="-6"/>
                <w:sz w:val="24"/>
                <w:szCs w:val="24"/>
              </w:rPr>
              <w:t>Продолжительность</w:t>
            </w:r>
          </w:p>
          <w:p w14:paraId="07D3B4FA" w14:textId="67CC6F92" w:rsidR="006A2712" w:rsidRPr="004040FD" w:rsidRDefault="006A2712" w:rsidP="006A2712">
            <w:pPr>
              <w:spacing w:line="276" w:lineRule="auto"/>
              <w:jc w:val="center"/>
            </w:pPr>
            <w:r>
              <w:rPr>
                <w:spacing w:val="-6"/>
                <w:sz w:val="24"/>
                <w:szCs w:val="24"/>
              </w:rPr>
              <w:t>(час)</w:t>
            </w:r>
          </w:p>
        </w:tc>
        <w:tc>
          <w:tcPr>
            <w:tcW w:w="3525" w:type="dxa"/>
          </w:tcPr>
          <w:p w14:paraId="63E5E0C5" w14:textId="77777777" w:rsidR="006A2712" w:rsidRPr="00B9762D" w:rsidRDefault="006A2712" w:rsidP="006A2712">
            <w:pPr>
              <w:tabs>
                <w:tab w:val="left" w:pos="426"/>
              </w:tabs>
              <w:jc w:val="center"/>
              <w:rPr>
                <w:spacing w:val="-6"/>
                <w:sz w:val="24"/>
                <w:szCs w:val="24"/>
              </w:rPr>
            </w:pPr>
            <w:r w:rsidRPr="00B9762D">
              <w:rPr>
                <w:spacing w:val="-6"/>
                <w:sz w:val="24"/>
                <w:szCs w:val="24"/>
              </w:rPr>
              <w:t>Наименование социальной услуги</w:t>
            </w:r>
          </w:p>
          <w:p w14:paraId="5FD29E67" w14:textId="53685085" w:rsidR="006A2712" w:rsidRPr="004040FD" w:rsidRDefault="006A2712" w:rsidP="006A2712">
            <w:pPr>
              <w:spacing w:line="276" w:lineRule="auto"/>
              <w:jc w:val="center"/>
            </w:pPr>
          </w:p>
        </w:tc>
      </w:tr>
      <w:tr w:rsidR="006A2712" w:rsidRPr="004040FD" w14:paraId="18044824" w14:textId="77777777" w:rsidTr="006A2712">
        <w:tc>
          <w:tcPr>
            <w:tcW w:w="998" w:type="dxa"/>
          </w:tcPr>
          <w:p w14:paraId="490B510A" w14:textId="716B77BE" w:rsidR="006A2712" w:rsidRPr="004040FD" w:rsidRDefault="006A2712" w:rsidP="006A2712">
            <w:pPr>
              <w:jc w:val="center"/>
            </w:pPr>
            <w:r w:rsidRPr="004040FD">
              <w:t xml:space="preserve">1 </w:t>
            </w:r>
          </w:p>
        </w:tc>
        <w:tc>
          <w:tcPr>
            <w:tcW w:w="1662" w:type="dxa"/>
          </w:tcPr>
          <w:p w14:paraId="1969A989" w14:textId="3FA716A8" w:rsidR="006A2712" w:rsidRPr="004040FD" w:rsidRDefault="00924888" w:rsidP="009A4C8E">
            <w:r>
              <w:t>Занятие 1</w:t>
            </w:r>
          </w:p>
        </w:tc>
        <w:tc>
          <w:tcPr>
            <w:tcW w:w="2693" w:type="dxa"/>
          </w:tcPr>
          <w:p w14:paraId="7BF760D3" w14:textId="318F21AC" w:rsidR="006A2712" w:rsidRPr="00924888" w:rsidRDefault="00924888" w:rsidP="00924888">
            <w:r w:rsidRPr="00924888">
              <w:t xml:space="preserve">Занятие направлено на знакомство участников, создание доверительной атмосферы и развитие эмоционального контакта в паре «родитель – ребёнок». Включает самопрезентацию через игровые имена, выполнение творческого задания по созданию семейного герба и девиза, телесно-ориентированное упражнение на узнавание («Найди свою маму»), а также </w:t>
            </w:r>
            <w:proofErr w:type="spellStart"/>
            <w:r w:rsidRPr="00924888">
              <w:t>визуализационно</w:t>
            </w:r>
            <w:proofErr w:type="spellEnd"/>
            <w:r w:rsidRPr="00924888">
              <w:t>-творческую работу «Волшебный сад». Завершается рефлексией эмоционального опыта.</w:t>
            </w:r>
          </w:p>
        </w:tc>
        <w:tc>
          <w:tcPr>
            <w:tcW w:w="1418" w:type="dxa"/>
          </w:tcPr>
          <w:p w14:paraId="4E5E0CE8" w14:textId="1D2D7B0C" w:rsidR="006A2712" w:rsidRPr="004040FD" w:rsidRDefault="006A2712" w:rsidP="006A2712">
            <w:pPr>
              <w:jc w:val="center"/>
            </w:pPr>
            <w:r>
              <w:t>Комбинированная</w:t>
            </w:r>
          </w:p>
        </w:tc>
        <w:tc>
          <w:tcPr>
            <w:tcW w:w="3402" w:type="dxa"/>
          </w:tcPr>
          <w:p w14:paraId="6C2A62E5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Создать доверительную атмосферу для общени</w:t>
            </w:r>
            <w:r>
              <w:t>я в группе, благоприятный психосоциальный климат.</w:t>
            </w:r>
          </w:p>
          <w:p w14:paraId="3120E780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Сформировать у участников нав</w:t>
            </w:r>
            <w:r>
              <w:t>ыки эффективного взаимодействия.</w:t>
            </w:r>
          </w:p>
          <w:p w14:paraId="565DDA29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Содействовать самопо</w:t>
            </w:r>
            <w:r>
              <w:t>знанию каждого участника группы.</w:t>
            </w:r>
          </w:p>
          <w:p w14:paraId="69874DBB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Способствовать развитию навыков эмоционального инте</w:t>
            </w:r>
            <w:r>
              <w:t>ллекта у всех участников группы.</w:t>
            </w:r>
          </w:p>
          <w:p w14:paraId="06BDDBEC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Изучить особенно</w:t>
            </w:r>
            <w:r>
              <w:t>сти контакта родителя и ребенка.</w:t>
            </w:r>
          </w:p>
          <w:p w14:paraId="3CAAB02C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Поддержать позити</w:t>
            </w:r>
            <w:r>
              <w:t>вные межличностные коммуникации.</w:t>
            </w:r>
          </w:p>
          <w:p w14:paraId="7B354DBD" w14:textId="77777777" w:rsidR="006A2712" w:rsidRPr="004040FD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 xml:space="preserve">Узнать </w:t>
            </w:r>
            <w:r>
              <w:t xml:space="preserve">о </w:t>
            </w:r>
            <w:r w:rsidRPr="004040FD">
              <w:t>своих личностных особенностя</w:t>
            </w:r>
            <w:r>
              <w:t>х и особенностях своего ребенка.</w:t>
            </w:r>
          </w:p>
          <w:p w14:paraId="5C4A89DE" w14:textId="53F1B73B" w:rsidR="006A2712" w:rsidRPr="006A2712" w:rsidRDefault="006A2712" w:rsidP="00696347">
            <w:pPr>
              <w:pStyle w:val="a4"/>
              <w:numPr>
                <w:ilvl w:val="0"/>
                <w:numId w:val="29"/>
              </w:numPr>
              <w:spacing w:after="200"/>
            </w:pPr>
            <w:r w:rsidRPr="004040FD">
              <w:t>Улучшить контакт м</w:t>
            </w:r>
            <w:r>
              <w:t>ежду родителем и ребенком.</w:t>
            </w:r>
          </w:p>
        </w:tc>
        <w:tc>
          <w:tcPr>
            <w:tcW w:w="1088" w:type="dxa"/>
          </w:tcPr>
          <w:p w14:paraId="3297F65F" w14:textId="4D3619BD" w:rsidR="006A2712" w:rsidRPr="004040FD" w:rsidRDefault="006A2712" w:rsidP="006A2712">
            <w:pPr>
              <w:jc w:val="center"/>
            </w:pPr>
            <w:r>
              <w:t>1</w:t>
            </w:r>
          </w:p>
        </w:tc>
        <w:tc>
          <w:tcPr>
            <w:tcW w:w="3525" w:type="dxa"/>
          </w:tcPr>
          <w:p w14:paraId="1DDB4C54" w14:textId="77777777" w:rsidR="00696347" w:rsidRDefault="00696347" w:rsidP="00696347">
            <w:pPr>
              <w:pStyle w:val="a4"/>
              <w:numPr>
                <w:ilvl w:val="0"/>
                <w:numId w:val="34"/>
              </w:numPr>
              <w:spacing w:after="200"/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Проведение социально-психологических тренингов.</w:t>
            </w:r>
          </w:p>
          <w:p w14:paraId="010BFF19" w14:textId="77777777" w:rsidR="00696347" w:rsidRPr="00D81781" w:rsidRDefault="00696347" w:rsidP="00696347">
            <w:pPr>
              <w:pStyle w:val="a4"/>
              <w:numPr>
                <w:ilvl w:val="0"/>
                <w:numId w:val="34"/>
              </w:numPr>
              <w:spacing w:after="200"/>
              <w:jc w:val="both"/>
              <w:rPr>
                <w:sz w:val="24"/>
                <w:szCs w:val="24"/>
              </w:rPr>
            </w:pPr>
            <w:r w:rsidRPr="00D81781">
              <w:rPr>
                <w:sz w:val="24"/>
                <w:szCs w:val="24"/>
              </w:rPr>
              <w:t>Проведение занятий в соответствии с разработанным индивидуальным</w:t>
            </w:r>
            <w:r>
              <w:rPr>
                <w:sz w:val="24"/>
                <w:szCs w:val="24"/>
              </w:rPr>
              <w:t xml:space="preserve"> </w:t>
            </w:r>
            <w:r>
              <w:br/>
            </w:r>
            <w:r w:rsidRPr="00D81781">
              <w:rPr>
                <w:sz w:val="24"/>
                <w:szCs w:val="24"/>
              </w:rPr>
              <w:t>социально-педагогическим планом (сенсорное развитие,</w:t>
            </w:r>
            <w:r>
              <w:t xml:space="preserve"> </w:t>
            </w:r>
            <w:r w:rsidRPr="00D81781">
              <w:rPr>
                <w:sz w:val="24"/>
                <w:szCs w:val="24"/>
              </w:rPr>
              <w:t xml:space="preserve">предметно-практическая деятельность, социально-бытовая ориентация, </w:t>
            </w:r>
            <w:proofErr w:type="spellStart"/>
            <w:r w:rsidRPr="00D81781">
              <w:rPr>
                <w:sz w:val="24"/>
                <w:szCs w:val="24"/>
              </w:rPr>
              <w:t>изодеятельность</w:t>
            </w:r>
            <w:proofErr w:type="spellEnd"/>
            <w:r w:rsidRPr="00D81781">
              <w:rPr>
                <w:sz w:val="24"/>
                <w:szCs w:val="24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групповых).</w:t>
            </w:r>
          </w:p>
          <w:p w14:paraId="6A9CAF77" w14:textId="16280A17" w:rsidR="006A2712" w:rsidRPr="00696347" w:rsidRDefault="00696347" w:rsidP="009A4C8E">
            <w:pPr>
              <w:pStyle w:val="a4"/>
              <w:numPr>
                <w:ilvl w:val="0"/>
                <w:numId w:val="34"/>
              </w:numPr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6A2712" w:rsidRPr="004040FD" w14:paraId="6E8D23C7" w14:textId="77777777" w:rsidTr="006A2712">
        <w:tc>
          <w:tcPr>
            <w:tcW w:w="998" w:type="dxa"/>
          </w:tcPr>
          <w:p w14:paraId="775053BC" w14:textId="42DDB161" w:rsidR="006A2712" w:rsidRPr="004040FD" w:rsidRDefault="006A2712" w:rsidP="006A2712">
            <w:pPr>
              <w:jc w:val="center"/>
            </w:pPr>
            <w:r w:rsidRPr="004040FD">
              <w:t xml:space="preserve">2 </w:t>
            </w:r>
          </w:p>
        </w:tc>
        <w:tc>
          <w:tcPr>
            <w:tcW w:w="1662" w:type="dxa"/>
          </w:tcPr>
          <w:p w14:paraId="7154E62D" w14:textId="42DFAEBD" w:rsidR="006A2712" w:rsidRPr="004040FD" w:rsidRDefault="00924888" w:rsidP="009A4C8E">
            <w:r>
              <w:t>Занятие 2</w:t>
            </w:r>
          </w:p>
        </w:tc>
        <w:tc>
          <w:tcPr>
            <w:tcW w:w="2693" w:type="dxa"/>
          </w:tcPr>
          <w:p w14:paraId="068D6207" w14:textId="30428DA0" w:rsidR="006A2712" w:rsidRPr="00924888" w:rsidRDefault="00924888" w:rsidP="00924888">
            <w:r w:rsidRPr="00924888">
              <w:t xml:space="preserve">Занятие направлено на развитие воображения, эмоциональной сферы и навыков самопознания. Участники взаимодействуют через игровое переименование, </w:t>
            </w:r>
            <w:r w:rsidRPr="00924888">
              <w:lastRenderedPageBreak/>
              <w:t xml:space="preserve">выполняют </w:t>
            </w:r>
            <w:proofErr w:type="spellStart"/>
            <w:r w:rsidRPr="00924888">
              <w:t>релаксационно-визуализационное</w:t>
            </w:r>
            <w:proofErr w:type="spellEnd"/>
            <w:r w:rsidRPr="00924888">
              <w:t xml:space="preserve"> упражнение «Разговор с деревом» с последующей художественной интерпретацией и обсуждением личного опыта. Предусмотрено домашнее задание, направленное на осмысление значения имени. Итогом является рефлексия полученных впечатлений.</w:t>
            </w:r>
          </w:p>
        </w:tc>
        <w:tc>
          <w:tcPr>
            <w:tcW w:w="1418" w:type="dxa"/>
          </w:tcPr>
          <w:p w14:paraId="7A87A645" w14:textId="586DB24D" w:rsidR="006A2712" w:rsidRPr="004040FD" w:rsidRDefault="006A2712" w:rsidP="006A2712">
            <w:pPr>
              <w:jc w:val="center"/>
            </w:pPr>
            <w:r>
              <w:lastRenderedPageBreak/>
              <w:t>Комбинированная</w:t>
            </w:r>
          </w:p>
        </w:tc>
        <w:tc>
          <w:tcPr>
            <w:tcW w:w="3402" w:type="dxa"/>
          </w:tcPr>
          <w:p w14:paraId="57A46E1F" w14:textId="77777777" w:rsidR="00696347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>Сформировать у участников нав</w:t>
            </w:r>
            <w:r>
              <w:t>ыки эффективного взаимодействия.</w:t>
            </w:r>
          </w:p>
          <w:p w14:paraId="5A219099" w14:textId="77777777" w:rsidR="00696347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>Содействовать самопо</w:t>
            </w:r>
            <w:r>
              <w:t>знанию каждого участника группы.</w:t>
            </w:r>
          </w:p>
          <w:p w14:paraId="54B528A7" w14:textId="77777777" w:rsidR="00696347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 xml:space="preserve">Способствовать развитию навыков эмоционального </w:t>
            </w:r>
            <w:r w:rsidRPr="004040FD">
              <w:lastRenderedPageBreak/>
              <w:t>инте</w:t>
            </w:r>
            <w:r>
              <w:t>ллекта у всех участников группы.</w:t>
            </w:r>
          </w:p>
          <w:p w14:paraId="44E57E29" w14:textId="77777777" w:rsidR="00696347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>Изучить особенно</w:t>
            </w:r>
            <w:r>
              <w:t>сти контакта родителя и ребенка.</w:t>
            </w:r>
          </w:p>
          <w:p w14:paraId="3325CF86" w14:textId="77777777" w:rsidR="00696347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>Поддержать позити</w:t>
            </w:r>
            <w:r>
              <w:t>вные межличностные коммуникации.</w:t>
            </w:r>
          </w:p>
          <w:p w14:paraId="00888F2A" w14:textId="77777777" w:rsidR="00696347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 xml:space="preserve">Узнать </w:t>
            </w:r>
            <w:r>
              <w:t xml:space="preserve">о </w:t>
            </w:r>
            <w:r w:rsidRPr="004040FD">
              <w:t>своих личностных особенностя</w:t>
            </w:r>
            <w:r>
              <w:t>х и особенностях своего ребенка.</w:t>
            </w:r>
          </w:p>
          <w:p w14:paraId="78F65705" w14:textId="2E1541C3" w:rsidR="006A2712" w:rsidRPr="004040FD" w:rsidRDefault="00696347" w:rsidP="00696347">
            <w:pPr>
              <w:pStyle w:val="a4"/>
              <w:numPr>
                <w:ilvl w:val="0"/>
                <w:numId w:val="30"/>
              </w:numPr>
              <w:spacing w:after="200"/>
            </w:pPr>
            <w:r w:rsidRPr="004040FD">
              <w:t>Улучшить контакт м</w:t>
            </w:r>
            <w:r>
              <w:t>ежду родителем и ребенком.</w:t>
            </w:r>
          </w:p>
        </w:tc>
        <w:tc>
          <w:tcPr>
            <w:tcW w:w="1088" w:type="dxa"/>
          </w:tcPr>
          <w:p w14:paraId="1D7548AA" w14:textId="28E115AC" w:rsidR="006A2712" w:rsidRPr="004040FD" w:rsidRDefault="006A2712" w:rsidP="006A2712">
            <w:pPr>
              <w:jc w:val="center"/>
            </w:pPr>
            <w:r>
              <w:lastRenderedPageBreak/>
              <w:t>1</w:t>
            </w:r>
          </w:p>
        </w:tc>
        <w:tc>
          <w:tcPr>
            <w:tcW w:w="3525" w:type="dxa"/>
          </w:tcPr>
          <w:p w14:paraId="31847CBE" w14:textId="77777777" w:rsidR="00696347" w:rsidRDefault="00696347" w:rsidP="00696347">
            <w:pPr>
              <w:pStyle w:val="a4"/>
              <w:numPr>
                <w:ilvl w:val="0"/>
                <w:numId w:val="35"/>
              </w:numPr>
              <w:spacing w:after="200"/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Проведение социально-психологических тренингов.</w:t>
            </w:r>
          </w:p>
          <w:p w14:paraId="778FAF5F" w14:textId="77777777" w:rsidR="00696347" w:rsidRPr="00696347" w:rsidRDefault="00696347" w:rsidP="00696347">
            <w:pPr>
              <w:pStyle w:val="a4"/>
              <w:numPr>
                <w:ilvl w:val="0"/>
                <w:numId w:val="35"/>
              </w:numPr>
              <w:spacing w:after="200"/>
              <w:jc w:val="both"/>
            </w:pPr>
            <w:r w:rsidRPr="00D81781">
              <w:rPr>
                <w:sz w:val="24"/>
                <w:szCs w:val="24"/>
              </w:rPr>
              <w:t>Проведение занятий в соответствии с разработанным индивидуальным</w:t>
            </w:r>
            <w:r>
              <w:rPr>
                <w:sz w:val="24"/>
                <w:szCs w:val="24"/>
              </w:rPr>
              <w:t xml:space="preserve"> </w:t>
            </w:r>
            <w:r>
              <w:br/>
            </w:r>
            <w:r w:rsidRPr="00D81781">
              <w:rPr>
                <w:sz w:val="24"/>
                <w:szCs w:val="24"/>
              </w:rPr>
              <w:t xml:space="preserve">социально-педагогическим </w:t>
            </w:r>
            <w:r w:rsidRPr="00D81781">
              <w:rPr>
                <w:sz w:val="24"/>
                <w:szCs w:val="24"/>
              </w:rPr>
              <w:lastRenderedPageBreak/>
              <w:t>планом (сенсорное развитие,</w:t>
            </w:r>
            <w:r>
              <w:t xml:space="preserve"> </w:t>
            </w:r>
            <w:r w:rsidRPr="00D81781">
              <w:rPr>
                <w:sz w:val="24"/>
                <w:szCs w:val="24"/>
              </w:rPr>
              <w:t xml:space="preserve">предметно-практическая деятельность, социально-бытовая ориентация, </w:t>
            </w:r>
            <w:proofErr w:type="spellStart"/>
            <w:r w:rsidRPr="00D81781">
              <w:rPr>
                <w:sz w:val="24"/>
                <w:szCs w:val="24"/>
              </w:rPr>
              <w:t>изодеятельность</w:t>
            </w:r>
            <w:proofErr w:type="spellEnd"/>
            <w:r w:rsidRPr="00D81781">
              <w:rPr>
                <w:sz w:val="24"/>
                <w:szCs w:val="24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групповых).</w:t>
            </w:r>
          </w:p>
          <w:p w14:paraId="0E36FCCE" w14:textId="5BEB93BD" w:rsidR="006A2712" w:rsidRPr="004040FD" w:rsidRDefault="00696347" w:rsidP="00696347">
            <w:pPr>
              <w:pStyle w:val="a4"/>
              <w:numPr>
                <w:ilvl w:val="0"/>
                <w:numId w:val="35"/>
              </w:numPr>
              <w:spacing w:after="200"/>
              <w:jc w:val="both"/>
            </w:pPr>
            <w:r w:rsidRPr="00B9762D">
              <w:rPr>
                <w:sz w:val="24"/>
                <w:szCs w:val="24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6A2712" w:rsidRPr="004040FD" w14:paraId="149ED682" w14:textId="77777777" w:rsidTr="006A2712">
        <w:tc>
          <w:tcPr>
            <w:tcW w:w="998" w:type="dxa"/>
          </w:tcPr>
          <w:p w14:paraId="37A28B4B" w14:textId="4DEAABBB" w:rsidR="006A2712" w:rsidRPr="004040FD" w:rsidRDefault="006A2712" w:rsidP="006A2712">
            <w:pPr>
              <w:jc w:val="center"/>
            </w:pPr>
            <w:r w:rsidRPr="004040FD">
              <w:lastRenderedPageBreak/>
              <w:t xml:space="preserve">3 </w:t>
            </w:r>
          </w:p>
        </w:tc>
        <w:tc>
          <w:tcPr>
            <w:tcW w:w="1662" w:type="dxa"/>
          </w:tcPr>
          <w:p w14:paraId="22F2CF3B" w14:textId="0F654F95" w:rsidR="006A2712" w:rsidRPr="004040FD" w:rsidRDefault="00924888" w:rsidP="009A4C8E">
            <w:r>
              <w:t>Занятие 3</w:t>
            </w:r>
          </w:p>
        </w:tc>
        <w:tc>
          <w:tcPr>
            <w:tcW w:w="2693" w:type="dxa"/>
          </w:tcPr>
          <w:p w14:paraId="6B5311D5" w14:textId="00433720" w:rsidR="006A2712" w:rsidRPr="00924888" w:rsidRDefault="00924888" w:rsidP="00924888">
            <w:r w:rsidRPr="00924888">
              <w:t xml:space="preserve">Занятие ориентировано на углубление взаимопонимания между родителями и детьми. Включает упражнения на установление контакта («Давайте поздороваемся»), диагностику знания друг о друге («Экзамен»), развитие рефлексии и ценностного отношения через продолжение фраз, а также эмоционально значимое взаимодействие в упражнении «Я люблю». Завершается совместной творческой деятельностью («Беседа </w:t>
            </w:r>
            <w:r w:rsidRPr="00924888">
              <w:lastRenderedPageBreak/>
              <w:t>одним карандашом») и общей рефлексией.</w:t>
            </w:r>
            <w:r w:rsidR="006A2712" w:rsidRPr="00924888">
              <w:t xml:space="preserve"> </w:t>
            </w:r>
          </w:p>
        </w:tc>
        <w:tc>
          <w:tcPr>
            <w:tcW w:w="1418" w:type="dxa"/>
          </w:tcPr>
          <w:p w14:paraId="1EB04CA0" w14:textId="035E10F6" w:rsidR="006A2712" w:rsidRPr="004040FD" w:rsidRDefault="006A2712" w:rsidP="006A2712">
            <w:pPr>
              <w:jc w:val="center"/>
            </w:pPr>
            <w:r>
              <w:lastRenderedPageBreak/>
              <w:t>Комбинированная</w:t>
            </w:r>
          </w:p>
        </w:tc>
        <w:tc>
          <w:tcPr>
            <w:tcW w:w="3402" w:type="dxa"/>
          </w:tcPr>
          <w:p w14:paraId="35B39146" w14:textId="77777777" w:rsidR="00696347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Сформировать у участников нав</w:t>
            </w:r>
            <w:r>
              <w:t>ыки эффективного взаимодействия.</w:t>
            </w:r>
          </w:p>
          <w:p w14:paraId="44D909F7" w14:textId="77777777" w:rsidR="00696347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Содействовать самопо</w:t>
            </w:r>
            <w:r>
              <w:t>знанию каждого участника группы.</w:t>
            </w:r>
          </w:p>
          <w:p w14:paraId="556012E9" w14:textId="77777777" w:rsidR="00696347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Способствовать развитию навыков эмоционального инте</w:t>
            </w:r>
            <w:r>
              <w:t>ллекта у всех участников группы.</w:t>
            </w:r>
          </w:p>
          <w:p w14:paraId="61C247BD" w14:textId="77777777" w:rsidR="00696347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Изучить особенно</w:t>
            </w:r>
            <w:r>
              <w:t>сти контакта родителя и ребенка.</w:t>
            </w:r>
          </w:p>
          <w:p w14:paraId="7547085B" w14:textId="77777777" w:rsidR="00696347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Поддержать позити</w:t>
            </w:r>
            <w:r>
              <w:t>вные межличностные коммуникации.</w:t>
            </w:r>
          </w:p>
          <w:p w14:paraId="6BFE34BB" w14:textId="77777777" w:rsidR="00696347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 xml:space="preserve">Узнать </w:t>
            </w:r>
            <w:r>
              <w:t xml:space="preserve">о </w:t>
            </w:r>
            <w:r w:rsidRPr="004040FD">
              <w:t>своих личностных особенностя</w:t>
            </w:r>
            <w:r>
              <w:t>х и особенностях своего ребенка.</w:t>
            </w:r>
          </w:p>
          <w:p w14:paraId="6CE011FC" w14:textId="5E7C921C" w:rsidR="006A2712" w:rsidRPr="004040FD" w:rsidRDefault="00696347" w:rsidP="00696347">
            <w:pPr>
              <w:pStyle w:val="a4"/>
              <w:numPr>
                <w:ilvl w:val="0"/>
                <w:numId w:val="31"/>
              </w:numPr>
              <w:spacing w:after="200"/>
            </w:pPr>
            <w:r w:rsidRPr="004040FD">
              <w:t>Улучшить контакт м</w:t>
            </w:r>
            <w:r>
              <w:t xml:space="preserve">ежду </w:t>
            </w:r>
            <w:r>
              <w:lastRenderedPageBreak/>
              <w:t>родителем и ребенком.</w:t>
            </w:r>
          </w:p>
        </w:tc>
        <w:tc>
          <w:tcPr>
            <w:tcW w:w="1088" w:type="dxa"/>
          </w:tcPr>
          <w:p w14:paraId="6B1EE941" w14:textId="5E0934F5" w:rsidR="006A2712" w:rsidRPr="004040FD" w:rsidRDefault="006A2712" w:rsidP="006A2712">
            <w:pPr>
              <w:jc w:val="center"/>
            </w:pPr>
            <w:r>
              <w:lastRenderedPageBreak/>
              <w:t>1</w:t>
            </w:r>
          </w:p>
        </w:tc>
        <w:tc>
          <w:tcPr>
            <w:tcW w:w="3525" w:type="dxa"/>
          </w:tcPr>
          <w:p w14:paraId="0196BFCD" w14:textId="77777777" w:rsidR="00696347" w:rsidRDefault="00696347" w:rsidP="00696347">
            <w:pPr>
              <w:pStyle w:val="a4"/>
              <w:numPr>
                <w:ilvl w:val="0"/>
                <w:numId w:val="36"/>
              </w:numPr>
              <w:spacing w:after="200"/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Проведение социально-психологических тренингов.</w:t>
            </w:r>
          </w:p>
          <w:p w14:paraId="31C3B929" w14:textId="77777777" w:rsidR="00696347" w:rsidRPr="00696347" w:rsidRDefault="00696347" w:rsidP="00696347">
            <w:pPr>
              <w:pStyle w:val="a4"/>
              <w:numPr>
                <w:ilvl w:val="0"/>
                <w:numId w:val="36"/>
              </w:numPr>
              <w:spacing w:after="200"/>
              <w:jc w:val="both"/>
            </w:pPr>
            <w:r w:rsidRPr="00D81781">
              <w:rPr>
                <w:sz w:val="24"/>
                <w:szCs w:val="24"/>
              </w:rPr>
              <w:t>Проведение занятий в соответствии с разработанным индивидуальным</w:t>
            </w:r>
            <w:r>
              <w:rPr>
                <w:sz w:val="24"/>
                <w:szCs w:val="24"/>
              </w:rPr>
              <w:t xml:space="preserve"> </w:t>
            </w:r>
            <w:r>
              <w:br/>
            </w:r>
            <w:r w:rsidRPr="00D81781">
              <w:rPr>
                <w:sz w:val="24"/>
                <w:szCs w:val="24"/>
              </w:rPr>
              <w:t>социально-педагогическим планом (сенсорное развитие,</w:t>
            </w:r>
            <w:r>
              <w:t xml:space="preserve"> </w:t>
            </w:r>
            <w:r w:rsidRPr="00D81781">
              <w:rPr>
                <w:sz w:val="24"/>
                <w:szCs w:val="24"/>
              </w:rPr>
              <w:t xml:space="preserve">предметно-практическая деятельность, социально-бытовая ориентация, </w:t>
            </w:r>
            <w:proofErr w:type="spellStart"/>
            <w:r w:rsidRPr="00D81781">
              <w:rPr>
                <w:sz w:val="24"/>
                <w:szCs w:val="24"/>
              </w:rPr>
              <w:t>изодеятельность</w:t>
            </w:r>
            <w:proofErr w:type="spellEnd"/>
            <w:r w:rsidRPr="00D81781">
              <w:rPr>
                <w:sz w:val="24"/>
                <w:szCs w:val="24"/>
              </w:rPr>
              <w:t xml:space="preserve">, арт-терапия, игровая деятельность, музыкальные занятия, спортивные, досуговые, экскурсионные мероприятия), в том числе </w:t>
            </w:r>
            <w:r w:rsidRPr="00D81781">
              <w:rPr>
                <w:sz w:val="24"/>
                <w:szCs w:val="24"/>
              </w:rPr>
              <w:lastRenderedPageBreak/>
              <w:t>групповых).</w:t>
            </w:r>
          </w:p>
          <w:p w14:paraId="1BE7546F" w14:textId="02B9ECF2" w:rsidR="006A2712" w:rsidRPr="004040FD" w:rsidRDefault="00696347" w:rsidP="00696347">
            <w:pPr>
              <w:pStyle w:val="a4"/>
              <w:numPr>
                <w:ilvl w:val="0"/>
                <w:numId w:val="36"/>
              </w:numPr>
              <w:spacing w:after="200"/>
              <w:jc w:val="both"/>
            </w:pPr>
            <w:r w:rsidRPr="00B9762D">
              <w:rPr>
                <w:sz w:val="24"/>
                <w:szCs w:val="24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6A2712" w:rsidRPr="004040FD" w14:paraId="1C3CD679" w14:textId="77777777" w:rsidTr="006A2712">
        <w:tc>
          <w:tcPr>
            <w:tcW w:w="998" w:type="dxa"/>
          </w:tcPr>
          <w:p w14:paraId="2C97E4D6" w14:textId="3ECB0870" w:rsidR="006A2712" w:rsidRPr="004040FD" w:rsidRDefault="006A2712" w:rsidP="006A2712">
            <w:pPr>
              <w:jc w:val="center"/>
            </w:pPr>
            <w:r w:rsidRPr="004040FD">
              <w:lastRenderedPageBreak/>
              <w:t xml:space="preserve">4 </w:t>
            </w:r>
          </w:p>
        </w:tc>
        <w:tc>
          <w:tcPr>
            <w:tcW w:w="1662" w:type="dxa"/>
          </w:tcPr>
          <w:p w14:paraId="4B2CABD7" w14:textId="268BFF8C" w:rsidR="006A2712" w:rsidRPr="004040FD" w:rsidRDefault="00924888" w:rsidP="009A4C8E">
            <w:r>
              <w:t>Занятие 4</w:t>
            </w:r>
          </w:p>
        </w:tc>
        <w:tc>
          <w:tcPr>
            <w:tcW w:w="2693" w:type="dxa"/>
          </w:tcPr>
          <w:p w14:paraId="5A32B4A4" w14:textId="65AF15FE" w:rsidR="006A2712" w:rsidRPr="00924888" w:rsidRDefault="00924888" w:rsidP="00924888">
            <w:r w:rsidRPr="00924888">
              <w:t>Занятие направлено на развитие эмпатии, понимания семейных ролей и навыков конструктивного взаимодействия. Включает самопрезентацию через эмоциональные символы, упражнения на установление контакта, задания на принятие позиции другого («Пойми меня»), а также ролевое проигрывание типичных семейных ситуаций с последующим анализом. Дополняется арт-терапевтической практикой («Мандала») и рефлексией.</w:t>
            </w:r>
          </w:p>
        </w:tc>
        <w:tc>
          <w:tcPr>
            <w:tcW w:w="1418" w:type="dxa"/>
          </w:tcPr>
          <w:p w14:paraId="5EE5BC85" w14:textId="4ABD70CD" w:rsidR="006A2712" w:rsidRPr="004040FD" w:rsidRDefault="006A2712" w:rsidP="006A2712">
            <w:pPr>
              <w:jc w:val="center"/>
            </w:pPr>
            <w:r>
              <w:t>Комбинированная</w:t>
            </w:r>
          </w:p>
        </w:tc>
        <w:tc>
          <w:tcPr>
            <w:tcW w:w="3402" w:type="dxa"/>
          </w:tcPr>
          <w:p w14:paraId="07C516FB" w14:textId="77777777" w:rsidR="00696347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Сформировать у участников нав</w:t>
            </w:r>
            <w:r>
              <w:t>ыки эффективного взаимодействия.</w:t>
            </w:r>
          </w:p>
          <w:p w14:paraId="2F0F5854" w14:textId="77777777" w:rsidR="00696347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Содействовать самопо</w:t>
            </w:r>
            <w:r>
              <w:t>знанию каждого участника группы.</w:t>
            </w:r>
          </w:p>
          <w:p w14:paraId="7ABC4A61" w14:textId="77777777" w:rsidR="00696347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Способствовать развитию навыков эмоционального инте</w:t>
            </w:r>
            <w:r>
              <w:t>ллекта у всех участников группы.</w:t>
            </w:r>
          </w:p>
          <w:p w14:paraId="247E7076" w14:textId="77777777" w:rsidR="00696347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Изучить особенно</w:t>
            </w:r>
            <w:r>
              <w:t>сти контакта родителя и ребенка.</w:t>
            </w:r>
          </w:p>
          <w:p w14:paraId="21AD3736" w14:textId="77777777" w:rsidR="00696347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Поддержать позити</w:t>
            </w:r>
            <w:r>
              <w:t>вные межличностные коммуникации.</w:t>
            </w:r>
          </w:p>
          <w:p w14:paraId="18672672" w14:textId="77777777" w:rsidR="00696347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 xml:space="preserve">Узнать </w:t>
            </w:r>
            <w:r>
              <w:t xml:space="preserve">о </w:t>
            </w:r>
            <w:r w:rsidRPr="004040FD">
              <w:t>своих личностных особенностя</w:t>
            </w:r>
            <w:r>
              <w:t>х и особенностях своего ребенка.</w:t>
            </w:r>
          </w:p>
          <w:p w14:paraId="6648DBAE" w14:textId="351F9A17" w:rsidR="006A2712" w:rsidRPr="004040FD" w:rsidRDefault="00696347" w:rsidP="00696347">
            <w:pPr>
              <w:pStyle w:val="a4"/>
              <w:numPr>
                <w:ilvl w:val="0"/>
                <w:numId w:val="32"/>
              </w:numPr>
              <w:spacing w:after="200"/>
            </w:pPr>
            <w:r w:rsidRPr="004040FD">
              <w:t>Улучшить контакт м</w:t>
            </w:r>
            <w:r>
              <w:t>ежду родителем и ребенком.</w:t>
            </w:r>
          </w:p>
        </w:tc>
        <w:tc>
          <w:tcPr>
            <w:tcW w:w="1088" w:type="dxa"/>
          </w:tcPr>
          <w:p w14:paraId="142095D4" w14:textId="2241942A" w:rsidR="006A2712" w:rsidRPr="004040FD" w:rsidRDefault="006A2712" w:rsidP="006A2712">
            <w:pPr>
              <w:jc w:val="center"/>
            </w:pPr>
            <w:r>
              <w:t>1</w:t>
            </w:r>
          </w:p>
        </w:tc>
        <w:tc>
          <w:tcPr>
            <w:tcW w:w="3525" w:type="dxa"/>
          </w:tcPr>
          <w:p w14:paraId="7E5A6397" w14:textId="77777777" w:rsidR="00696347" w:rsidRDefault="00696347" w:rsidP="00696347">
            <w:pPr>
              <w:pStyle w:val="a4"/>
              <w:numPr>
                <w:ilvl w:val="0"/>
                <w:numId w:val="37"/>
              </w:numPr>
              <w:spacing w:after="200"/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Проведение социально-психологических тренингов.</w:t>
            </w:r>
          </w:p>
          <w:p w14:paraId="3752DAA8" w14:textId="77777777" w:rsidR="00696347" w:rsidRPr="00696347" w:rsidRDefault="00696347" w:rsidP="00696347">
            <w:pPr>
              <w:pStyle w:val="a4"/>
              <w:numPr>
                <w:ilvl w:val="0"/>
                <w:numId w:val="37"/>
              </w:numPr>
              <w:spacing w:after="200"/>
              <w:jc w:val="both"/>
            </w:pPr>
            <w:r w:rsidRPr="00D81781">
              <w:rPr>
                <w:sz w:val="24"/>
                <w:szCs w:val="24"/>
              </w:rPr>
              <w:t>Проведение занятий в соответствии с разработанным индивидуальным</w:t>
            </w:r>
            <w:r>
              <w:rPr>
                <w:sz w:val="24"/>
                <w:szCs w:val="24"/>
              </w:rPr>
              <w:t xml:space="preserve"> </w:t>
            </w:r>
            <w:r>
              <w:br/>
            </w:r>
            <w:r w:rsidRPr="00D81781">
              <w:rPr>
                <w:sz w:val="24"/>
                <w:szCs w:val="24"/>
              </w:rPr>
              <w:t>социально-педагогическим планом (сенсорное развитие,</w:t>
            </w:r>
            <w:r>
              <w:t xml:space="preserve"> </w:t>
            </w:r>
            <w:r w:rsidRPr="00D81781">
              <w:rPr>
                <w:sz w:val="24"/>
                <w:szCs w:val="24"/>
              </w:rPr>
              <w:t xml:space="preserve">предметно-практическая деятельность, социально-бытовая ориентация, </w:t>
            </w:r>
            <w:proofErr w:type="spellStart"/>
            <w:r w:rsidRPr="00D81781">
              <w:rPr>
                <w:sz w:val="24"/>
                <w:szCs w:val="24"/>
              </w:rPr>
              <w:t>изодеятельность</w:t>
            </w:r>
            <w:proofErr w:type="spellEnd"/>
            <w:r w:rsidRPr="00D81781">
              <w:rPr>
                <w:sz w:val="24"/>
                <w:szCs w:val="24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групповых).</w:t>
            </w:r>
          </w:p>
          <w:p w14:paraId="4120A3E8" w14:textId="64DE1830" w:rsidR="006A2712" w:rsidRPr="004040FD" w:rsidRDefault="00696347" w:rsidP="00696347">
            <w:pPr>
              <w:pStyle w:val="a4"/>
              <w:numPr>
                <w:ilvl w:val="0"/>
                <w:numId w:val="37"/>
              </w:numPr>
              <w:spacing w:after="200"/>
              <w:jc w:val="both"/>
            </w:pPr>
            <w:r w:rsidRPr="00B9762D">
              <w:rPr>
                <w:sz w:val="24"/>
                <w:szCs w:val="24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6A2712" w:rsidRPr="004040FD" w14:paraId="6F7D8B0D" w14:textId="77777777" w:rsidTr="006A2712">
        <w:tc>
          <w:tcPr>
            <w:tcW w:w="998" w:type="dxa"/>
          </w:tcPr>
          <w:p w14:paraId="64FC959B" w14:textId="0E0F92EC" w:rsidR="006A2712" w:rsidRPr="004040FD" w:rsidRDefault="006A2712" w:rsidP="006A2712">
            <w:pPr>
              <w:jc w:val="center"/>
            </w:pPr>
            <w:r w:rsidRPr="004040FD">
              <w:t xml:space="preserve">5 </w:t>
            </w:r>
          </w:p>
        </w:tc>
        <w:tc>
          <w:tcPr>
            <w:tcW w:w="1662" w:type="dxa"/>
          </w:tcPr>
          <w:p w14:paraId="3F67B119" w14:textId="2305B41A" w:rsidR="006A2712" w:rsidRPr="004040FD" w:rsidRDefault="00924888" w:rsidP="009A4C8E">
            <w:r>
              <w:t>Занятие 5</w:t>
            </w:r>
          </w:p>
        </w:tc>
        <w:tc>
          <w:tcPr>
            <w:tcW w:w="2693" w:type="dxa"/>
          </w:tcPr>
          <w:p w14:paraId="4904373F" w14:textId="04A1C1F2" w:rsidR="006A2712" w:rsidRPr="00924888" w:rsidRDefault="00924888" w:rsidP="00924888">
            <w:r w:rsidRPr="00924888">
              <w:t xml:space="preserve">Занятие носит интегративный характер и направлено на снижение эмоционального </w:t>
            </w:r>
            <w:r w:rsidRPr="00924888">
              <w:lastRenderedPageBreak/>
              <w:t>напряжения, развитие доверия и закрепление позитивного опыта взаимодействия. Включает упражнения на символическое освобождение от переживаний, телесно-ориентированные и невербальные практики общения, творческое самовыражение через свободное рисование, а также объединяющие упражнения («Пирамида любви», «Ромашка из ладошек»). Завершается итоговой рефлексией в неформальной обстановке.</w:t>
            </w:r>
          </w:p>
        </w:tc>
        <w:tc>
          <w:tcPr>
            <w:tcW w:w="1418" w:type="dxa"/>
          </w:tcPr>
          <w:p w14:paraId="37760195" w14:textId="609D5498" w:rsidR="006A2712" w:rsidRPr="004040FD" w:rsidRDefault="006A2712" w:rsidP="006A2712">
            <w:pPr>
              <w:jc w:val="center"/>
            </w:pPr>
            <w:r>
              <w:lastRenderedPageBreak/>
              <w:t>Комбинированная</w:t>
            </w:r>
          </w:p>
        </w:tc>
        <w:tc>
          <w:tcPr>
            <w:tcW w:w="3402" w:type="dxa"/>
          </w:tcPr>
          <w:p w14:paraId="1052D032" w14:textId="77777777" w:rsidR="00696347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>Сформировать у участников нав</w:t>
            </w:r>
            <w:r>
              <w:t>ыки эффективного взаимодействия.</w:t>
            </w:r>
          </w:p>
          <w:p w14:paraId="5409CA68" w14:textId="77777777" w:rsidR="00696347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>Содействовать самопо</w:t>
            </w:r>
            <w:r>
              <w:t>знанию каждого участника группы.</w:t>
            </w:r>
          </w:p>
          <w:p w14:paraId="16A6D31F" w14:textId="77777777" w:rsidR="00696347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lastRenderedPageBreak/>
              <w:t>Способствовать развитию навыков эмоционального инте</w:t>
            </w:r>
            <w:r>
              <w:t>ллекта у всех участников группы.</w:t>
            </w:r>
          </w:p>
          <w:p w14:paraId="18FE0FDA" w14:textId="77777777" w:rsidR="00696347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>Изучить особенно</w:t>
            </w:r>
            <w:r>
              <w:t>сти контакта родителя и ребенка.</w:t>
            </w:r>
          </w:p>
          <w:p w14:paraId="65B2CB86" w14:textId="77777777" w:rsidR="00696347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>Поддержать позити</w:t>
            </w:r>
            <w:r>
              <w:t>вные межличностные коммуникации.</w:t>
            </w:r>
          </w:p>
          <w:p w14:paraId="5408F2E9" w14:textId="77777777" w:rsidR="00696347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 xml:space="preserve">Узнать </w:t>
            </w:r>
            <w:r>
              <w:t xml:space="preserve">о </w:t>
            </w:r>
            <w:r w:rsidRPr="004040FD">
              <w:t>своих личностных особенностя</w:t>
            </w:r>
            <w:r>
              <w:t>х и особенностях своего ребенка.</w:t>
            </w:r>
          </w:p>
          <w:p w14:paraId="41C840DB" w14:textId="25A8B3DD" w:rsidR="006A2712" w:rsidRPr="004040FD" w:rsidRDefault="00696347" w:rsidP="00696347">
            <w:pPr>
              <w:pStyle w:val="a4"/>
              <w:numPr>
                <w:ilvl w:val="0"/>
                <w:numId w:val="33"/>
              </w:numPr>
              <w:spacing w:after="200"/>
            </w:pPr>
            <w:r w:rsidRPr="004040FD">
              <w:t>Улучшить контакт м</w:t>
            </w:r>
            <w:r>
              <w:t>ежду родителем и ребенком.</w:t>
            </w:r>
          </w:p>
        </w:tc>
        <w:tc>
          <w:tcPr>
            <w:tcW w:w="1088" w:type="dxa"/>
          </w:tcPr>
          <w:p w14:paraId="3A6CEAA6" w14:textId="48DDDE15" w:rsidR="006A2712" w:rsidRPr="004040FD" w:rsidRDefault="006A2712" w:rsidP="006A2712">
            <w:pPr>
              <w:jc w:val="center"/>
            </w:pPr>
            <w:r>
              <w:lastRenderedPageBreak/>
              <w:t>1</w:t>
            </w:r>
          </w:p>
        </w:tc>
        <w:tc>
          <w:tcPr>
            <w:tcW w:w="3525" w:type="dxa"/>
          </w:tcPr>
          <w:p w14:paraId="47A6EE76" w14:textId="77777777" w:rsidR="00696347" w:rsidRDefault="00696347" w:rsidP="00696347">
            <w:pPr>
              <w:pStyle w:val="a4"/>
              <w:numPr>
                <w:ilvl w:val="0"/>
                <w:numId w:val="38"/>
              </w:numPr>
              <w:spacing w:after="200"/>
              <w:jc w:val="both"/>
              <w:rPr>
                <w:sz w:val="24"/>
                <w:szCs w:val="24"/>
              </w:rPr>
            </w:pPr>
            <w:r w:rsidRPr="00B9762D">
              <w:rPr>
                <w:sz w:val="24"/>
                <w:szCs w:val="24"/>
              </w:rPr>
              <w:t>Проведение социально-психологических тренингов.</w:t>
            </w:r>
          </w:p>
          <w:p w14:paraId="71AE5883" w14:textId="77777777" w:rsidR="00696347" w:rsidRPr="00696347" w:rsidRDefault="00696347" w:rsidP="00696347">
            <w:pPr>
              <w:pStyle w:val="a4"/>
              <w:numPr>
                <w:ilvl w:val="0"/>
                <w:numId w:val="38"/>
              </w:numPr>
              <w:spacing w:after="200"/>
              <w:jc w:val="both"/>
            </w:pPr>
            <w:r w:rsidRPr="00D81781">
              <w:rPr>
                <w:sz w:val="24"/>
                <w:szCs w:val="24"/>
              </w:rPr>
              <w:t xml:space="preserve">Проведение занятий в соответствии с разработанным </w:t>
            </w:r>
            <w:r w:rsidRPr="00D81781">
              <w:rPr>
                <w:sz w:val="24"/>
                <w:szCs w:val="24"/>
              </w:rPr>
              <w:lastRenderedPageBreak/>
              <w:t>индивидуальным</w:t>
            </w:r>
            <w:r>
              <w:rPr>
                <w:sz w:val="24"/>
                <w:szCs w:val="24"/>
              </w:rPr>
              <w:t xml:space="preserve"> </w:t>
            </w:r>
            <w:r>
              <w:br/>
            </w:r>
            <w:r w:rsidRPr="00D81781">
              <w:rPr>
                <w:sz w:val="24"/>
                <w:szCs w:val="24"/>
              </w:rPr>
              <w:t>социально-педагогическим планом (сенсорное развитие,</w:t>
            </w:r>
            <w:r>
              <w:t xml:space="preserve"> </w:t>
            </w:r>
            <w:r w:rsidRPr="00D81781">
              <w:rPr>
                <w:sz w:val="24"/>
                <w:szCs w:val="24"/>
              </w:rPr>
              <w:t xml:space="preserve">предметно-практическая деятельность, социально-бытовая ориентация, </w:t>
            </w:r>
            <w:proofErr w:type="spellStart"/>
            <w:r w:rsidRPr="00D81781">
              <w:rPr>
                <w:sz w:val="24"/>
                <w:szCs w:val="24"/>
              </w:rPr>
              <w:t>изодеятельность</w:t>
            </w:r>
            <w:proofErr w:type="spellEnd"/>
            <w:r w:rsidRPr="00D81781">
              <w:rPr>
                <w:sz w:val="24"/>
                <w:szCs w:val="24"/>
              </w:rPr>
              <w:t>, арт-терапия, игровая деятельность, музыкальные занятия, спортивные, досуговые, экскурсионные мероприятия), в том числе групповых).</w:t>
            </w:r>
          </w:p>
          <w:p w14:paraId="7F72BB04" w14:textId="306A1B84" w:rsidR="006A2712" w:rsidRPr="004040FD" w:rsidRDefault="00696347" w:rsidP="00696347">
            <w:pPr>
              <w:pStyle w:val="a4"/>
              <w:numPr>
                <w:ilvl w:val="0"/>
                <w:numId w:val="38"/>
              </w:numPr>
              <w:spacing w:after="200"/>
              <w:jc w:val="both"/>
            </w:pPr>
            <w:r w:rsidRPr="00B9762D">
              <w:rPr>
                <w:sz w:val="24"/>
                <w:szCs w:val="24"/>
              </w:rPr>
              <w:t>Организация досуга (в том числе сопровождение на социокультурные мероприятия).</w:t>
            </w:r>
          </w:p>
        </w:tc>
      </w:tr>
      <w:tr w:rsidR="006A2712" w:rsidRPr="004040FD" w14:paraId="4E29F0D3" w14:textId="77777777" w:rsidTr="006A2712">
        <w:tc>
          <w:tcPr>
            <w:tcW w:w="10173" w:type="dxa"/>
            <w:gridSpan w:val="5"/>
          </w:tcPr>
          <w:p w14:paraId="3702F9F2" w14:textId="0161DF52" w:rsidR="006A2712" w:rsidRPr="004040FD" w:rsidRDefault="006A2712" w:rsidP="00924888">
            <w:pPr>
              <w:jc w:val="right"/>
            </w:pPr>
            <w:r>
              <w:lastRenderedPageBreak/>
              <w:t>Общее количество часов:</w:t>
            </w:r>
          </w:p>
        </w:tc>
        <w:tc>
          <w:tcPr>
            <w:tcW w:w="1088" w:type="dxa"/>
          </w:tcPr>
          <w:p w14:paraId="083B8831" w14:textId="22C101C4" w:rsidR="006A2712" w:rsidRDefault="006A2712" w:rsidP="006A2712">
            <w:pPr>
              <w:jc w:val="center"/>
            </w:pPr>
            <w:r>
              <w:t>5</w:t>
            </w:r>
          </w:p>
        </w:tc>
        <w:tc>
          <w:tcPr>
            <w:tcW w:w="3525" w:type="dxa"/>
          </w:tcPr>
          <w:p w14:paraId="6EE47A04" w14:textId="77777777" w:rsidR="006A2712" w:rsidRPr="004040FD" w:rsidRDefault="006A2712" w:rsidP="009A4C8E"/>
        </w:tc>
      </w:tr>
    </w:tbl>
    <w:p w14:paraId="3E4C62A4" w14:textId="77777777" w:rsidR="00EA7E64" w:rsidRPr="004040FD" w:rsidRDefault="00EA7E64" w:rsidP="00EA7E64">
      <w:pPr>
        <w:jc w:val="both"/>
      </w:pPr>
    </w:p>
    <w:p w14:paraId="1370FD3B" w14:textId="77777777" w:rsidR="00DB009F" w:rsidRDefault="00DB009F" w:rsidP="00DB009F">
      <w:pPr>
        <w:ind w:firstLine="708"/>
        <w:jc w:val="both"/>
        <w:rPr>
          <w:b/>
        </w:rPr>
      </w:pPr>
    </w:p>
    <w:p w14:paraId="476E79A4" w14:textId="77777777" w:rsidR="00696347" w:rsidRDefault="00696347" w:rsidP="00DB009F">
      <w:pPr>
        <w:ind w:left="12" w:firstLine="708"/>
        <w:jc w:val="both"/>
        <w:rPr>
          <w:b/>
        </w:rPr>
        <w:sectPr w:rsidR="00696347" w:rsidSect="006A2712">
          <w:pgSz w:w="16838" w:h="11906" w:orient="landscape"/>
          <w:pgMar w:top="567" w:right="1134" w:bottom="1701" w:left="1134" w:header="708" w:footer="708" w:gutter="0"/>
          <w:cols w:space="708"/>
          <w:docGrid w:linePitch="360"/>
        </w:sectPr>
      </w:pPr>
    </w:p>
    <w:p w14:paraId="743D6FC0" w14:textId="77777777" w:rsidR="00696347" w:rsidRPr="00B9762D" w:rsidRDefault="00696347" w:rsidP="0089682B">
      <w:pPr>
        <w:pStyle w:val="a5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lastRenderedPageBreak/>
        <w:t>Условия реализации программы</w:t>
      </w:r>
    </w:p>
    <w:p w14:paraId="1DB6A566" w14:textId="5BB42740" w:rsidR="00696347" w:rsidRDefault="00696347" w:rsidP="00696347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>Кадровые ресурсы: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 w:rsidRPr="00696347">
        <w:rPr>
          <w:rFonts w:ascii="Times New Roman" w:hAnsi="Times New Roman"/>
          <w:iCs/>
          <w:sz w:val="24"/>
          <w:szCs w:val="24"/>
        </w:rPr>
        <w:t>психологи.</w:t>
      </w:r>
    </w:p>
    <w:p w14:paraId="5E870F6B" w14:textId="77777777" w:rsidR="00696347" w:rsidRPr="00B9762D" w:rsidRDefault="00696347" w:rsidP="00696347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 xml:space="preserve">Материально-технические ресурсы: </w:t>
      </w:r>
    </w:p>
    <w:p w14:paraId="248B8E4E" w14:textId="77777777" w:rsidR="00696347" w:rsidRPr="00B9762D" w:rsidRDefault="00696347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 w:rsidRPr="00B9762D">
        <w:t>оборудование кабинета для занятий - столы, стулья, шкаф для хранения методических пособий;</w:t>
      </w:r>
    </w:p>
    <w:p w14:paraId="76449668" w14:textId="0C4D750D" w:rsidR="00EA7E64" w:rsidRDefault="00696347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 w:rsidRPr="00B9762D">
        <w:t xml:space="preserve">раздаточные материалы - </w:t>
      </w:r>
      <w:r>
        <w:t>ц</w:t>
      </w:r>
      <w:r w:rsidR="00EA7E64" w:rsidRPr="004040FD">
        <w:t>ветные карандаши</w:t>
      </w:r>
      <w:r>
        <w:t>, б</w:t>
      </w:r>
      <w:r w:rsidR="00EA7E64" w:rsidRPr="004040FD">
        <w:t>умага для рисования</w:t>
      </w:r>
      <w:r>
        <w:t>, п</w:t>
      </w:r>
      <w:r w:rsidR="00EA7E64" w:rsidRPr="004040FD">
        <w:t>ластилин</w:t>
      </w:r>
      <w:r>
        <w:t>, м</w:t>
      </w:r>
      <w:r w:rsidR="00EA7E64" w:rsidRPr="004040FD">
        <w:t>яч</w:t>
      </w:r>
      <w:r>
        <w:t>, к</w:t>
      </w:r>
      <w:r w:rsidR="00EA7E64" w:rsidRPr="004040FD">
        <w:t>леенка для лепки</w:t>
      </w:r>
      <w:r>
        <w:t>.</w:t>
      </w:r>
    </w:p>
    <w:p w14:paraId="3E39EBF8" w14:textId="77777777" w:rsidR="00696347" w:rsidRPr="00B9762D" w:rsidRDefault="00696347" w:rsidP="00696347">
      <w:pPr>
        <w:pStyle w:val="a5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Ожидаемые результаты и механизм оценки степени их достижения</w:t>
      </w:r>
    </w:p>
    <w:p w14:paraId="35DC5FF2" w14:textId="4F2F049F" w:rsidR="00696347" w:rsidRPr="00B9762D" w:rsidRDefault="00696347" w:rsidP="00696347">
      <w:pPr>
        <w:pStyle w:val="a5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B9762D">
        <w:rPr>
          <w:rFonts w:ascii="Times New Roman" w:hAnsi="Times New Roman"/>
          <w:i/>
          <w:sz w:val="24"/>
          <w:szCs w:val="24"/>
        </w:rPr>
        <w:t>В результате освоения программы участники:</w:t>
      </w:r>
    </w:p>
    <w:p w14:paraId="2DBE1BB8" w14:textId="6C0DD114" w:rsidR="00DB009F" w:rsidRPr="004040FD" w:rsidRDefault="00DB009F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>
        <w:t>п</w:t>
      </w:r>
      <w:r w:rsidRPr="004040FD">
        <w:t>овы</w:t>
      </w:r>
      <w:r w:rsidR="00696347">
        <w:t>сят</w:t>
      </w:r>
      <w:r w:rsidRPr="004040FD">
        <w:t xml:space="preserve"> внимательност</w:t>
      </w:r>
      <w:r w:rsidR="00696347">
        <w:t>ь</w:t>
      </w:r>
      <w:r w:rsidRPr="004040FD">
        <w:t xml:space="preserve"> </w:t>
      </w:r>
      <w:r>
        <w:t>по отношению к родителю/ребенку</w:t>
      </w:r>
      <w:r w:rsidR="00696347">
        <w:t>;</w:t>
      </w:r>
    </w:p>
    <w:p w14:paraId="713A2A26" w14:textId="5775AAC0" w:rsidR="00DB009F" w:rsidRPr="004040FD" w:rsidRDefault="00DB009F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>
        <w:t>у</w:t>
      </w:r>
      <w:r w:rsidRPr="004040FD">
        <w:t>лучш</w:t>
      </w:r>
      <w:r w:rsidR="00696347">
        <w:t>ат</w:t>
      </w:r>
      <w:r w:rsidRPr="004040FD">
        <w:t xml:space="preserve"> чувст</w:t>
      </w:r>
      <w:r>
        <w:t>вовани</w:t>
      </w:r>
      <w:r w:rsidR="00696347">
        <w:t>е</w:t>
      </w:r>
      <w:r>
        <w:t xml:space="preserve"> границ другого человека</w:t>
      </w:r>
      <w:r w:rsidR="00696347">
        <w:t>;</w:t>
      </w:r>
    </w:p>
    <w:p w14:paraId="5F6FD882" w14:textId="58247418" w:rsidR="00DB009F" w:rsidRPr="004040FD" w:rsidRDefault="00DB009F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>
        <w:t>у</w:t>
      </w:r>
      <w:r w:rsidRPr="004040FD">
        <w:t>лучш</w:t>
      </w:r>
      <w:r w:rsidR="00696347">
        <w:t>ат</w:t>
      </w:r>
      <w:r w:rsidRPr="004040FD">
        <w:t xml:space="preserve"> конт</w:t>
      </w:r>
      <w:r>
        <w:t>акт между родителем и ребенком</w:t>
      </w:r>
      <w:r w:rsidR="00696347">
        <w:t>;</w:t>
      </w:r>
    </w:p>
    <w:p w14:paraId="60D1D1DC" w14:textId="2F7931BB" w:rsidR="00DB009F" w:rsidRDefault="00696347" w:rsidP="00696347">
      <w:pPr>
        <w:pStyle w:val="a4"/>
        <w:numPr>
          <w:ilvl w:val="2"/>
          <w:numId w:val="40"/>
        </w:num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научатся </w:t>
      </w:r>
      <w:r w:rsidR="00DB009F">
        <w:t>п</w:t>
      </w:r>
      <w:r w:rsidR="00DB009F" w:rsidRPr="004040FD">
        <w:t>римен</w:t>
      </w:r>
      <w:r>
        <w:t>ять</w:t>
      </w:r>
      <w:r w:rsidR="00DB009F" w:rsidRPr="004040FD">
        <w:t xml:space="preserve"> навык</w:t>
      </w:r>
      <w:r>
        <w:t>и</w:t>
      </w:r>
      <w:r w:rsidR="00DB009F">
        <w:t xml:space="preserve"> качественного взаимодействия</w:t>
      </w:r>
      <w:r>
        <w:t>.</w:t>
      </w:r>
    </w:p>
    <w:p w14:paraId="3C6DF38C" w14:textId="4C2F3117" w:rsidR="00696347" w:rsidRDefault="00696347" w:rsidP="00696347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Методы оценки </w:t>
      </w:r>
      <w:r w:rsidRPr="00B9762D">
        <w:rPr>
          <w:rFonts w:ascii="Times New Roman" w:hAnsi="Times New Roman"/>
          <w:i/>
          <w:sz w:val="24"/>
          <w:szCs w:val="24"/>
        </w:rPr>
        <w:t>результативности</w:t>
      </w:r>
      <w:r>
        <w:rPr>
          <w:rFonts w:ascii="Times New Roman" w:hAnsi="Times New Roman"/>
          <w:i/>
          <w:sz w:val="24"/>
          <w:szCs w:val="24"/>
        </w:rPr>
        <w:t xml:space="preserve"> и диагностики</w:t>
      </w:r>
      <w:r w:rsidRPr="00B9762D">
        <w:rPr>
          <w:rFonts w:ascii="Times New Roman" w:hAnsi="Times New Roman"/>
          <w:i/>
          <w:sz w:val="24"/>
          <w:szCs w:val="24"/>
        </w:rPr>
        <w:t xml:space="preserve">: </w:t>
      </w:r>
      <w:r w:rsidRPr="00B9762D">
        <w:rPr>
          <w:rFonts w:ascii="Times New Roman" w:hAnsi="Times New Roman"/>
          <w:sz w:val="24"/>
          <w:szCs w:val="24"/>
        </w:rPr>
        <w:t>наблюдение</w:t>
      </w:r>
      <w:r w:rsidR="00817E2C">
        <w:rPr>
          <w:rFonts w:ascii="Times New Roman" w:hAnsi="Times New Roman"/>
          <w:sz w:val="24"/>
          <w:szCs w:val="24"/>
        </w:rPr>
        <w:t>, обратная связь.</w:t>
      </w:r>
    </w:p>
    <w:p w14:paraId="7762875C" w14:textId="57F53583" w:rsidR="00696347" w:rsidRPr="00B9762D" w:rsidRDefault="00696347" w:rsidP="00552228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817E2C">
        <w:rPr>
          <w:rFonts w:ascii="Times New Roman" w:hAnsi="Times New Roman"/>
          <w:i/>
          <w:sz w:val="24"/>
          <w:szCs w:val="24"/>
        </w:rPr>
        <w:t>Сроки проведения оценки:</w:t>
      </w:r>
      <w:r w:rsidR="00552228" w:rsidRPr="00817E2C">
        <w:t xml:space="preserve"> </w:t>
      </w:r>
      <w:r w:rsidR="00552228" w:rsidRPr="00924888">
        <w:rPr>
          <w:rFonts w:ascii="Times New Roman" w:hAnsi="Times New Roman"/>
          <w:iCs/>
          <w:sz w:val="24"/>
          <w:szCs w:val="24"/>
        </w:rPr>
        <w:t xml:space="preserve">в </w:t>
      </w:r>
      <w:r w:rsidR="00817E2C" w:rsidRPr="00924888">
        <w:rPr>
          <w:rFonts w:ascii="Times New Roman" w:hAnsi="Times New Roman"/>
          <w:iCs/>
          <w:sz w:val="24"/>
          <w:szCs w:val="24"/>
        </w:rPr>
        <w:t>течении</w:t>
      </w:r>
      <w:r w:rsidR="00552228" w:rsidRPr="00924888">
        <w:rPr>
          <w:rFonts w:ascii="Times New Roman" w:hAnsi="Times New Roman"/>
          <w:iCs/>
          <w:sz w:val="24"/>
          <w:szCs w:val="24"/>
        </w:rPr>
        <w:t xml:space="preserve"> реализации программы,</w:t>
      </w:r>
      <w:r w:rsidR="00817E2C" w:rsidRPr="00924888">
        <w:rPr>
          <w:rFonts w:ascii="Times New Roman" w:hAnsi="Times New Roman"/>
          <w:iCs/>
          <w:sz w:val="24"/>
          <w:szCs w:val="24"/>
        </w:rPr>
        <w:t xml:space="preserve"> </w:t>
      </w:r>
      <w:r w:rsidR="00552228" w:rsidRPr="00924888">
        <w:rPr>
          <w:rFonts w:ascii="Times New Roman" w:hAnsi="Times New Roman"/>
          <w:iCs/>
          <w:sz w:val="24"/>
          <w:szCs w:val="24"/>
        </w:rPr>
        <w:t>по завершению программы.</w:t>
      </w:r>
    </w:p>
    <w:p w14:paraId="253D953A" w14:textId="77777777" w:rsidR="009B09A0" w:rsidRPr="004040FD" w:rsidRDefault="009B09A0" w:rsidP="009B09A0">
      <w:pPr>
        <w:pStyle w:val="a4"/>
        <w:spacing w:after="200"/>
        <w:jc w:val="both"/>
      </w:pPr>
    </w:p>
    <w:p w14:paraId="469291FC" w14:textId="77777777" w:rsidR="009A4C8E" w:rsidRPr="004040FD" w:rsidRDefault="009A4C8E" w:rsidP="009A4C8E">
      <w:pPr>
        <w:pStyle w:val="a4"/>
        <w:spacing w:after="200" w:line="276" w:lineRule="auto"/>
        <w:jc w:val="both"/>
      </w:pPr>
    </w:p>
    <w:p w14:paraId="7FF7480F" w14:textId="77777777" w:rsidR="00EA7E64" w:rsidRDefault="00EA7E64" w:rsidP="00EA7E64"/>
    <w:p w14:paraId="4C946DA5" w14:textId="77777777" w:rsidR="009A4C8E" w:rsidRPr="004040FD" w:rsidRDefault="009A4C8E" w:rsidP="00EA7E64"/>
    <w:p w14:paraId="53A5C5E4" w14:textId="77777777" w:rsidR="00167EA1" w:rsidRDefault="00167EA1" w:rsidP="00167EA1">
      <w:pPr>
        <w:ind w:firstLine="708"/>
        <w:jc w:val="center"/>
        <w:rPr>
          <w:b/>
        </w:rPr>
        <w:sectPr w:rsidR="00167EA1" w:rsidSect="00696347">
          <w:pgSz w:w="11906" w:h="16838"/>
          <w:pgMar w:top="1134" w:right="1701" w:bottom="1134" w:left="567" w:header="708" w:footer="708" w:gutter="0"/>
          <w:cols w:space="708"/>
          <w:docGrid w:linePitch="360"/>
        </w:sectPr>
      </w:pPr>
    </w:p>
    <w:p w14:paraId="753F3911" w14:textId="12F81E0E" w:rsidR="00EA7E64" w:rsidRDefault="00167EA1" w:rsidP="00167EA1">
      <w:pPr>
        <w:ind w:firstLine="708"/>
        <w:jc w:val="center"/>
        <w:rPr>
          <w:b/>
        </w:rPr>
      </w:pPr>
      <w:r>
        <w:rPr>
          <w:b/>
        </w:rPr>
        <w:lastRenderedPageBreak/>
        <w:t>Список л</w:t>
      </w:r>
      <w:r w:rsidR="00EA7E64" w:rsidRPr="004040FD">
        <w:rPr>
          <w:b/>
        </w:rPr>
        <w:t>итератур</w:t>
      </w:r>
      <w:r>
        <w:rPr>
          <w:b/>
        </w:rPr>
        <w:t>ы</w:t>
      </w:r>
    </w:p>
    <w:p w14:paraId="157D311F" w14:textId="77777777" w:rsidR="009A4C8E" w:rsidRPr="004040FD" w:rsidRDefault="009A4C8E" w:rsidP="00EA7E64">
      <w:pPr>
        <w:jc w:val="center"/>
        <w:rPr>
          <w:b/>
        </w:rPr>
      </w:pPr>
    </w:p>
    <w:p w14:paraId="7ED2341F" w14:textId="77777777" w:rsidR="00EA7E64" w:rsidRPr="004040FD" w:rsidRDefault="00EA7E64" w:rsidP="00EA7E64">
      <w:pPr>
        <w:pStyle w:val="a4"/>
        <w:numPr>
          <w:ilvl w:val="0"/>
          <w:numId w:val="12"/>
        </w:numPr>
        <w:spacing w:after="200" w:line="276" w:lineRule="auto"/>
        <w:jc w:val="both"/>
      </w:pPr>
      <w:r w:rsidRPr="004040FD">
        <w:t>Киселева, М. В. Арт-терапия в практической психологии и социальной работе / М. В. Киселева – СПб.: Речь, 2007. – 336 с.</w:t>
      </w:r>
    </w:p>
    <w:p w14:paraId="61267C80" w14:textId="77777777" w:rsidR="00EA7E64" w:rsidRPr="004040FD" w:rsidRDefault="00EA7E64" w:rsidP="00EA7E64">
      <w:pPr>
        <w:pStyle w:val="a4"/>
        <w:numPr>
          <w:ilvl w:val="0"/>
          <w:numId w:val="12"/>
        </w:numPr>
        <w:spacing w:after="200" w:line="276" w:lineRule="auto"/>
        <w:jc w:val="both"/>
      </w:pPr>
      <w:r w:rsidRPr="004040FD">
        <w:t>Киселева, М. В. Арт-терапия в работе с детьми: руководство для детских психологов, педагогов, врачей и специалистов, работающих с детьми / М. В. Киселева – СПб.: Речь, 2006. – 160 с.</w:t>
      </w:r>
    </w:p>
    <w:p w14:paraId="27DDE2B4" w14:textId="77777777" w:rsidR="008519ED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  <w:sectPr w:rsidR="008519ED" w:rsidSect="00696347">
          <w:pgSz w:w="11906" w:h="16838"/>
          <w:pgMar w:top="1134" w:right="1701" w:bottom="1134" w:left="567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14:paraId="1468BAA9" w14:textId="77777777" w:rsidR="0089682B" w:rsidRPr="0089682B" w:rsidRDefault="0089682B" w:rsidP="0089682B">
      <w:pPr>
        <w:jc w:val="right"/>
        <w:rPr>
          <w:bCs/>
          <w:i/>
          <w:iCs/>
          <w:sz w:val="28"/>
          <w:szCs w:val="28"/>
        </w:rPr>
      </w:pPr>
      <w:bookmarkStart w:id="0" w:name="_Hlk226365170"/>
      <w:r w:rsidRPr="0089682B">
        <w:rPr>
          <w:bCs/>
          <w:i/>
          <w:iCs/>
          <w:sz w:val="28"/>
          <w:szCs w:val="28"/>
        </w:rPr>
        <w:lastRenderedPageBreak/>
        <w:t>Приложение 1.</w:t>
      </w:r>
    </w:p>
    <w:p w14:paraId="4A9293AA" w14:textId="1BCA110E" w:rsidR="0089682B" w:rsidRPr="0089682B" w:rsidRDefault="0089682B" w:rsidP="0089682B">
      <w:pPr>
        <w:jc w:val="right"/>
        <w:rPr>
          <w:bCs/>
          <w:i/>
          <w:iCs/>
          <w:sz w:val="28"/>
          <w:szCs w:val="28"/>
        </w:rPr>
      </w:pPr>
      <w:r w:rsidRPr="0089682B">
        <w:rPr>
          <w:bCs/>
          <w:i/>
          <w:iCs/>
          <w:sz w:val="28"/>
          <w:szCs w:val="28"/>
        </w:rPr>
        <w:t>Конспект занятий.</w:t>
      </w:r>
    </w:p>
    <w:p w14:paraId="1733DD4E" w14:textId="42EAF3AA" w:rsidR="00924888" w:rsidRPr="001A2729" w:rsidRDefault="00924888" w:rsidP="00924888">
      <w:pPr>
        <w:rPr>
          <w:sz w:val="28"/>
          <w:szCs w:val="28"/>
        </w:rPr>
      </w:pPr>
      <w:r w:rsidRPr="001A2729">
        <w:rPr>
          <w:b/>
          <w:sz w:val="28"/>
          <w:szCs w:val="28"/>
        </w:rPr>
        <w:t xml:space="preserve">Занятие 1. </w:t>
      </w:r>
      <w:bookmarkEnd w:id="0"/>
    </w:p>
    <w:p w14:paraId="3BBDC58A" w14:textId="77777777" w:rsidR="00924888" w:rsidRPr="001A2729" w:rsidRDefault="00924888" w:rsidP="0089682B">
      <w:pPr>
        <w:outlineLvl w:val="3"/>
        <w:rPr>
          <w:b/>
          <w:bCs/>
        </w:rPr>
      </w:pPr>
      <w:r w:rsidRPr="001A2729">
        <w:rPr>
          <w:b/>
          <w:bCs/>
        </w:rPr>
        <w:t>1. Оформление бейджей и знакомство</w:t>
      </w:r>
    </w:p>
    <w:p w14:paraId="7A500E8E" w14:textId="77777777" w:rsidR="00924888" w:rsidRPr="001A2729" w:rsidRDefault="00924888" w:rsidP="00924888">
      <w:pPr>
        <w:pStyle w:val="ab"/>
        <w:spacing w:before="0" w:beforeAutospacing="0" w:after="0" w:afterAutospacing="0"/>
        <w:ind w:firstLine="708"/>
        <w:jc w:val="both"/>
      </w:pPr>
      <w:r w:rsidRPr="001A2729">
        <w:t>Участникам предлагается придумать и написать на бейдже игровое имя (реальное, вымышленное или имя персонажа).</w:t>
      </w:r>
    </w:p>
    <w:p w14:paraId="6C4B4C1A" w14:textId="77777777" w:rsidR="00924888" w:rsidRPr="001A2729" w:rsidRDefault="00924888" w:rsidP="00924888">
      <w:pPr>
        <w:pStyle w:val="ab"/>
        <w:spacing w:before="0" w:beforeAutospacing="0" w:after="0" w:afterAutospacing="0"/>
        <w:ind w:firstLine="708"/>
        <w:jc w:val="both"/>
      </w:pPr>
      <w:r w:rsidRPr="001A2729">
        <w:t>Упражнение «Ирина Интересная». Далее каждый называет своё имя и подбирает к нему прилагательное на ту же букву.</w:t>
      </w:r>
    </w:p>
    <w:p w14:paraId="1FB37EA7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 w:rsidRPr="001A2729">
        <w:rPr>
          <w:i/>
          <w:iCs/>
        </w:rPr>
        <w:t>Примечание:</w:t>
      </w:r>
      <w:r w:rsidRPr="001A2729">
        <w:t xml:space="preserve"> ведущий при необходимости помогает в подборе прилагательных.</w:t>
      </w:r>
    </w:p>
    <w:p w14:paraId="440E9439" w14:textId="77777777" w:rsidR="00924888" w:rsidRPr="001A2729" w:rsidRDefault="00924888" w:rsidP="00924888">
      <w:pPr>
        <w:outlineLvl w:val="3"/>
        <w:rPr>
          <w:b/>
          <w:bCs/>
        </w:rPr>
      </w:pPr>
      <w:r w:rsidRPr="001A2729">
        <w:rPr>
          <w:b/>
          <w:bCs/>
        </w:rPr>
        <w:t>2. Упражнение «Семейный герб и девиз»</w:t>
      </w:r>
    </w:p>
    <w:p w14:paraId="7E593A73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rPr>
          <w:i/>
          <w:iCs/>
        </w:rPr>
        <w:t xml:space="preserve">Материалы: </w:t>
      </w:r>
      <w:r>
        <w:t>бумага, краски, кисточки, вода, фломастеры, карандаши цветные и простые, ластик.</w:t>
      </w:r>
    </w:p>
    <w:p w14:paraId="4024559F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t>Ведущий рассказывает участникам о том, что с давних пор люди составляют гербы своей семьи из разных символов, которые отражают в лаконичной форме жизненную философию, главную ценность семьи. Участникам в парах “родитель – ребёнок” предлагается нарисовать свой герб, это не обязательно должно быть что-то конкретное, может быть сочетание цветов, геометрических фигур, цветовых пятен и др.</w:t>
      </w:r>
    </w:p>
    <w:p w14:paraId="4CF59ABD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t>Затем все рисунки выкладываются в цент круга на полу, и ведущий предлагает каждому рассказать про свой герб, что он символизирует. При этом необходимо спросить участников об их чувствах во время рассказа о своём гербе (когда все участники выскажутся, группе предложить – если есть желание, что-то изменить в своём гербе).</w:t>
      </w:r>
    </w:p>
    <w:p w14:paraId="053E26AC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t xml:space="preserve">Рядом с гербом предлагается написать свой жизненный девиз. Девиз должен быть кратким и отражать суть жизненных устремлений, позиций, идею или цель семьи. </w:t>
      </w:r>
    </w:p>
    <w:p w14:paraId="3C5E3813" w14:textId="77777777" w:rsidR="00924888" w:rsidRDefault="00924888" w:rsidP="00924888">
      <w:pPr>
        <w:pStyle w:val="ab"/>
        <w:spacing w:before="0" w:beforeAutospacing="0" w:after="0" w:afterAutospacing="0"/>
        <w:jc w:val="both"/>
      </w:pPr>
      <w:r>
        <w:t>После завершения работы идет обсуждение.</w:t>
      </w:r>
    </w:p>
    <w:p w14:paraId="059A1576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rPr>
          <w:i/>
          <w:iCs/>
        </w:rPr>
        <w:t>Вопросы для обсуждения:</w:t>
      </w:r>
      <w:r>
        <w:t xml:space="preserve"> что нового узнали участники группы о себе и других, какие чувства они испытывают сейчас, чем бы хотели поделиться друг с другом.</w:t>
      </w:r>
    </w:p>
    <w:p w14:paraId="0335FA35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t>Примечание: рисование должно быть совместным. Изображение герба и девиза заставляют сконцентрироваться на главном и общем, что ценят в жизни дети и родители, чем дорожат.</w:t>
      </w:r>
    </w:p>
    <w:p w14:paraId="48CC686B" w14:textId="77777777" w:rsidR="00924888" w:rsidRPr="0016695C" w:rsidRDefault="00924888" w:rsidP="00924888">
      <w:pPr>
        <w:outlineLvl w:val="3"/>
        <w:rPr>
          <w:b/>
          <w:u w:val="single"/>
        </w:rPr>
      </w:pPr>
      <w:r>
        <w:rPr>
          <w:b/>
          <w:bCs/>
        </w:rPr>
        <w:t xml:space="preserve">3. </w:t>
      </w:r>
      <w:r w:rsidRPr="001A2729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1A2729">
        <w:rPr>
          <w:b/>
          <w:bCs/>
        </w:rPr>
        <w:t>Найди свою маму</w:t>
      </w:r>
      <w:r>
        <w:rPr>
          <w:b/>
          <w:bCs/>
        </w:rPr>
        <w:t>»</w:t>
      </w:r>
    </w:p>
    <w:p w14:paraId="64CEAE4F" w14:textId="77777777" w:rsidR="00924888" w:rsidRDefault="00924888" w:rsidP="00924888">
      <w:pPr>
        <w:pStyle w:val="ab"/>
        <w:spacing w:before="0" w:beforeAutospacing="0" w:after="0" w:afterAutospacing="0"/>
        <w:ind w:firstLine="708"/>
        <w:jc w:val="both"/>
      </w:pPr>
      <w:r>
        <w:rPr>
          <w:i/>
          <w:iCs/>
        </w:rPr>
        <w:t>Инструкция</w:t>
      </w:r>
      <w:r>
        <w:t>: ребенку завязываются платком глаза. Мамы участницы садятся на стулья в ряд. Ребенок, постепенно обходя ряд, на ощупь должен найти свою маму. Играют все участники. Обратное можно предложить родителям—с закрытыми глазами отыскать своего ребенка.</w:t>
      </w:r>
    </w:p>
    <w:p w14:paraId="6801EA95" w14:textId="77777777" w:rsidR="00924888" w:rsidRPr="001A2729" w:rsidRDefault="00924888" w:rsidP="00924888">
      <w:pPr>
        <w:outlineLvl w:val="3"/>
        <w:rPr>
          <w:b/>
          <w:bCs/>
        </w:rPr>
      </w:pPr>
      <w:r w:rsidRPr="001A2729">
        <w:rPr>
          <w:b/>
          <w:bCs/>
        </w:rPr>
        <w:t>4</w:t>
      </w:r>
      <w:r>
        <w:rPr>
          <w:b/>
          <w:bCs/>
        </w:rPr>
        <w:t xml:space="preserve">. </w:t>
      </w:r>
      <w:r w:rsidRPr="001A2729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1A2729">
        <w:rPr>
          <w:b/>
          <w:bCs/>
        </w:rPr>
        <w:t>Волшебный сад</w:t>
      </w:r>
      <w:r>
        <w:rPr>
          <w:b/>
          <w:bCs/>
        </w:rPr>
        <w:t>»</w:t>
      </w:r>
    </w:p>
    <w:p w14:paraId="2C9146D3" w14:textId="77777777" w:rsidR="00924888" w:rsidRPr="001C2F3F" w:rsidRDefault="00924888" w:rsidP="00924888">
      <w:pPr>
        <w:pStyle w:val="ab"/>
        <w:spacing w:before="0" w:beforeAutospacing="0" w:after="0" w:afterAutospacing="0"/>
        <w:ind w:firstLine="708"/>
        <w:jc w:val="both"/>
      </w:pPr>
      <w:r w:rsidRPr="001C2F3F">
        <w:t xml:space="preserve">Ведущий </w:t>
      </w:r>
      <w:r>
        <w:t xml:space="preserve">предлагает представить всем участникам как они оказались в волшебном саду. Предлагает закрыть глаза и представить, как выглядит этот сад, какие там растут деревья, кусты и </w:t>
      </w:r>
      <w:proofErr w:type="spellStart"/>
      <w:r>
        <w:t>тд</w:t>
      </w:r>
      <w:proofErr w:type="spellEnd"/>
      <w:r>
        <w:t xml:space="preserve">. </w:t>
      </w:r>
      <w:r w:rsidRPr="001C2F3F">
        <w:t xml:space="preserve"> Родителю и ребенку предлагается </w:t>
      </w:r>
      <w:r>
        <w:t xml:space="preserve">нарисовать волшебный сад и рассказать о его волшебных свойствах. </w:t>
      </w:r>
    </w:p>
    <w:p w14:paraId="5C56C752" w14:textId="77777777" w:rsidR="00924888" w:rsidRPr="001C2F3F" w:rsidRDefault="00924888" w:rsidP="00924888">
      <w:pPr>
        <w:pStyle w:val="ab"/>
        <w:spacing w:before="0" w:beforeAutospacing="0" w:after="0" w:afterAutospacing="0"/>
      </w:pPr>
    </w:p>
    <w:p w14:paraId="08297740" w14:textId="77777777" w:rsidR="00924888" w:rsidRPr="001A2729" w:rsidRDefault="00924888" w:rsidP="00924888">
      <w:pPr>
        <w:rPr>
          <w:b/>
        </w:rPr>
      </w:pPr>
      <w:r w:rsidRPr="001A2729">
        <w:rPr>
          <w:b/>
          <w:sz w:val="28"/>
          <w:szCs w:val="28"/>
        </w:rPr>
        <w:t xml:space="preserve">Занятие 2. </w:t>
      </w:r>
    </w:p>
    <w:p w14:paraId="39D0794A" w14:textId="77777777" w:rsidR="00924888" w:rsidRPr="001A2729" w:rsidRDefault="00924888" w:rsidP="00924888">
      <w:pPr>
        <w:outlineLvl w:val="3"/>
        <w:rPr>
          <w:b/>
          <w:bCs/>
        </w:rPr>
      </w:pPr>
      <w:r w:rsidRPr="001A2729">
        <w:rPr>
          <w:b/>
          <w:bCs/>
        </w:rPr>
        <w:t xml:space="preserve">1. Оформление </w:t>
      </w:r>
      <w:proofErr w:type="spellStart"/>
      <w:r w:rsidRPr="001A2729">
        <w:rPr>
          <w:b/>
          <w:bCs/>
        </w:rPr>
        <w:t>бэйджей</w:t>
      </w:r>
      <w:proofErr w:type="spellEnd"/>
    </w:p>
    <w:p w14:paraId="0DC9D7B7" w14:textId="77777777" w:rsidR="00924888" w:rsidRPr="0041657F" w:rsidRDefault="00924888" w:rsidP="00924888">
      <w:pPr>
        <w:ind w:firstLine="708"/>
        <w:jc w:val="both"/>
      </w:pPr>
      <w:r w:rsidRPr="0041657F">
        <w:rPr>
          <w:i/>
          <w:iCs/>
        </w:rPr>
        <w:t>Материалы</w:t>
      </w:r>
      <w:r w:rsidRPr="0041657F">
        <w:t>: карточки из плотной бумаги, булавки, фломастеры, скотч.</w:t>
      </w:r>
    </w:p>
    <w:p w14:paraId="13653411" w14:textId="77777777" w:rsidR="00924888" w:rsidRPr="00EE3C66" w:rsidRDefault="00924888" w:rsidP="00924888">
      <w:pPr>
        <w:ind w:firstLine="708"/>
        <w:jc w:val="both"/>
      </w:pPr>
      <w:r w:rsidRPr="0041657F">
        <w:t xml:space="preserve">Всем участникам тренинга предлагается выбрать себе новое игровое имя. Причем дети делают имена родителям, а родители – детям. </w:t>
      </w:r>
      <w:r>
        <w:t>Затем каждый представляет себя.</w:t>
      </w:r>
    </w:p>
    <w:p w14:paraId="2C8B2693" w14:textId="77777777" w:rsidR="00924888" w:rsidRPr="0041657F" w:rsidRDefault="00924888" w:rsidP="00924888">
      <w:pPr>
        <w:spacing w:before="100" w:beforeAutospacing="1"/>
        <w:outlineLvl w:val="3"/>
      </w:pPr>
      <w:r>
        <w:rPr>
          <w:b/>
          <w:bCs/>
        </w:rPr>
        <w:t xml:space="preserve">2. </w:t>
      </w:r>
      <w:r w:rsidRPr="001A2729">
        <w:rPr>
          <w:b/>
          <w:bCs/>
        </w:rPr>
        <w:t>Упражнение «Разговор с деревом»</w:t>
      </w:r>
    </w:p>
    <w:p w14:paraId="7153AA4B" w14:textId="77777777" w:rsidR="00924888" w:rsidRPr="0041657F" w:rsidRDefault="00924888" w:rsidP="00924888">
      <w:pPr>
        <w:ind w:firstLine="708"/>
        <w:jc w:val="both"/>
      </w:pPr>
      <w:r w:rsidRPr="0041657F">
        <w:rPr>
          <w:i/>
          <w:iCs/>
        </w:rPr>
        <w:t>Ведущий</w:t>
      </w:r>
      <w:r w:rsidRPr="0041657F">
        <w:t xml:space="preserve">. Я хочу вам предложить путешествие в царство деревьев… Сядьте поудобнее и закройте глаза. Несколько раз глубоко вдохните… Представьте себе лес, по которому вы бредёте. Стоит прекрасный весенний день. Небо голубое, солнце светит ярко. </w:t>
      </w:r>
      <w:r w:rsidRPr="0041657F">
        <w:lastRenderedPageBreak/>
        <w:t>Вы идёте по очень большому лесу. Здесь стоят самые разные деревья: хвойные, лиственные, большие и маленькие.</w:t>
      </w:r>
    </w:p>
    <w:p w14:paraId="31B8F7BB" w14:textId="77777777" w:rsidR="00924888" w:rsidRPr="0041657F" w:rsidRDefault="00924888" w:rsidP="00924888">
      <w:pPr>
        <w:ind w:firstLine="708"/>
        <w:jc w:val="both"/>
      </w:pPr>
      <w:r w:rsidRPr="0041657F">
        <w:t>Где-то в этом лесу есть одно дерево – это дерево будет с вами разговаривать, только с одним из вас. Это дерево хотело бы стать вашим другом. Осмотритесь вокруг получше и найдите каждый своё дерево. Подойдите к нему вплотную и приложите ухо к стволу. Слышите, как сок течёт по кольцам дерева вверх? Прислушайтесь очень внимательно к голосу дерева. Как звучит его голос? Как тихий шепот? Как светлый колокольчик? Как шум ручья? Этот голос весёлый, как у Микки Мауса, или серьёзный, как голос пожилого человека?</w:t>
      </w:r>
    </w:p>
    <w:p w14:paraId="20049DC6" w14:textId="77777777" w:rsidR="00924888" w:rsidRPr="0041657F" w:rsidRDefault="00924888" w:rsidP="00924888">
      <w:pPr>
        <w:ind w:firstLine="708"/>
        <w:jc w:val="both"/>
      </w:pPr>
      <w:r w:rsidRPr="0041657F">
        <w:t xml:space="preserve">Если вы узнали голос дерева, то можете его внимательно выслушать. Вы отлично это делаете! Сосредоточьтесь </w:t>
      </w:r>
      <w:proofErr w:type="spellStart"/>
      <w:r w:rsidRPr="0041657F">
        <w:t>Шшшш</w:t>
      </w:r>
      <w:proofErr w:type="spellEnd"/>
      <w:r w:rsidRPr="0041657F">
        <w:t>… дерево хочет что-то вам сказать. Не пропустите ни одного слова, которое оно говорит…</w:t>
      </w:r>
    </w:p>
    <w:p w14:paraId="6C256A6D" w14:textId="77777777" w:rsidR="00924888" w:rsidRPr="0041657F" w:rsidRDefault="00924888" w:rsidP="00924888">
      <w:pPr>
        <w:ind w:firstLine="708"/>
        <w:jc w:val="both"/>
      </w:pPr>
      <w:r w:rsidRPr="0041657F">
        <w:t>Может быть, оно хочет попросить, чтобы вы что-то сделали для него. Может быть обрадуется, что именно вы навестили его. Возможно, ваше дерево скажет каждому из вас, что однажды вы станете большим и сильным как оно. Может быть, дерево хотело бы помочь решить ваши сегодняшние проблемы… (15 секунд).</w:t>
      </w:r>
    </w:p>
    <w:p w14:paraId="7270CBF5" w14:textId="77777777" w:rsidR="00924888" w:rsidRPr="0041657F" w:rsidRDefault="00924888" w:rsidP="00924888">
      <w:pPr>
        <w:ind w:firstLine="708"/>
        <w:jc w:val="both"/>
      </w:pPr>
      <w:r w:rsidRPr="0041657F">
        <w:t>Когда услышите, что хотело вам сказать дерево, дайте мне знак рукой – поднимите руку.</w:t>
      </w:r>
    </w:p>
    <w:p w14:paraId="6C4D79A7" w14:textId="77777777" w:rsidR="00924888" w:rsidRPr="0041657F" w:rsidRDefault="00924888" w:rsidP="00924888">
      <w:pPr>
        <w:ind w:firstLine="708"/>
        <w:jc w:val="both"/>
      </w:pPr>
      <w:r w:rsidRPr="0041657F">
        <w:t>Запомните, что сообщило вам дерево. Запомните также, что дерево – такое же живое, как и вы. А теперь попрощайтесь с деревом… возвращайтесь назад. Потянитесь и будьте снова здесь, бодрые и отдохнувшие… возьмите лист бумаги и нарисуйте своё дерево.</w:t>
      </w:r>
    </w:p>
    <w:p w14:paraId="7340DB0D" w14:textId="77777777" w:rsidR="00924888" w:rsidRPr="0041657F" w:rsidRDefault="00924888" w:rsidP="00924888">
      <w:pPr>
        <w:ind w:firstLine="708"/>
        <w:jc w:val="both"/>
      </w:pPr>
      <w:r w:rsidRPr="0041657F">
        <w:t>После этого все показывают свои рисунки и рассказывают о том, что сообщило им дерево.</w:t>
      </w:r>
    </w:p>
    <w:p w14:paraId="1A206468" w14:textId="77777777" w:rsidR="00924888" w:rsidRPr="001A2729" w:rsidRDefault="00924888" w:rsidP="00924888">
      <w:pPr>
        <w:outlineLvl w:val="3"/>
        <w:rPr>
          <w:b/>
          <w:bCs/>
        </w:rPr>
      </w:pPr>
      <w:r>
        <w:rPr>
          <w:b/>
          <w:bCs/>
        </w:rPr>
        <w:t>3</w:t>
      </w:r>
      <w:r w:rsidRPr="001A2729">
        <w:rPr>
          <w:b/>
          <w:bCs/>
        </w:rPr>
        <w:t>. Домашнее задание</w:t>
      </w:r>
    </w:p>
    <w:p w14:paraId="67B8A5CC" w14:textId="77777777" w:rsidR="00924888" w:rsidRPr="0041657F" w:rsidRDefault="00924888" w:rsidP="00924888">
      <w:pPr>
        <w:ind w:firstLine="708"/>
        <w:jc w:val="both"/>
      </w:pPr>
      <w:r w:rsidRPr="0041657F">
        <w:t>Ведущий предлагает участникам группы узнать, что означает их имя, откуда оно произошло, какие легенды связано с ним и как оно влияет на жизнь.</w:t>
      </w:r>
    </w:p>
    <w:p w14:paraId="31BD6FE8" w14:textId="77777777" w:rsidR="00924888" w:rsidRPr="001A2729" w:rsidRDefault="00924888" w:rsidP="00924888">
      <w:pPr>
        <w:outlineLvl w:val="3"/>
        <w:rPr>
          <w:b/>
          <w:bCs/>
        </w:rPr>
      </w:pPr>
      <w:r w:rsidRPr="001A2729">
        <w:rPr>
          <w:b/>
          <w:bCs/>
        </w:rPr>
        <w:t>4. Рефлексия</w:t>
      </w:r>
    </w:p>
    <w:p w14:paraId="4B7AE73B" w14:textId="77777777" w:rsidR="00924888" w:rsidRDefault="00924888" w:rsidP="00924888">
      <w:pPr>
        <w:pStyle w:val="3"/>
        <w:spacing w:before="0"/>
        <w:ind w:firstLine="709"/>
        <w:rPr>
          <w:rFonts w:ascii="Times New Roman" w:hAnsi="Times New Roman"/>
          <w:sz w:val="28"/>
          <w:szCs w:val="28"/>
          <w:u w:val="single"/>
        </w:rPr>
      </w:pPr>
    </w:p>
    <w:p w14:paraId="45059501" w14:textId="77777777" w:rsidR="00924888" w:rsidRPr="00D52236" w:rsidRDefault="00924888" w:rsidP="00924888">
      <w:pPr>
        <w:pStyle w:val="3"/>
        <w:spacing w:before="0"/>
        <w:rPr>
          <w:rFonts w:ascii="Times New Roman" w:hAnsi="Times New Roman"/>
          <w:sz w:val="28"/>
          <w:szCs w:val="28"/>
        </w:rPr>
      </w:pPr>
      <w:r w:rsidRPr="00D52236">
        <w:rPr>
          <w:rFonts w:ascii="Times New Roman" w:hAnsi="Times New Roman"/>
          <w:sz w:val="28"/>
          <w:szCs w:val="28"/>
        </w:rPr>
        <w:t>Занятие 3.</w:t>
      </w:r>
    </w:p>
    <w:p w14:paraId="023227A6" w14:textId="77777777" w:rsidR="00924888" w:rsidRPr="0041657F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41657F">
        <w:rPr>
          <w:rFonts w:ascii="Times New Roman" w:hAnsi="Times New Roman"/>
          <w:sz w:val="24"/>
          <w:szCs w:val="24"/>
        </w:rPr>
        <w:t xml:space="preserve">1. Оформление </w:t>
      </w:r>
      <w:proofErr w:type="spellStart"/>
      <w:r w:rsidRPr="0041657F">
        <w:rPr>
          <w:rFonts w:ascii="Times New Roman" w:hAnsi="Times New Roman"/>
          <w:sz w:val="24"/>
          <w:szCs w:val="24"/>
        </w:rPr>
        <w:t>бэйджей</w:t>
      </w:r>
      <w:proofErr w:type="spellEnd"/>
    </w:p>
    <w:p w14:paraId="5927CE70" w14:textId="77777777" w:rsidR="00924888" w:rsidRPr="0041657F" w:rsidRDefault="00924888" w:rsidP="00924888">
      <w:pPr>
        <w:ind w:firstLine="709"/>
        <w:jc w:val="both"/>
      </w:pPr>
      <w:r w:rsidRPr="0041657F">
        <w:rPr>
          <w:i/>
          <w:iCs/>
        </w:rPr>
        <w:t>Материалы</w:t>
      </w:r>
      <w:r w:rsidRPr="0041657F">
        <w:t>: заранее приготовленные карточки из плотной бумаги, булавки, фломастеры, скотч.</w:t>
      </w:r>
    </w:p>
    <w:p w14:paraId="6727954D" w14:textId="77777777" w:rsidR="00924888" w:rsidRPr="0041657F" w:rsidRDefault="00924888" w:rsidP="00924888">
      <w:pPr>
        <w:ind w:firstLine="709"/>
        <w:jc w:val="both"/>
      </w:pPr>
      <w:r w:rsidRPr="0041657F">
        <w:t xml:space="preserve">Написать на карточке своё настоящее имя и рассказать о том, что оно означает. </w:t>
      </w:r>
    </w:p>
    <w:p w14:paraId="74978A0E" w14:textId="77777777" w:rsidR="00924888" w:rsidRPr="0041657F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41657F">
        <w:rPr>
          <w:rFonts w:ascii="Times New Roman" w:hAnsi="Times New Roman"/>
          <w:sz w:val="24"/>
          <w:szCs w:val="24"/>
        </w:rPr>
        <w:t xml:space="preserve">2. Упражнение </w:t>
      </w:r>
      <w:r>
        <w:rPr>
          <w:rFonts w:ascii="Times New Roman" w:hAnsi="Times New Roman"/>
          <w:sz w:val="24"/>
          <w:szCs w:val="24"/>
        </w:rPr>
        <w:t>«</w:t>
      </w:r>
      <w:r w:rsidRPr="0041657F">
        <w:rPr>
          <w:rFonts w:ascii="Times New Roman" w:hAnsi="Times New Roman"/>
          <w:sz w:val="24"/>
          <w:szCs w:val="24"/>
        </w:rPr>
        <w:t>Давайте поздороваемся</w:t>
      </w:r>
      <w:r>
        <w:rPr>
          <w:rFonts w:ascii="Times New Roman" w:hAnsi="Times New Roman"/>
          <w:sz w:val="24"/>
          <w:szCs w:val="24"/>
        </w:rPr>
        <w:t>»</w:t>
      </w:r>
    </w:p>
    <w:p w14:paraId="7498282E" w14:textId="77777777" w:rsidR="00924888" w:rsidRDefault="00924888" w:rsidP="00924888">
      <w:pPr>
        <w:ind w:firstLine="709"/>
        <w:jc w:val="both"/>
      </w:pPr>
      <w:r w:rsidRPr="0041657F"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 w14:paraId="0C4A5889" w14:textId="77777777" w:rsidR="00924888" w:rsidRPr="00D52236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D52236">
        <w:rPr>
          <w:rFonts w:ascii="Times New Roman" w:hAnsi="Times New Roman"/>
          <w:sz w:val="24"/>
          <w:szCs w:val="24"/>
        </w:rPr>
        <w:t xml:space="preserve">3. Упражнение </w:t>
      </w:r>
      <w:r>
        <w:rPr>
          <w:rFonts w:ascii="Times New Roman" w:hAnsi="Times New Roman"/>
          <w:sz w:val="24"/>
          <w:szCs w:val="24"/>
        </w:rPr>
        <w:t>«Э</w:t>
      </w:r>
      <w:r w:rsidRPr="00D52236">
        <w:rPr>
          <w:rFonts w:ascii="Times New Roman" w:hAnsi="Times New Roman"/>
          <w:sz w:val="24"/>
          <w:szCs w:val="24"/>
        </w:rPr>
        <w:t>кзамен</w:t>
      </w:r>
      <w:r>
        <w:rPr>
          <w:rFonts w:ascii="Times New Roman" w:hAnsi="Times New Roman"/>
          <w:sz w:val="24"/>
          <w:szCs w:val="24"/>
        </w:rPr>
        <w:t>»</w:t>
      </w:r>
    </w:p>
    <w:p w14:paraId="1B3341EF" w14:textId="77777777" w:rsidR="00924888" w:rsidRPr="00C02E39" w:rsidRDefault="00924888" w:rsidP="00924888">
      <w:pPr>
        <w:pStyle w:val="a4"/>
        <w:numPr>
          <w:ilvl w:val="0"/>
          <w:numId w:val="44"/>
        </w:numPr>
        <w:spacing w:after="160" w:line="259" w:lineRule="auto"/>
      </w:pPr>
      <w:r>
        <w:t>Экзамен</w:t>
      </w:r>
    </w:p>
    <w:p w14:paraId="18753037" w14:textId="77777777" w:rsidR="00924888" w:rsidRPr="005A1C27" w:rsidRDefault="00924888" w:rsidP="00924888">
      <w:r w:rsidRPr="005A1C27">
        <w:t>Любимый цвет ребенка - _______________________________</w:t>
      </w:r>
      <w:r>
        <w:t>_________________________</w:t>
      </w:r>
    </w:p>
    <w:p w14:paraId="62C75EE8" w14:textId="77777777" w:rsidR="00924888" w:rsidRPr="005A1C27" w:rsidRDefault="00924888" w:rsidP="00924888">
      <w:r w:rsidRPr="005A1C27">
        <w:t>Любимый праздник ребенка - ___________________________</w:t>
      </w:r>
      <w:r>
        <w:t>_________________________</w:t>
      </w:r>
    </w:p>
    <w:p w14:paraId="1590DB93" w14:textId="77777777" w:rsidR="00924888" w:rsidRPr="005A1C27" w:rsidRDefault="00924888" w:rsidP="00924888">
      <w:r w:rsidRPr="005A1C27">
        <w:t>Любимая еда ребенка - ________________________________</w:t>
      </w:r>
      <w:r>
        <w:t>_________________________</w:t>
      </w:r>
    </w:p>
    <w:p w14:paraId="71446274" w14:textId="77777777" w:rsidR="00924888" w:rsidRDefault="00924888" w:rsidP="00924888">
      <w:r w:rsidRPr="005A1C27">
        <w:t>Любимый школьный предмет ребенка - ______________</w:t>
      </w:r>
      <w:r>
        <w:t>_____________________________</w:t>
      </w:r>
    </w:p>
    <w:p w14:paraId="6781E3FD" w14:textId="77777777" w:rsidR="00924888" w:rsidRDefault="00924888" w:rsidP="00924888">
      <w:r>
        <w:t>Имя лучшего друга (подруги) ребенка - ___________________________________________</w:t>
      </w:r>
    </w:p>
    <w:p w14:paraId="7D1457D1" w14:textId="77777777" w:rsidR="00924888" w:rsidRDefault="00924888" w:rsidP="00924888">
      <w:r>
        <w:t>Любимая песня ребенка - _______________________________________________________</w:t>
      </w:r>
    </w:p>
    <w:p w14:paraId="1079F73F" w14:textId="77777777" w:rsidR="00924888" w:rsidRPr="00C02E39" w:rsidRDefault="00924888" w:rsidP="00924888">
      <w:pPr>
        <w:pStyle w:val="a4"/>
        <w:numPr>
          <w:ilvl w:val="0"/>
          <w:numId w:val="44"/>
        </w:numPr>
        <w:spacing w:after="160" w:line="259" w:lineRule="auto"/>
      </w:pPr>
      <w:r>
        <w:t>«Продолжи предложение»</w:t>
      </w:r>
    </w:p>
    <w:p w14:paraId="320EEB5A" w14:textId="77777777" w:rsidR="00924888" w:rsidRPr="00F90A2C" w:rsidRDefault="00924888" w:rsidP="00924888">
      <w:r w:rsidRPr="00F90A2C">
        <w:t>Родители:</w:t>
      </w:r>
    </w:p>
    <w:p w14:paraId="0167AFC5" w14:textId="77777777" w:rsidR="00924888" w:rsidRPr="00F90A2C" w:rsidRDefault="00924888" w:rsidP="00924888">
      <w:pPr>
        <w:pStyle w:val="a4"/>
        <w:numPr>
          <w:ilvl w:val="0"/>
          <w:numId w:val="42"/>
        </w:numPr>
        <w:spacing w:after="160" w:line="259" w:lineRule="auto"/>
      </w:pPr>
      <w:r w:rsidRPr="00F90A2C">
        <w:t>Больше всего я ценю в ребенке …</w:t>
      </w:r>
    </w:p>
    <w:p w14:paraId="01CEC467" w14:textId="77777777" w:rsidR="00924888" w:rsidRPr="00F90A2C" w:rsidRDefault="00924888" w:rsidP="00924888">
      <w:pPr>
        <w:pStyle w:val="a4"/>
        <w:numPr>
          <w:ilvl w:val="0"/>
          <w:numId w:val="42"/>
        </w:numPr>
        <w:spacing w:after="160" w:line="259" w:lineRule="auto"/>
      </w:pPr>
      <w:r w:rsidRPr="00F90A2C">
        <w:t>Мой ребёнок …</w:t>
      </w:r>
    </w:p>
    <w:p w14:paraId="745160DC" w14:textId="77777777" w:rsidR="00924888" w:rsidRPr="00F90A2C" w:rsidRDefault="00924888" w:rsidP="00924888">
      <w:pPr>
        <w:pStyle w:val="a4"/>
        <w:numPr>
          <w:ilvl w:val="0"/>
          <w:numId w:val="42"/>
        </w:numPr>
        <w:spacing w:after="160" w:line="259" w:lineRule="auto"/>
      </w:pPr>
      <w:r w:rsidRPr="00F90A2C">
        <w:lastRenderedPageBreak/>
        <w:t>Я очень хочу…</w:t>
      </w:r>
    </w:p>
    <w:p w14:paraId="70FDBB29" w14:textId="77777777" w:rsidR="00924888" w:rsidRPr="00F90A2C" w:rsidRDefault="00924888" w:rsidP="00924888">
      <w:pPr>
        <w:pStyle w:val="a4"/>
        <w:numPr>
          <w:ilvl w:val="0"/>
          <w:numId w:val="42"/>
        </w:numPr>
        <w:spacing w:after="160" w:line="259" w:lineRule="auto"/>
      </w:pPr>
      <w:r w:rsidRPr="00F90A2C">
        <w:t>Я люблю своего ребенка…</w:t>
      </w:r>
    </w:p>
    <w:p w14:paraId="51020051" w14:textId="77777777" w:rsidR="00924888" w:rsidRPr="00F90A2C" w:rsidRDefault="00924888" w:rsidP="00924888">
      <w:r w:rsidRPr="00F90A2C">
        <w:t xml:space="preserve">Дети: </w:t>
      </w:r>
    </w:p>
    <w:p w14:paraId="54D2F6F8" w14:textId="77777777" w:rsidR="00924888" w:rsidRPr="00F90A2C" w:rsidRDefault="00924888" w:rsidP="00924888">
      <w:pPr>
        <w:pStyle w:val="a4"/>
        <w:numPr>
          <w:ilvl w:val="0"/>
          <w:numId w:val="43"/>
        </w:numPr>
        <w:spacing w:after="160" w:line="259" w:lineRule="auto"/>
      </w:pPr>
      <w:r w:rsidRPr="00F90A2C">
        <w:t>Я уважаю родителей за то, что…</w:t>
      </w:r>
    </w:p>
    <w:p w14:paraId="3C59763D" w14:textId="77777777" w:rsidR="00924888" w:rsidRDefault="00924888" w:rsidP="00924888">
      <w:pPr>
        <w:pStyle w:val="a4"/>
        <w:numPr>
          <w:ilvl w:val="0"/>
          <w:numId w:val="43"/>
        </w:numPr>
        <w:spacing w:after="160" w:line="259" w:lineRule="auto"/>
      </w:pPr>
      <w:r>
        <w:t>По моему мнению, мои родители…</w:t>
      </w:r>
    </w:p>
    <w:p w14:paraId="4F19DC73" w14:textId="77777777" w:rsidR="00924888" w:rsidRDefault="00924888" w:rsidP="00924888">
      <w:pPr>
        <w:pStyle w:val="a4"/>
        <w:numPr>
          <w:ilvl w:val="0"/>
          <w:numId w:val="43"/>
        </w:numPr>
        <w:spacing w:after="160" w:line="259" w:lineRule="auto"/>
      </w:pPr>
      <w:r>
        <w:t>Если бы я мог…</w:t>
      </w:r>
    </w:p>
    <w:p w14:paraId="2E2AFCE6" w14:textId="77777777" w:rsidR="00924888" w:rsidRPr="0093240A" w:rsidRDefault="00924888" w:rsidP="00924888">
      <w:pPr>
        <w:pStyle w:val="a4"/>
      </w:pPr>
    </w:p>
    <w:p w14:paraId="4234C438" w14:textId="77777777" w:rsidR="00924888" w:rsidRPr="00827E32" w:rsidRDefault="00924888" w:rsidP="00924888">
      <w:pPr>
        <w:pStyle w:val="a4"/>
        <w:numPr>
          <w:ilvl w:val="0"/>
          <w:numId w:val="45"/>
        </w:numPr>
        <w:spacing w:after="160" w:line="259" w:lineRule="auto"/>
      </w:pPr>
      <w:r w:rsidRPr="00827E32">
        <w:t>Экзамен</w:t>
      </w:r>
    </w:p>
    <w:p w14:paraId="7D5868D0" w14:textId="77777777" w:rsidR="00924888" w:rsidRPr="005A1C27" w:rsidRDefault="00924888" w:rsidP="00924888">
      <w:r w:rsidRPr="005A1C27">
        <w:t xml:space="preserve">Любимый цвет </w:t>
      </w:r>
      <w:r>
        <w:t>родителя</w:t>
      </w:r>
      <w:r w:rsidRPr="005A1C27">
        <w:t xml:space="preserve"> - _______________________________</w:t>
      </w:r>
      <w:r>
        <w:t>_______________________</w:t>
      </w:r>
    </w:p>
    <w:p w14:paraId="43B9F6E9" w14:textId="77777777" w:rsidR="00924888" w:rsidRPr="005A1C27" w:rsidRDefault="00924888" w:rsidP="00924888">
      <w:r>
        <w:t xml:space="preserve">Любимый праздник родителя </w:t>
      </w:r>
      <w:r w:rsidRPr="005A1C27">
        <w:t>- ___________________________</w:t>
      </w:r>
      <w:r>
        <w:t>________________________</w:t>
      </w:r>
    </w:p>
    <w:p w14:paraId="50423284" w14:textId="77777777" w:rsidR="00924888" w:rsidRPr="005A1C27" w:rsidRDefault="00924888" w:rsidP="00924888">
      <w:r>
        <w:t xml:space="preserve">Любимая еда родителя </w:t>
      </w:r>
      <w:r w:rsidRPr="005A1C27">
        <w:t>- ________________________________</w:t>
      </w:r>
      <w:r>
        <w:t>________________________</w:t>
      </w:r>
    </w:p>
    <w:p w14:paraId="1698E50C" w14:textId="77777777" w:rsidR="00924888" w:rsidRDefault="00924888" w:rsidP="00924888">
      <w:r w:rsidRPr="005A1C27">
        <w:t xml:space="preserve">Любимый </w:t>
      </w:r>
      <w:r>
        <w:t xml:space="preserve">фильм родителя </w:t>
      </w:r>
      <w:r w:rsidRPr="005A1C27">
        <w:t>- ______________</w:t>
      </w:r>
      <w:r>
        <w:t>_______________________________________</w:t>
      </w:r>
    </w:p>
    <w:p w14:paraId="0297B0D7" w14:textId="77777777" w:rsidR="00924888" w:rsidRDefault="00924888" w:rsidP="00924888">
      <w:r>
        <w:t>Что может обрадовать родителя - ________________________________________________</w:t>
      </w:r>
    </w:p>
    <w:p w14:paraId="1067D36B" w14:textId="77777777" w:rsidR="00924888" w:rsidRDefault="00924888" w:rsidP="00924888">
      <w:r>
        <w:t>Что может огорчить родителя - __________________________________________________</w:t>
      </w:r>
    </w:p>
    <w:p w14:paraId="7A2662E5" w14:textId="77777777" w:rsidR="00924888" w:rsidRPr="00C02E39" w:rsidRDefault="00924888" w:rsidP="00924888">
      <w:pPr>
        <w:pStyle w:val="a4"/>
        <w:numPr>
          <w:ilvl w:val="0"/>
          <w:numId w:val="45"/>
        </w:numPr>
        <w:spacing w:after="160" w:line="259" w:lineRule="auto"/>
      </w:pPr>
      <w:r>
        <w:t>«Продолжи предложение»</w:t>
      </w:r>
    </w:p>
    <w:p w14:paraId="2DACF6C9" w14:textId="77777777" w:rsidR="00924888" w:rsidRDefault="00924888" w:rsidP="00924888">
      <w:r w:rsidRPr="008311CC">
        <w:t xml:space="preserve"> «Хорошие дети это - ……» </w:t>
      </w:r>
    </w:p>
    <w:p w14:paraId="5F843FC7" w14:textId="77777777" w:rsidR="00924888" w:rsidRPr="008311CC" w:rsidRDefault="00924888" w:rsidP="00924888">
      <w:r>
        <w:t>_____________________________________________________________________________</w:t>
      </w:r>
    </w:p>
    <w:p w14:paraId="6F8FAF6C" w14:textId="77777777" w:rsidR="00924888" w:rsidRPr="00F90A2C" w:rsidRDefault="00924888" w:rsidP="00924888">
      <w:r w:rsidRPr="008311CC">
        <w:t xml:space="preserve"> «Хорошие родители это - …»,</w:t>
      </w:r>
    </w:p>
    <w:p w14:paraId="7649C548" w14:textId="77777777" w:rsidR="00924888" w:rsidRPr="0093240A" w:rsidRDefault="00924888" w:rsidP="00924888">
      <w:r>
        <w:t>_____________________________________________________________________________</w:t>
      </w:r>
    </w:p>
    <w:p w14:paraId="07224F86" w14:textId="77777777" w:rsidR="00924888" w:rsidRPr="00D52236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D52236">
        <w:rPr>
          <w:rFonts w:ascii="Times New Roman" w:hAnsi="Times New Roman"/>
          <w:sz w:val="24"/>
          <w:szCs w:val="24"/>
        </w:rPr>
        <w:t>4. Упражнение «Я люблю»</w:t>
      </w:r>
    </w:p>
    <w:p w14:paraId="4A517E9A" w14:textId="77777777" w:rsidR="00924888" w:rsidRPr="0041657F" w:rsidRDefault="00924888" w:rsidP="00924888">
      <w:pPr>
        <w:ind w:firstLine="709"/>
        <w:jc w:val="both"/>
      </w:pPr>
      <w:r>
        <w:t xml:space="preserve"> Родитель и ребенок садятся спиной друг к другу. По очереди говорят друг другу – «Я люблю, когда ты…». Упражнение делается не спеша, обе стороны стараются вспомнить все положительные моменты. Заканчивается упражнение объятиями.</w:t>
      </w:r>
    </w:p>
    <w:p w14:paraId="3372B941" w14:textId="77777777" w:rsidR="00924888" w:rsidRPr="0041657F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1657F">
        <w:rPr>
          <w:rFonts w:ascii="Times New Roman" w:hAnsi="Times New Roman"/>
          <w:sz w:val="24"/>
          <w:szCs w:val="24"/>
        </w:rPr>
        <w:t xml:space="preserve"> Упражнение </w:t>
      </w:r>
      <w:r>
        <w:rPr>
          <w:rFonts w:ascii="Times New Roman" w:hAnsi="Times New Roman"/>
          <w:sz w:val="24"/>
          <w:szCs w:val="24"/>
        </w:rPr>
        <w:t>«</w:t>
      </w:r>
      <w:r w:rsidRPr="0041657F">
        <w:rPr>
          <w:rFonts w:ascii="Times New Roman" w:hAnsi="Times New Roman"/>
          <w:sz w:val="24"/>
          <w:szCs w:val="24"/>
        </w:rPr>
        <w:t>Беседа одним карандашом</w:t>
      </w:r>
      <w:r>
        <w:rPr>
          <w:rFonts w:ascii="Times New Roman" w:hAnsi="Times New Roman"/>
          <w:sz w:val="24"/>
          <w:szCs w:val="24"/>
        </w:rPr>
        <w:t>»</w:t>
      </w:r>
    </w:p>
    <w:p w14:paraId="5339CE40" w14:textId="77777777" w:rsidR="00924888" w:rsidRPr="0041657F" w:rsidRDefault="00924888" w:rsidP="00924888">
      <w:pPr>
        <w:ind w:firstLine="709"/>
        <w:jc w:val="both"/>
      </w:pPr>
      <w:r w:rsidRPr="0041657F">
        <w:rPr>
          <w:i/>
          <w:iCs/>
        </w:rPr>
        <w:t>Материал</w:t>
      </w:r>
      <w:r w:rsidRPr="0041657F">
        <w:t>: листы бумаги формата А3, карандаши, фломастеры.</w:t>
      </w:r>
    </w:p>
    <w:p w14:paraId="6BAA4CB5" w14:textId="77777777" w:rsidR="00924888" w:rsidRPr="0041657F" w:rsidRDefault="00924888" w:rsidP="00924888">
      <w:pPr>
        <w:ind w:firstLine="709"/>
        <w:jc w:val="both"/>
      </w:pPr>
      <w:r w:rsidRPr="0041657F">
        <w:t>Участники делятся на пары, желательно с тем, с кем еще не были, выбирают карандаш один на двоих по обоюдному согласию, берут лист бумаги, садятся отдельно и по знаку ведущего рисуют общий рисунок, взявшись за карандаш правыми руками. Затем необходимо подписать этот рисунок, выбрав вместе название.</w:t>
      </w:r>
    </w:p>
    <w:p w14:paraId="7F4DA553" w14:textId="77777777" w:rsidR="00924888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71A5">
        <w:rPr>
          <w:rFonts w:ascii="Times New Roman" w:hAnsi="Times New Roman"/>
          <w:sz w:val="24"/>
          <w:szCs w:val="24"/>
        </w:rPr>
        <w:t>. Общая рефлексия</w:t>
      </w:r>
    </w:p>
    <w:p w14:paraId="60CC5ECE" w14:textId="77777777" w:rsidR="00924888" w:rsidRPr="00D52236" w:rsidRDefault="00924888" w:rsidP="00924888">
      <w:pPr>
        <w:pStyle w:val="3"/>
        <w:rPr>
          <w:rFonts w:ascii="Times New Roman" w:hAnsi="Times New Roman"/>
          <w:sz w:val="28"/>
          <w:szCs w:val="28"/>
        </w:rPr>
      </w:pPr>
      <w:r w:rsidRPr="00D52236">
        <w:rPr>
          <w:rFonts w:ascii="Times New Roman" w:hAnsi="Times New Roman"/>
          <w:sz w:val="28"/>
          <w:szCs w:val="28"/>
        </w:rPr>
        <w:t xml:space="preserve">Занятие 4. </w:t>
      </w:r>
    </w:p>
    <w:p w14:paraId="1B5DF634" w14:textId="77777777" w:rsidR="00924888" w:rsidRPr="00AA71A5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AA71A5">
        <w:rPr>
          <w:rFonts w:ascii="Times New Roman" w:hAnsi="Times New Roman"/>
          <w:sz w:val="24"/>
          <w:szCs w:val="24"/>
        </w:rPr>
        <w:t xml:space="preserve">1. Оформление </w:t>
      </w:r>
      <w:proofErr w:type="spellStart"/>
      <w:r w:rsidRPr="00AA71A5">
        <w:rPr>
          <w:rFonts w:ascii="Times New Roman" w:hAnsi="Times New Roman"/>
          <w:sz w:val="24"/>
          <w:szCs w:val="24"/>
        </w:rPr>
        <w:t>бэйджей</w:t>
      </w:r>
      <w:proofErr w:type="spellEnd"/>
    </w:p>
    <w:p w14:paraId="7EBAFBE8" w14:textId="77777777" w:rsidR="00924888" w:rsidRPr="0041657F" w:rsidRDefault="00924888" w:rsidP="00924888">
      <w:pPr>
        <w:ind w:firstLine="709"/>
        <w:jc w:val="both"/>
      </w:pPr>
      <w:r w:rsidRPr="0041657F">
        <w:rPr>
          <w:i/>
          <w:iCs/>
        </w:rPr>
        <w:t>Материалы</w:t>
      </w:r>
      <w:r w:rsidRPr="0041657F">
        <w:t>: карточки из плотной бумаги, булавки, фломастеры, скотч.</w:t>
      </w:r>
    </w:p>
    <w:p w14:paraId="665EFD5F" w14:textId="77777777" w:rsidR="00924888" w:rsidRPr="0041657F" w:rsidRDefault="00924888" w:rsidP="00924888">
      <w:pPr>
        <w:ind w:firstLine="709"/>
        <w:jc w:val="both"/>
      </w:pPr>
      <w:r w:rsidRPr="0041657F">
        <w:t>Всем участникам тренинга предлагается</w:t>
      </w:r>
      <w:r>
        <w:t xml:space="preserve"> оформить бейджи нарисовав на них смайлы-настроения. </w:t>
      </w:r>
      <w:r w:rsidRPr="0041657F">
        <w:t xml:space="preserve"> Затем каждый представляет себя.</w:t>
      </w:r>
    </w:p>
    <w:p w14:paraId="652B1CB8" w14:textId="77777777" w:rsidR="00924888" w:rsidRPr="0041657F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AA71A5">
        <w:rPr>
          <w:rFonts w:ascii="Times New Roman" w:hAnsi="Times New Roman"/>
          <w:sz w:val="24"/>
          <w:szCs w:val="24"/>
        </w:rPr>
        <w:t xml:space="preserve">2. Упражнение </w:t>
      </w:r>
      <w:r>
        <w:rPr>
          <w:rFonts w:ascii="Times New Roman" w:hAnsi="Times New Roman"/>
          <w:sz w:val="24"/>
          <w:szCs w:val="24"/>
        </w:rPr>
        <w:t>«</w:t>
      </w:r>
      <w:r w:rsidRPr="00AA71A5">
        <w:rPr>
          <w:rFonts w:ascii="Times New Roman" w:hAnsi="Times New Roman"/>
          <w:sz w:val="24"/>
          <w:szCs w:val="24"/>
        </w:rPr>
        <w:t>Давайте поздороваемс</w:t>
      </w:r>
      <w:r w:rsidRPr="0093240A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»</w:t>
      </w:r>
    </w:p>
    <w:p w14:paraId="41F9BEAC" w14:textId="77777777" w:rsidR="00924888" w:rsidRDefault="00924888" w:rsidP="00924888">
      <w:pPr>
        <w:ind w:firstLine="709"/>
        <w:jc w:val="both"/>
      </w:pPr>
      <w:r w:rsidRPr="0041657F"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 w14:paraId="2514A1AE" w14:textId="77777777" w:rsidR="00924888" w:rsidRPr="00D52236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 w:rsidRPr="00D52236">
        <w:rPr>
          <w:rFonts w:ascii="Times New Roman" w:hAnsi="Times New Roman" w:cs="Times New Roman"/>
          <w:sz w:val="24"/>
          <w:szCs w:val="24"/>
        </w:rPr>
        <w:t>3</w:t>
      </w:r>
      <w:r w:rsidRPr="00D52236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2236">
        <w:rPr>
          <w:rFonts w:ascii="Times New Roman" w:hAnsi="Times New Roman"/>
          <w:sz w:val="24"/>
          <w:szCs w:val="24"/>
        </w:rPr>
        <w:t xml:space="preserve">Упражнение «Пойми меня» </w:t>
      </w:r>
    </w:p>
    <w:p w14:paraId="238B57D8" w14:textId="77777777" w:rsidR="00924888" w:rsidRPr="00D52236" w:rsidRDefault="00924888" w:rsidP="00924888">
      <w:pPr>
        <w:ind w:firstLine="709"/>
        <w:jc w:val="both"/>
      </w:pPr>
      <w:r w:rsidRPr="00D52236">
        <w:t>Родителям и детям дается бланк</w:t>
      </w:r>
    </w:p>
    <w:p w14:paraId="33B5C5D2" w14:textId="77777777" w:rsidR="00924888" w:rsidRPr="00D52236" w:rsidRDefault="00924888" w:rsidP="00924888">
      <w:pPr>
        <w:ind w:firstLine="709"/>
        <w:jc w:val="both"/>
      </w:pPr>
      <w:r w:rsidRPr="00D52236">
        <w:t xml:space="preserve">«Чтобы я сделал, если бы мне было 5,10,15 лет - ……», </w:t>
      </w:r>
    </w:p>
    <w:p w14:paraId="5F72E6A6" w14:textId="77777777" w:rsidR="00924888" w:rsidRPr="00D52236" w:rsidRDefault="00924888" w:rsidP="00924888">
      <w:pPr>
        <w:ind w:firstLine="709"/>
        <w:jc w:val="both"/>
      </w:pPr>
      <w:r w:rsidRPr="00D52236">
        <w:t xml:space="preserve">«Что бы я сделал, если бы был родителем -………» </w:t>
      </w:r>
    </w:p>
    <w:p w14:paraId="56075495" w14:textId="77777777" w:rsidR="00924888" w:rsidRPr="00AA71A5" w:rsidRDefault="00924888" w:rsidP="00924888">
      <w:pPr>
        <w:pStyle w:val="3"/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AA71A5">
        <w:rPr>
          <w:rFonts w:ascii="Times New Roman" w:hAnsi="Times New Roman"/>
          <w:sz w:val="24"/>
          <w:szCs w:val="24"/>
        </w:rPr>
        <w:t xml:space="preserve">. Ролевая игра </w:t>
      </w:r>
      <w:r>
        <w:rPr>
          <w:rFonts w:ascii="Times New Roman" w:hAnsi="Times New Roman"/>
          <w:sz w:val="24"/>
          <w:szCs w:val="24"/>
        </w:rPr>
        <w:t>«</w:t>
      </w:r>
      <w:r w:rsidRPr="00AA71A5">
        <w:rPr>
          <w:rFonts w:ascii="Times New Roman" w:hAnsi="Times New Roman"/>
          <w:sz w:val="24"/>
          <w:szCs w:val="24"/>
        </w:rPr>
        <w:t>Ситуации</w:t>
      </w:r>
      <w:r>
        <w:rPr>
          <w:rFonts w:ascii="Times New Roman" w:hAnsi="Times New Roman"/>
          <w:sz w:val="24"/>
          <w:szCs w:val="24"/>
        </w:rPr>
        <w:t>»</w:t>
      </w:r>
    </w:p>
    <w:p w14:paraId="7244AFA4" w14:textId="77777777" w:rsidR="00924888" w:rsidRPr="0041657F" w:rsidRDefault="00924888" w:rsidP="00924888">
      <w:pPr>
        <w:ind w:firstLine="708"/>
        <w:jc w:val="both"/>
      </w:pPr>
      <w:r w:rsidRPr="0041657F">
        <w:t>Участники тренинга делятся на три команды.</w:t>
      </w:r>
    </w:p>
    <w:p w14:paraId="50132CC6" w14:textId="77777777" w:rsidR="00924888" w:rsidRPr="0041657F" w:rsidRDefault="00924888" w:rsidP="00924888">
      <w:pPr>
        <w:ind w:firstLine="709"/>
        <w:jc w:val="both"/>
      </w:pPr>
      <w:r w:rsidRPr="0041657F">
        <w:t xml:space="preserve">Инструкция: “Сейчас каждая группа получит карточку, на которой описана та ситуация, которую можно проиграть. Прочитайте. Я предлагаю вам разыграть эту ситуацию </w:t>
      </w:r>
      <w:r w:rsidRPr="0041657F">
        <w:lastRenderedPageBreak/>
        <w:t>по ролям, но не совсем обычным способом – родители будут выступать в роли детей, а дети изображать родителей”.</w:t>
      </w:r>
    </w:p>
    <w:p w14:paraId="0AA98E0F" w14:textId="77777777" w:rsidR="00924888" w:rsidRPr="0041657F" w:rsidRDefault="00924888" w:rsidP="00924888">
      <w:pPr>
        <w:ind w:firstLine="709"/>
        <w:jc w:val="both"/>
      </w:pPr>
      <w:r w:rsidRPr="0041657F">
        <w:t>Каждая группа проигрывает ситуацию после проигрывания – обсуждение.</w:t>
      </w:r>
    </w:p>
    <w:p w14:paraId="25BB9F08" w14:textId="77777777" w:rsidR="00924888" w:rsidRPr="0041657F" w:rsidRDefault="00924888" w:rsidP="00924888">
      <w:pPr>
        <w:ind w:firstLine="709"/>
        <w:jc w:val="both"/>
      </w:pPr>
      <w:r w:rsidRPr="0041657F">
        <w:t>Вопросы для обсуждения:</w:t>
      </w:r>
    </w:p>
    <w:p w14:paraId="29D0B79F" w14:textId="77777777" w:rsidR="00924888" w:rsidRDefault="00924888" w:rsidP="00924888">
      <w:pPr>
        <w:rPr>
          <w:i/>
          <w:iCs/>
        </w:rPr>
      </w:pPr>
      <w:r w:rsidRPr="0041657F">
        <w:rPr>
          <w:i/>
          <w:iCs/>
        </w:rPr>
        <w:t xml:space="preserve">— </w:t>
      </w:r>
      <w:r>
        <w:rPr>
          <w:i/>
          <w:iCs/>
        </w:rPr>
        <w:t xml:space="preserve"> что происходило?</w:t>
      </w:r>
    </w:p>
    <w:p w14:paraId="47210DB4" w14:textId="77777777" w:rsidR="00924888" w:rsidRDefault="00924888" w:rsidP="00924888">
      <w:pPr>
        <w:rPr>
          <w:i/>
          <w:iCs/>
        </w:rPr>
      </w:pPr>
      <w:r w:rsidRPr="0041657F">
        <w:rPr>
          <w:i/>
          <w:iCs/>
        </w:rPr>
        <w:t>—  что вы думаете об этом?</w:t>
      </w:r>
    </w:p>
    <w:p w14:paraId="5A177C0B" w14:textId="77777777" w:rsidR="00924888" w:rsidRDefault="00924888" w:rsidP="00924888">
      <w:pPr>
        <w:rPr>
          <w:i/>
          <w:iCs/>
        </w:rPr>
      </w:pPr>
      <w:r w:rsidRPr="0041657F">
        <w:rPr>
          <w:i/>
          <w:iCs/>
        </w:rPr>
        <w:t xml:space="preserve"> — это похоже </w:t>
      </w:r>
      <w:r>
        <w:rPr>
          <w:i/>
          <w:iCs/>
        </w:rPr>
        <w:t>на то, как бывает в вашей семье</w:t>
      </w:r>
    </w:p>
    <w:p w14:paraId="51FEA10A" w14:textId="77777777" w:rsidR="00924888" w:rsidRPr="0041657F" w:rsidRDefault="00924888" w:rsidP="00924888">
      <w:pPr>
        <w:rPr>
          <w:i/>
          <w:iCs/>
        </w:rPr>
      </w:pPr>
      <w:r w:rsidRPr="0041657F">
        <w:rPr>
          <w:i/>
          <w:iCs/>
        </w:rPr>
        <w:t>—  как вы чувствовали себя в непривычной для вас роли?</w:t>
      </w:r>
    </w:p>
    <w:p w14:paraId="3074DDD1" w14:textId="77777777" w:rsidR="00924888" w:rsidRPr="0041657F" w:rsidRDefault="00924888" w:rsidP="00924888">
      <w:pPr>
        <w:ind w:firstLine="709"/>
        <w:jc w:val="both"/>
      </w:pPr>
      <w:r w:rsidRPr="0041657F">
        <w:rPr>
          <w:b/>
          <w:bCs/>
          <w:u w:val="single"/>
        </w:rPr>
        <w:t>Ситуации:</w:t>
      </w:r>
    </w:p>
    <w:p w14:paraId="0E6E64F5" w14:textId="77777777" w:rsidR="00924888" w:rsidRPr="0041657F" w:rsidRDefault="00924888" w:rsidP="00924888">
      <w:pPr>
        <w:ind w:firstLine="709"/>
        <w:jc w:val="both"/>
      </w:pPr>
      <w:r>
        <w:t>«</w:t>
      </w:r>
      <w:r w:rsidRPr="0041657F">
        <w:t>Ребёнок начал капризничать, плакать по каждому пустяку. Когда мама (папа) вернулась (</w:t>
      </w:r>
      <w:proofErr w:type="spellStart"/>
      <w:r w:rsidRPr="0041657F">
        <w:t>лся</w:t>
      </w:r>
      <w:proofErr w:type="spellEnd"/>
      <w:r w:rsidRPr="0041657F">
        <w:t>) домой с работы, ребенок стал ходить за ней (ним) не давая заняться домашними делами, канючить, просить что-то непонятное, отказываться от еды. Мама (папа) быстро нашла выход из сложившейся ситуации…</w:t>
      </w:r>
      <w:r>
        <w:t>»</w:t>
      </w:r>
      <w:r w:rsidRPr="0041657F">
        <w:t>.</w:t>
      </w:r>
    </w:p>
    <w:p w14:paraId="3C23D02A" w14:textId="77777777" w:rsidR="00924888" w:rsidRPr="0041657F" w:rsidRDefault="00924888" w:rsidP="00924888">
      <w:pPr>
        <w:ind w:firstLine="709"/>
        <w:jc w:val="both"/>
      </w:pPr>
      <w:r>
        <w:t>«</w:t>
      </w:r>
      <w:r w:rsidRPr="0041657F">
        <w:t>Ребёнок вернулся из детского сада домой. У него в детском саду были неприятности – произошёл конфликт со сверстником, переросший в драку. Дома с ним произошёл следующий разговор…</w:t>
      </w:r>
      <w:r>
        <w:t>»</w:t>
      </w:r>
    </w:p>
    <w:p w14:paraId="44F5A7D6" w14:textId="77777777" w:rsidR="00924888" w:rsidRDefault="00924888" w:rsidP="00924888">
      <w:pPr>
        <w:ind w:firstLine="709"/>
        <w:jc w:val="both"/>
      </w:pPr>
      <w:r>
        <w:t>«</w:t>
      </w:r>
      <w:r w:rsidRPr="0041657F">
        <w:t>Сегодня праздничный день, все нарядные и весёлые. Приходит в гости шумная, говорливая, подвижная, веселая семья Сидоровых. Взрослые занимаются убранством праздничного стола. Дети играют, танцуют, бегают, кричат, борются, возятся без присмотра взрослых. В суете один ребенок опрокидывает салат оливье с курицей. Мама ребёнка – сердито замечает, что не ожидала от ребёнка испорченного праздника. Спасает положение мудрый дедушка, он говорит…</w:t>
      </w:r>
      <w:r>
        <w:t>»</w:t>
      </w:r>
      <w:r w:rsidRPr="0041657F">
        <w:t xml:space="preserve">. </w:t>
      </w:r>
    </w:p>
    <w:p w14:paraId="1F3488A6" w14:textId="77777777" w:rsidR="00924888" w:rsidRDefault="00924888" w:rsidP="00924888">
      <w:pPr>
        <w:ind w:firstLine="709"/>
        <w:jc w:val="both"/>
        <w:rPr>
          <w:b/>
        </w:rPr>
      </w:pPr>
      <w:r w:rsidRPr="007A4AD6">
        <w:rPr>
          <w:b/>
        </w:rPr>
        <w:t>3. Упражнение «</w:t>
      </w:r>
      <w:r>
        <w:rPr>
          <w:b/>
        </w:rPr>
        <w:t>Манда</w:t>
      </w:r>
      <w:r w:rsidRPr="007A4AD6">
        <w:rPr>
          <w:b/>
        </w:rPr>
        <w:t>ла»</w:t>
      </w:r>
    </w:p>
    <w:p w14:paraId="3D6AFBDB" w14:textId="77777777" w:rsidR="00924888" w:rsidRDefault="00924888" w:rsidP="00924888">
      <w:pPr>
        <w:ind w:firstLine="709"/>
        <w:jc w:val="both"/>
      </w:pPr>
      <w:r w:rsidRPr="007A4AD6">
        <w:t>Участникам предлагается раскрасить рисунок-</w:t>
      </w:r>
      <w:r>
        <w:t>манда</w:t>
      </w:r>
      <w:r w:rsidRPr="007A4AD6">
        <w:t xml:space="preserve">лу «Кошка и котенок». Раскрашивают одинаковые рисунки. </w:t>
      </w:r>
    </w:p>
    <w:p w14:paraId="4C4CD933" w14:textId="77777777" w:rsidR="00924888" w:rsidRPr="007A4AD6" w:rsidRDefault="00924888" w:rsidP="00924888">
      <w:pPr>
        <w:ind w:firstLine="709"/>
        <w:jc w:val="center"/>
      </w:pPr>
      <w:r w:rsidRPr="007A4AD6">
        <w:rPr>
          <w:noProof/>
        </w:rPr>
        <w:drawing>
          <wp:inline distT="0" distB="0" distL="0" distR="0" wp14:anchorId="06B3A8AC" wp14:editId="355A8628">
            <wp:extent cx="4026535" cy="3741420"/>
            <wp:effectExtent l="0" t="0" r="0" b="0"/>
            <wp:docPr id="71288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54ECC" w14:textId="77777777" w:rsidR="00924888" w:rsidRDefault="00924888" w:rsidP="00924888">
      <w:pPr>
        <w:ind w:firstLine="709"/>
        <w:jc w:val="both"/>
      </w:pPr>
    </w:p>
    <w:p w14:paraId="071CB6B7" w14:textId="77777777" w:rsidR="00924888" w:rsidRDefault="00924888" w:rsidP="00924888">
      <w:pPr>
        <w:ind w:firstLine="709"/>
        <w:jc w:val="both"/>
      </w:pPr>
    </w:p>
    <w:p w14:paraId="739A2C58" w14:textId="77777777" w:rsidR="00924888" w:rsidRDefault="00924888" w:rsidP="00924888">
      <w:pPr>
        <w:ind w:firstLine="709"/>
        <w:jc w:val="both"/>
      </w:pPr>
    </w:p>
    <w:p w14:paraId="1175B1FF" w14:textId="77777777" w:rsidR="0089682B" w:rsidRDefault="0089682B" w:rsidP="00924888">
      <w:pPr>
        <w:ind w:firstLine="709"/>
        <w:jc w:val="both"/>
        <w:rPr>
          <w:b/>
          <w:bCs/>
          <w:sz w:val="28"/>
          <w:szCs w:val="28"/>
        </w:rPr>
      </w:pPr>
    </w:p>
    <w:p w14:paraId="36FBDBB2" w14:textId="77777777" w:rsidR="0089682B" w:rsidRDefault="0089682B" w:rsidP="00924888">
      <w:pPr>
        <w:ind w:firstLine="709"/>
        <w:jc w:val="both"/>
        <w:rPr>
          <w:b/>
          <w:bCs/>
          <w:sz w:val="28"/>
          <w:szCs w:val="28"/>
        </w:rPr>
      </w:pPr>
    </w:p>
    <w:p w14:paraId="7CA43010" w14:textId="6B3A4F2A" w:rsidR="00924888" w:rsidRPr="00D52236" w:rsidRDefault="00924888" w:rsidP="00924888">
      <w:pPr>
        <w:ind w:firstLine="709"/>
        <w:jc w:val="both"/>
        <w:rPr>
          <w:b/>
          <w:bCs/>
          <w:sz w:val="28"/>
          <w:szCs w:val="28"/>
        </w:rPr>
      </w:pPr>
      <w:r w:rsidRPr="00D52236">
        <w:rPr>
          <w:b/>
          <w:bCs/>
          <w:sz w:val="28"/>
          <w:szCs w:val="28"/>
        </w:rPr>
        <w:lastRenderedPageBreak/>
        <w:t xml:space="preserve">Занятие 5. </w:t>
      </w:r>
    </w:p>
    <w:p w14:paraId="41D4DF02" w14:textId="77777777" w:rsidR="00924888" w:rsidRPr="00790714" w:rsidRDefault="00924888" w:rsidP="00924888">
      <w:pPr>
        <w:pStyle w:val="a4"/>
        <w:numPr>
          <w:ilvl w:val="0"/>
          <w:numId w:val="46"/>
        </w:numPr>
        <w:spacing w:before="240" w:line="259" w:lineRule="auto"/>
        <w:rPr>
          <w:b/>
          <w:bCs/>
        </w:rPr>
      </w:pPr>
      <w:r w:rsidRPr="00790714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790714">
        <w:rPr>
          <w:b/>
          <w:bCs/>
        </w:rPr>
        <w:t>Коробка переживаний</w:t>
      </w:r>
      <w:r>
        <w:rPr>
          <w:b/>
          <w:bCs/>
        </w:rPr>
        <w:t>»</w:t>
      </w:r>
    </w:p>
    <w:p w14:paraId="1E7C19AF" w14:textId="77777777" w:rsidR="00924888" w:rsidRDefault="00924888" w:rsidP="00924888">
      <w:pPr>
        <w:ind w:firstLine="709"/>
        <w:jc w:val="both"/>
      </w:pPr>
      <w:r w:rsidRPr="00267333">
        <w:rPr>
          <w:i/>
          <w:iCs/>
        </w:rPr>
        <w:t>Ведущий</w:t>
      </w:r>
      <w:r w:rsidRPr="00267333">
        <w:t>. Я сегодня принесла небольшую коробку. Предлагаю отправить её по кругу, чтобы собрать наши неприятные переживания и заботы. Вы можете сказать об этом шепотом, но обязательно в эту коробку. Потом я её заклею и унесу, а вместе с ней пусть исчезнут и ваши неприятные переживания.</w:t>
      </w:r>
    </w:p>
    <w:p w14:paraId="19F20CC4" w14:textId="77777777" w:rsidR="00924888" w:rsidRPr="00790714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790714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790714">
        <w:rPr>
          <w:b/>
          <w:bCs/>
        </w:rPr>
        <w:t>Постукивающий массаж</w:t>
      </w:r>
      <w:r>
        <w:rPr>
          <w:b/>
          <w:bCs/>
        </w:rPr>
        <w:t>»</w:t>
      </w:r>
    </w:p>
    <w:p w14:paraId="75E08BE6" w14:textId="77777777" w:rsidR="00924888" w:rsidRPr="00267333" w:rsidRDefault="00924888" w:rsidP="00924888">
      <w:pPr>
        <w:ind w:firstLine="709"/>
        <w:jc w:val="both"/>
      </w:pPr>
      <w:r w:rsidRPr="00267333">
        <w:rPr>
          <w:i/>
          <w:iCs/>
        </w:rPr>
        <w:t>Ведущий</w:t>
      </w:r>
      <w:r w:rsidRPr="00267333">
        <w:t>. Я предлагаю вам веселую игру-разминку. Разбейтесь на пары и выберите, кто будет первым номером, а кто вторым.</w:t>
      </w:r>
    </w:p>
    <w:p w14:paraId="4263E872" w14:textId="77777777" w:rsidR="00924888" w:rsidRPr="00267333" w:rsidRDefault="00924888" w:rsidP="00924888">
      <w:pPr>
        <w:ind w:firstLine="709"/>
        <w:jc w:val="both"/>
      </w:pPr>
      <w:r w:rsidRPr="00267333">
        <w:t xml:space="preserve">Первые номера должны встать на колени, наклониться вперед и положить голову на ладони перед собой. А вторые номера должны встать сбоку от первых на колени и начать мягко постукивать пальцами по спине своего партнера. Это постукивание на слух должно быть похожим на легкий цокот копыт лошади, бегущей трусцой. Начинайте такое постукивание от плеч и постепенно переходите по всей спине до пояса. Постукивать нужно поочередно то правой, то левой рукой (2 минуты). </w:t>
      </w:r>
    </w:p>
    <w:p w14:paraId="0DD93ADA" w14:textId="77777777" w:rsidR="00924888" w:rsidRPr="00267333" w:rsidRDefault="00924888" w:rsidP="00924888">
      <w:pPr>
        <w:ind w:firstLine="709"/>
        <w:jc w:val="both"/>
      </w:pPr>
      <w:r w:rsidRPr="00267333">
        <w:t>А теперь поменяйтесь ролями.</w:t>
      </w:r>
    </w:p>
    <w:p w14:paraId="61B38413" w14:textId="77777777" w:rsidR="00924888" w:rsidRPr="00166B1A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166B1A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166B1A">
        <w:rPr>
          <w:b/>
          <w:bCs/>
        </w:rPr>
        <w:t>Круг общения</w:t>
      </w:r>
      <w:r>
        <w:rPr>
          <w:b/>
          <w:bCs/>
        </w:rPr>
        <w:t>»</w:t>
      </w:r>
    </w:p>
    <w:p w14:paraId="3EDEC6A9" w14:textId="77777777" w:rsidR="00924888" w:rsidRPr="00267333" w:rsidRDefault="00924888" w:rsidP="00924888">
      <w:pPr>
        <w:ind w:firstLine="709"/>
        <w:jc w:val="both"/>
      </w:pPr>
      <w:r w:rsidRPr="00267333">
        <w:t>Участники делятся считалкой: “Мамочки – детки” на два круга. Внутренний круг - “мамочки” - закрывают глаза, встают лицом к внешнему кругу – “детки”. “Детки” двигаются по часовой стрелке вокруг “Мамочек” и на сигнал останавливаются. Упражнение выполняется молча.</w:t>
      </w:r>
    </w:p>
    <w:p w14:paraId="0378219B" w14:textId="77777777" w:rsidR="00924888" w:rsidRPr="00267333" w:rsidRDefault="00924888" w:rsidP="00924888">
      <w:pPr>
        <w:ind w:firstLine="709"/>
        <w:jc w:val="both"/>
      </w:pPr>
      <w:r w:rsidRPr="00267333">
        <w:rPr>
          <w:b/>
          <w:bCs/>
          <w:i/>
          <w:iCs/>
        </w:rPr>
        <w:t>Задание</w:t>
      </w:r>
      <w:r w:rsidRPr="00267333">
        <w:t>:</w:t>
      </w:r>
    </w:p>
    <w:p w14:paraId="32ADF37A" w14:textId="77777777" w:rsidR="00924888" w:rsidRPr="00267333" w:rsidRDefault="00924888" w:rsidP="00924888">
      <w:pPr>
        <w:ind w:firstLine="709"/>
        <w:jc w:val="both"/>
      </w:pPr>
      <w:r w:rsidRPr="00267333">
        <w:t>1. Пообщайтесь друг с другом руками:</w:t>
      </w:r>
    </w:p>
    <w:p w14:paraId="566263B0" w14:textId="77777777" w:rsidR="00924888" w:rsidRPr="00D52236" w:rsidRDefault="00924888" w:rsidP="00924888">
      <w:pPr>
        <w:rPr>
          <w:i/>
          <w:iCs/>
        </w:rPr>
      </w:pPr>
      <w:r w:rsidRPr="0041657F">
        <w:rPr>
          <w:i/>
          <w:iCs/>
        </w:rPr>
        <w:t>—</w:t>
      </w:r>
      <w:r w:rsidRPr="00D52236">
        <w:rPr>
          <w:i/>
          <w:iCs/>
        </w:rPr>
        <w:t xml:space="preserve"> поздоровайтесь;</w:t>
      </w:r>
      <w:r w:rsidRPr="00D52236">
        <w:rPr>
          <w:i/>
          <w:iCs/>
        </w:rPr>
        <w:br/>
      </w:r>
      <w:r w:rsidRPr="0041657F">
        <w:rPr>
          <w:i/>
          <w:iCs/>
        </w:rPr>
        <w:t>—</w:t>
      </w:r>
      <w:r w:rsidRPr="00D52236">
        <w:rPr>
          <w:i/>
          <w:iCs/>
        </w:rPr>
        <w:t xml:space="preserve"> потанцуйте;</w:t>
      </w:r>
      <w:r w:rsidRPr="00D52236">
        <w:rPr>
          <w:i/>
          <w:iCs/>
        </w:rPr>
        <w:br/>
      </w:r>
      <w:r w:rsidRPr="0041657F">
        <w:rPr>
          <w:i/>
          <w:iCs/>
        </w:rPr>
        <w:t>—</w:t>
      </w:r>
      <w:r w:rsidRPr="00D52236">
        <w:rPr>
          <w:i/>
          <w:iCs/>
        </w:rPr>
        <w:t xml:space="preserve"> поборитесь;</w:t>
      </w:r>
      <w:r w:rsidRPr="00D52236">
        <w:rPr>
          <w:i/>
          <w:iCs/>
        </w:rPr>
        <w:br/>
      </w:r>
      <w:r w:rsidRPr="0041657F">
        <w:rPr>
          <w:i/>
          <w:iCs/>
        </w:rPr>
        <w:t>—</w:t>
      </w:r>
      <w:r>
        <w:rPr>
          <w:i/>
          <w:iCs/>
        </w:rPr>
        <w:t xml:space="preserve"> </w:t>
      </w:r>
      <w:r w:rsidRPr="00D52236">
        <w:rPr>
          <w:i/>
          <w:iCs/>
        </w:rPr>
        <w:t>помиритесь;</w:t>
      </w:r>
      <w:r w:rsidRPr="00D52236">
        <w:rPr>
          <w:i/>
          <w:iCs/>
        </w:rPr>
        <w:br/>
      </w:r>
      <w:r w:rsidRPr="0041657F">
        <w:rPr>
          <w:i/>
          <w:iCs/>
        </w:rPr>
        <w:t>—</w:t>
      </w:r>
      <w:r w:rsidRPr="00D52236">
        <w:rPr>
          <w:i/>
          <w:iCs/>
        </w:rPr>
        <w:t xml:space="preserve"> попрощайтесь.</w:t>
      </w:r>
    </w:p>
    <w:p w14:paraId="17974503" w14:textId="77777777" w:rsidR="00924888" w:rsidRPr="00267333" w:rsidRDefault="00924888" w:rsidP="00924888">
      <w:pPr>
        <w:ind w:firstLine="709"/>
        <w:jc w:val="both"/>
      </w:pPr>
      <w:r w:rsidRPr="00267333">
        <w:t>2. Перед вами маленький, плачущий ребёнок, который чем-то расстроен. Пожалейте его.</w:t>
      </w:r>
    </w:p>
    <w:p w14:paraId="213F310D" w14:textId="77777777" w:rsidR="00924888" w:rsidRPr="00267333" w:rsidRDefault="00924888" w:rsidP="00924888">
      <w:pPr>
        <w:ind w:firstLine="709"/>
        <w:jc w:val="both"/>
      </w:pPr>
      <w:r w:rsidRPr="00267333">
        <w:t>3. Вы встретили хорошего друга, которого давно не видели. Покажите, как вы рады его видеть.</w:t>
      </w:r>
    </w:p>
    <w:p w14:paraId="1049729A" w14:textId="77777777" w:rsidR="00924888" w:rsidRPr="00267333" w:rsidRDefault="00924888" w:rsidP="00924888">
      <w:pPr>
        <w:ind w:firstLine="709"/>
        <w:jc w:val="both"/>
      </w:pPr>
      <w:r w:rsidRPr="00267333">
        <w:rPr>
          <w:i/>
          <w:iCs/>
        </w:rPr>
        <w:t>Рефлексия</w:t>
      </w:r>
      <w:r w:rsidRPr="00267333">
        <w:t>.</w:t>
      </w:r>
    </w:p>
    <w:p w14:paraId="6CBE3E3B" w14:textId="77777777" w:rsidR="00924888" w:rsidRPr="00166B1A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166B1A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166B1A">
        <w:rPr>
          <w:b/>
          <w:bCs/>
        </w:rPr>
        <w:t>Художники-натуралисты</w:t>
      </w:r>
      <w:r>
        <w:rPr>
          <w:b/>
          <w:bCs/>
        </w:rPr>
        <w:t>»</w:t>
      </w:r>
    </w:p>
    <w:p w14:paraId="596657CA" w14:textId="77777777" w:rsidR="00924888" w:rsidRPr="00267333" w:rsidRDefault="00924888" w:rsidP="00924888">
      <w:pPr>
        <w:ind w:firstLine="709"/>
        <w:jc w:val="both"/>
      </w:pPr>
      <w:r w:rsidRPr="00267333">
        <w:rPr>
          <w:i/>
          <w:iCs/>
        </w:rPr>
        <w:t>Материал</w:t>
      </w:r>
      <w:r w:rsidRPr="00267333">
        <w:t xml:space="preserve">: медовые краски, блюдца для размешивания красок, листы бумаги формата А3, старые газеты, клеенка, салфетки влажные и сухие, мыло, вода. </w:t>
      </w:r>
    </w:p>
    <w:p w14:paraId="4642D20D" w14:textId="77777777" w:rsidR="00924888" w:rsidRPr="00267333" w:rsidRDefault="00924888" w:rsidP="00924888">
      <w:pPr>
        <w:ind w:firstLine="709"/>
        <w:jc w:val="both"/>
      </w:pPr>
      <w:r w:rsidRPr="00267333">
        <w:t>Для выполнения этого задания родители должны поработать над своими страхами и предубеждениями.</w:t>
      </w:r>
    </w:p>
    <w:p w14:paraId="0C810542" w14:textId="77777777" w:rsidR="00924888" w:rsidRPr="00267333" w:rsidRDefault="00924888" w:rsidP="00924888">
      <w:pPr>
        <w:ind w:firstLine="709"/>
        <w:jc w:val="both"/>
      </w:pPr>
      <w:r w:rsidRPr="00267333">
        <w:t xml:space="preserve">Возьмите большой лист бумаги, либо кусок старых обоев, и положите на клеенку или газеты. Перед играющими поставить блюдца с жидкими красками. Разрешите себе и ребенку рисовать не кисточками, а пальцами, кулачками, ладошками, локтями, ногами, щечками, носиком. Сюжет рисунка можно выбрать любой: </w:t>
      </w:r>
      <w:r>
        <w:t>«</w:t>
      </w:r>
      <w:r w:rsidRPr="00267333">
        <w:t>Падают листья</w:t>
      </w:r>
      <w:r>
        <w:t>»</w:t>
      </w:r>
      <w:r w:rsidRPr="00267333">
        <w:t xml:space="preserve">, </w:t>
      </w:r>
      <w:r>
        <w:t>«</w:t>
      </w:r>
      <w:r w:rsidRPr="00267333">
        <w:t>Следы невиданных зверей</w:t>
      </w:r>
      <w:r>
        <w:t>»</w:t>
      </w:r>
      <w:r w:rsidRPr="00267333">
        <w:t xml:space="preserve">, </w:t>
      </w:r>
      <w:r>
        <w:t>«</w:t>
      </w:r>
      <w:r w:rsidRPr="00267333">
        <w:t>Фантастическая планета</w:t>
      </w:r>
      <w:r>
        <w:t>»</w:t>
      </w:r>
      <w:r w:rsidRPr="00267333">
        <w:t xml:space="preserve">, </w:t>
      </w:r>
      <w:r>
        <w:t>«</w:t>
      </w:r>
      <w:r w:rsidRPr="00267333">
        <w:t>Разноцветная мозаика</w:t>
      </w:r>
      <w:r>
        <w:t>»</w:t>
      </w:r>
      <w:r w:rsidRPr="00267333">
        <w:t>.</w:t>
      </w:r>
    </w:p>
    <w:p w14:paraId="4CB361DC" w14:textId="77777777" w:rsidR="00924888" w:rsidRPr="00166B1A" w:rsidRDefault="00924888" w:rsidP="00924888">
      <w:pPr>
        <w:ind w:firstLine="709"/>
        <w:jc w:val="both"/>
      </w:pPr>
      <w:r w:rsidRPr="00267333">
        <w:rPr>
          <w:i/>
          <w:iCs/>
        </w:rPr>
        <w:t>Примечание</w:t>
      </w:r>
      <w:r w:rsidRPr="00267333">
        <w:t>: после упражнения желательно хорошо отмыться, вспоминая то раскрепощение и ощущение свободы и радости, которое все почувствовали.</w:t>
      </w:r>
    </w:p>
    <w:p w14:paraId="18BE0732" w14:textId="77777777" w:rsidR="00924888" w:rsidRPr="00166B1A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166B1A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166B1A">
        <w:rPr>
          <w:b/>
          <w:bCs/>
        </w:rPr>
        <w:t>Пирамида</w:t>
      </w:r>
      <w:r>
        <w:rPr>
          <w:b/>
          <w:bCs/>
        </w:rPr>
        <w:t>»</w:t>
      </w:r>
    </w:p>
    <w:p w14:paraId="4D26CD93" w14:textId="77777777" w:rsidR="00924888" w:rsidRPr="0041657F" w:rsidRDefault="00924888" w:rsidP="00924888">
      <w:pPr>
        <w:ind w:firstLine="709"/>
        <w:jc w:val="both"/>
      </w:pPr>
      <w:r w:rsidRPr="00267333">
        <w:t xml:space="preserve">Все садятся в круг. Ведущий говорит: </w:t>
      </w:r>
      <w:r>
        <w:t>«</w:t>
      </w:r>
      <w:r w:rsidRPr="00267333">
        <w:t>Каждый из нас что-то или кого-то любит, но все мы по-разному выражаем нашу любовь. Я люблю свою семью, своих детей, свою работу. Расскажите и вы, кого и что вы любите (следуют рассказы).</w:t>
      </w:r>
      <w:r>
        <w:t xml:space="preserve"> </w:t>
      </w:r>
      <w:r w:rsidRPr="0041657F">
        <w:t xml:space="preserve">А теперь давайте построим </w:t>
      </w:r>
      <w:r>
        <w:t>«</w:t>
      </w:r>
      <w:r w:rsidRPr="0041657F">
        <w:t>пирамиду любви</w:t>
      </w:r>
      <w:r>
        <w:t>»</w:t>
      </w:r>
      <w:r w:rsidRPr="0041657F">
        <w:t xml:space="preserve"> из наших с вами рук. Я назову что-то любимое и положу свою руку, </w:t>
      </w:r>
      <w:r w:rsidRPr="0041657F">
        <w:lastRenderedPageBreak/>
        <w:t>затем каждый из вас будет называть то, что он любит и класть свою руку поверх моей. (все участники выстраивают пирамиду). Вы чувствуете тепло рук? Вам приятно? Посмотрите, какая высокая пирамида получилась у нас. А все потому, что мы любимы и умеем любить сами</w:t>
      </w:r>
      <w:r>
        <w:t>»</w:t>
      </w:r>
      <w:r w:rsidRPr="0041657F">
        <w:t>.</w:t>
      </w:r>
    </w:p>
    <w:p w14:paraId="64A95405" w14:textId="77777777" w:rsidR="00924888" w:rsidRPr="00D52236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D52236">
        <w:rPr>
          <w:b/>
          <w:bCs/>
        </w:rPr>
        <w:t xml:space="preserve">Упражнение </w:t>
      </w:r>
      <w:r>
        <w:rPr>
          <w:b/>
          <w:bCs/>
        </w:rPr>
        <w:t>«</w:t>
      </w:r>
      <w:r w:rsidRPr="00D52236">
        <w:rPr>
          <w:b/>
          <w:bCs/>
        </w:rPr>
        <w:t>Ромашка из ладошек</w:t>
      </w:r>
      <w:r>
        <w:rPr>
          <w:b/>
          <w:bCs/>
        </w:rPr>
        <w:t>»</w:t>
      </w:r>
    </w:p>
    <w:p w14:paraId="4F0938EE" w14:textId="77777777" w:rsidR="00924888" w:rsidRPr="0041657F" w:rsidRDefault="00924888" w:rsidP="00924888">
      <w:pPr>
        <w:ind w:firstLine="709"/>
        <w:jc w:val="both"/>
      </w:pPr>
      <w:r w:rsidRPr="0041657F">
        <w:rPr>
          <w:i/>
          <w:iCs/>
        </w:rPr>
        <w:t>Материалы</w:t>
      </w:r>
      <w:r w:rsidRPr="0041657F">
        <w:t>: ватман, фломастеры.</w:t>
      </w:r>
    </w:p>
    <w:p w14:paraId="2FD9D8A1" w14:textId="77777777" w:rsidR="00924888" w:rsidRPr="0041657F" w:rsidRDefault="00924888" w:rsidP="00924888">
      <w:pPr>
        <w:ind w:firstLine="709"/>
        <w:jc w:val="both"/>
      </w:pPr>
      <w:r w:rsidRPr="0041657F">
        <w:t xml:space="preserve">Обведите свою ладонь на ватмане и напишите в центре свое имя (детям помогают писать родители). Располагайте ладони на ватмане таким образом, чтобы из них получилась ромашка. В центре ладони напишите пожелание кому-либо из присутствующих. </w:t>
      </w:r>
    </w:p>
    <w:p w14:paraId="53586DFB" w14:textId="77777777" w:rsidR="00924888" w:rsidRPr="00D52236" w:rsidRDefault="00924888" w:rsidP="00924888">
      <w:pPr>
        <w:pStyle w:val="a4"/>
        <w:numPr>
          <w:ilvl w:val="0"/>
          <w:numId w:val="46"/>
        </w:numPr>
        <w:spacing w:line="259" w:lineRule="auto"/>
        <w:rPr>
          <w:b/>
          <w:bCs/>
        </w:rPr>
      </w:pPr>
      <w:r w:rsidRPr="00D52236">
        <w:rPr>
          <w:b/>
          <w:bCs/>
        </w:rPr>
        <w:t>Общая рефлексия</w:t>
      </w:r>
    </w:p>
    <w:p w14:paraId="028019B1" w14:textId="77777777" w:rsidR="00924888" w:rsidRPr="0041657F" w:rsidRDefault="00924888" w:rsidP="00924888">
      <w:pPr>
        <w:ind w:firstLine="709"/>
        <w:jc w:val="both"/>
      </w:pPr>
      <w:r w:rsidRPr="0041657F">
        <w:t xml:space="preserve">Ведущий предлагает группе поделиться опытом, который они получили за три дня тренинга. </w:t>
      </w:r>
    </w:p>
    <w:p w14:paraId="0766572C" w14:textId="77777777" w:rsidR="00924888" w:rsidRPr="0041657F" w:rsidRDefault="00924888" w:rsidP="00924888">
      <w:pPr>
        <w:ind w:firstLine="709"/>
        <w:jc w:val="both"/>
      </w:pPr>
      <w:r w:rsidRPr="0041657F">
        <w:rPr>
          <w:b/>
          <w:bCs/>
        </w:rPr>
        <w:t>Обязательное условие:</w:t>
      </w:r>
      <w:r w:rsidRPr="0041657F">
        <w:t xml:space="preserve"> обсуждение проходит за общим чаепитием.</w:t>
      </w:r>
    </w:p>
    <w:p w14:paraId="7C2AEB7B" w14:textId="77777777" w:rsidR="00924888" w:rsidRPr="0041657F" w:rsidRDefault="00924888" w:rsidP="00924888">
      <w:pPr>
        <w:ind w:firstLine="709"/>
        <w:jc w:val="both"/>
        <w:rPr>
          <w:b/>
          <w:bCs/>
        </w:rPr>
      </w:pPr>
      <w:r w:rsidRPr="0041657F">
        <w:t xml:space="preserve">Участникам тренинга вручаются символические </w:t>
      </w:r>
      <w:r w:rsidRPr="0041657F">
        <w:rPr>
          <w:b/>
          <w:bCs/>
        </w:rPr>
        <w:t>Благодарности.</w:t>
      </w:r>
    </w:p>
    <w:p w14:paraId="1598BCDF" w14:textId="77777777" w:rsidR="00924888" w:rsidRPr="0041657F" w:rsidRDefault="00924888" w:rsidP="00924888">
      <w:pPr>
        <w:ind w:firstLine="709"/>
        <w:jc w:val="both"/>
      </w:pPr>
      <w:r w:rsidRPr="0041657F">
        <w:rPr>
          <w:b/>
          <w:bCs/>
        </w:rPr>
        <w:t xml:space="preserve"> </w:t>
      </w:r>
      <w:r w:rsidRPr="0041657F">
        <w:t>Возможные вопросы для рефлексии:</w:t>
      </w:r>
    </w:p>
    <w:p w14:paraId="1F9270A2" w14:textId="77777777" w:rsidR="00924888" w:rsidRPr="00D52236" w:rsidRDefault="00924888" w:rsidP="00924888">
      <w:pPr>
        <w:rPr>
          <w:i/>
          <w:iCs/>
        </w:rPr>
      </w:pPr>
      <w:r w:rsidRPr="0041657F">
        <w:rPr>
          <w:i/>
          <w:iCs/>
        </w:rPr>
        <w:t>—</w:t>
      </w:r>
      <w:r w:rsidRPr="00D52236">
        <w:rPr>
          <w:i/>
          <w:iCs/>
        </w:rPr>
        <w:t xml:space="preserve"> что вы приобрели нового?</w:t>
      </w:r>
      <w:r w:rsidRPr="00D52236">
        <w:rPr>
          <w:i/>
          <w:iCs/>
        </w:rPr>
        <w:br/>
      </w:r>
      <w:r w:rsidRPr="0041657F">
        <w:rPr>
          <w:i/>
          <w:iCs/>
        </w:rPr>
        <w:t>—</w:t>
      </w:r>
      <w:r w:rsidRPr="00D52236">
        <w:rPr>
          <w:i/>
          <w:iCs/>
        </w:rPr>
        <w:t xml:space="preserve"> как вы собираетесь претворить в жизнь свои достижения?</w:t>
      </w:r>
    </w:p>
    <w:p w14:paraId="4FF7C47A" w14:textId="77777777" w:rsidR="00924888" w:rsidRPr="0041657F" w:rsidRDefault="00924888" w:rsidP="00924888"/>
    <w:p w14:paraId="6F395D0D" w14:textId="77777777" w:rsidR="00924888" w:rsidRPr="001C2F3F" w:rsidRDefault="00924888" w:rsidP="00924888"/>
    <w:p w14:paraId="13717ABE" w14:textId="77777777" w:rsidR="008519ED" w:rsidRPr="0041657F" w:rsidRDefault="008519ED" w:rsidP="008519ED"/>
    <w:p w14:paraId="037E7882" w14:textId="77777777" w:rsidR="008519ED" w:rsidRPr="001C2F3F" w:rsidRDefault="008519ED" w:rsidP="008519ED"/>
    <w:p w14:paraId="42A1FB63" w14:textId="77777777" w:rsidR="008519ED" w:rsidRDefault="008519ED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6DCC86F6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5A6283A0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10607F7F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6107F3F7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092739DA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40E321FC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649B8674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3D81FC0A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3EAED4B0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p w14:paraId="54224199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413B665F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1ED3118C" w14:textId="77777777" w:rsidR="00E53622" w:rsidRDefault="00E53622" w:rsidP="00E53622">
      <w:pPr>
        <w:pStyle w:val="a5"/>
        <w:tabs>
          <w:tab w:val="left" w:pos="851"/>
        </w:tabs>
        <w:ind w:left="916" w:hanging="349"/>
        <w:jc w:val="center"/>
        <w:rPr>
          <w:rFonts w:ascii="Times New Roman" w:hAnsi="Times New Roman"/>
          <w:b/>
          <w:sz w:val="24"/>
          <w:szCs w:val="24"/>
        </w:rPr>
      </w:pPr>
    </w:p>
    <w:sectPr w:rsidR="00E53622" w:rsidSect="00696347">
      <w:pgSz w:w="11906" w:h="16838"/>
      <w:pgMar w:top="1134" w:right="1701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7FD7" w14:textId="77777777" w:rsidR="00696347" w:rsidRDefault="00696347" w:rsidP="00696347">
      <w:r>
        <w:separator/>
      </w:r>
    </w:p>
  </w:endnote>
  <w:endnote w:type="continuationSeparator" w:id="0">
    <w:p w14:paraId="2E0A7E6D" w14:textId="77777777" w:rsidR="00696347" w:rsidRDefault="00696347" w:rsidP="0069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1899729"/>
      <w:docPartObj>
        <w:docPartGallery w:val="Page Numbers (Bottom of Page)"/>
        <w:docPartUnique/>
      </w:docPartObj>
    </w:sdtPr>
    <w:sdtEndPr/>
    <w:sdtContent>
      <w:p w14:paraId="5DDB5E62" w14:textId="5C9B6CB5" w:rsidR="00696347" w:rsidRDefault="0069634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05F746" w14:textId="77777777" w:rsidR="00696347" w:rsidRDefault="006963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6C5E" w14:textId="77777777" w:rsidR="00696347" w:rsidRDefault="00696347" w:rsidP="00696347">
      <w:r>
        <w:separator/>
      </w:r>
    </w:p>
  </w:footnote>
  <w:footnote w:type="continuationSeparator" w:id="0">
    <w:p w14:paraId="41B85C8E" w14:textId="77777777" w:rsidR="00696347" w:rsidRDefault="00696347" w:rsidP="00696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449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F43018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04084C"/>
    <w:multiLevelType w:val="hybridMultilevel"/>
    <w:tmpl w:val="25929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75A2F"/>
    <w:multiLevelType w:val="hybridMultilevel"/>
    <w:tmpl w:val="2F484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7E328E"/>
    <w:multiLevelType w:val="hybridMultilevel"/>
    <w:tmpl w:val="5CA21E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9535D2"/>
    <w:multiLevelType w:val="hybridMultilevel"/>
    <w:tmpl w:val="F25A2E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CE27E2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A2D6C"/>
    <w:multiLevelType w:val="hybridMultilevel"/>
    <w:tmpl w:val="CEB0C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37F7C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A20517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077B8A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196D70"/>
    <w:multiLevelType w:val="hybridMultilevel"/>
    <w:tmpl w:val="D4E29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F2456"/>
    <w:multiLevelType w:val="hybridMultilevel"/>
    <w:tmpl w:val="44FCC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343A2"/>
    <w:multiLevelType w:val="hybridMultilevel"/>
    <w:tmpl w:val="C584DD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C4388"/>
    <w:multiLevelType w:val="hybridMultilevel"/>
    <w:tmpl w:val="635AE6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83684B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844945"/>
    <w:multiLevelType w:val="hybridMultilevel"/>
    <w:tmpl w:val="1272F91E"/>
    <w:lvl w:ilvl="0" w:tplc="4F8864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F8D6EEA"/>
    <w:multiLevelType w:val="hybridMultilevel"/>
    <w:tmpl w:val="9258D3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681518"/>
    <w:multiLevelType w:val="hybridMultilevel"/>
    <w:tmpl w:val="D47629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25117C9"/>
    <w:multiLevelType w:val="hybridMultilevel"/>
    <w:tmpl w:val="67FA603A"/>
    <w:lvl w:ilvl="0" w:tplc="66AE8EC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016D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391A5AC9"/>
    <w:multiLevelType w:val="hybridMultilevel"/>
    <w:tmpl w:val="5AAE2E02"/>
    <w:lvl w:ilvl="0" w:tplc="55B69E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6AE8E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330F08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471D3A"/>
    <w:multiLevelType w:val="hybridMultilevel"/>
    <w:tmpl w:val="7D302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73F8F"/>
    <w:multiLevelType w:val="hybridMultilevel"/>
    <w:tmpl w:val="58A628FA"/>
    <w:lvl w:ilvl="0" w:tplc="7724FD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C1637"/>
    <w:multiLevelType w:val="hybridMultilevel"/>
    <w:tmpl w:val="8AC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6E4"/>
    <w:multiLevelType w:val="hybridMultilevel"/>
    <w:tmpl w:val="2494C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F10AF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E47660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AF5D8B"/>
    <w:multiLevelType w:val="hybridMultilevel"/>
    <w:tmpl w:val="E4401E22"/>
    <w:lvl w:ilvl="0" w:tplc="4CFE0F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73001"/>
    <w:multiLevelType w:val="hybridMultilevel"/>
    <w:tmpl w:val="A06002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3755D2F"/>
    <w:multiLevelType w:val="hybridMultilevel"/>
    <w:tmpl w:val="4DFAFF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BA52DB"/>
    <w:multiLevelType w:val="hybridMultilevel"/>
    <w:tmpl w:val="2B4EA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7A08C7"/>
    <w:multiLevelType w:val="hybridMultilevel"/>
    <w:tmpl w:val="C8145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27E57"/>
    <w:multiLevelType w:val="hybridMultilevel"/>
    <w:tmpl w:val="2AA0C9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F282896"/>
    <w:multiLevelType w:val="hybridMultilevel"/>
    <w:tmpl w:val="961677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A61385"/>
    <w:multiLevelType w:val="hybridMultilevel"/>
    <w:tmpl w:val="F020B1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16093E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1F2B1B"/>
    <w:multiLevelType w:val="hybridMultilevel"/>
    <w:tmpl w:val="2E6C2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12565"/>
    <w:multiLevelType w:val="hybridMultilevel"/>
    <w:tmpl w:val="9B4A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840011C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C15CE7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3C541F"/>
    <w:multiLevelType w:val="hybridMultilevel"/>
    <w:tmpl w:val="464AD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81DCE"/>
    <w:multiLevelType w:val="hybridMultilevel"/>
    <w:tmpl w:val="F020B1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B27A37"/>
    <w:multiLevelType w:val="hybridMultilevel"/>
    <w:tmpl w:val="E6DE6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205E8E"/>
    <w:multiLevelType w:val="hybridMultilevel"/>
    <w:tmpl w:val="899A3C9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9016555">
    <w:abstractNumId w:val="21"/>
  </w:num>
  <w:num w:numId="2" w16cid:durableId="1970161755">
    <w:abstractNumId w:val="16"/>
  </w:num>
  <w:num w:numId="3" w16cid:durableId="998921563">
    <w:abstractNumId w:val="2"/>
  </w:num>
  <w:num w:numId="4" w16cid:durableId="470366125">
    <w:abstractNumId w:val="19"/>
  </w:num>
  <w:num w:numId="5" w16cid:durableId="825243217">
    <w:abstractNumId w:val="23"/>
  </w:num>
  <w:num w:numId="6" w16cid:durableId="124007659">
    <w:abstractNumId w:val="33"/>
  </w:num>
  <w:num w:numId="7" w16cid:durableId="554631246">
    <w:abstractNumId w:val="25"/>
  </w:num>
  <w:num w:numId="8" w16cid:durableId="1455372342">
    <w:abstractNumId w:val="44"/>
  </w:num>
  <w:num w:numId="9" w16cid:durableId="238949143">
    <w:abstractNumId w:val="32"/>
  </w:num>
  <w:num w:numId="10" w16cid:durableId="769207196">
    <w:abstractNumId w:val="36"/>
  </w:num>
  <w:num w:numId="11" w16cid:durableId="1063796832">
    <w:abstractNumId w:val="13"/>
  </w:num>
  <w:num w:numId="12" w16cid:durableId="714086433">
    <w:abstractNumId w:val="26"/>
  </w:num>
  <w:num w:numId="13" w16cid:durableId="355469332">
    <w:abstractNumId w:val="24"/>
  </w:num>
  <w:num w:numId="14" w16cid:durableId="578565058">
    <w:abstractNumId w:val="34"/>
  </w:num>
  <w:num w:numId="15" w16cid:durableId="181212709">
    <w:abstractNumId w:val="29"/>
  </w:num>
  <w:num w:numId="16" w16cid:durableId="1652321685">
    <w:abstractNumId w:val="18"/>
  </w:num>
  <w:num w:numId="17" w16cid:durableId="703674735">
    <w:abstractNumId w:val="11"/>
  </w:num>
  <w:num w:numId="18" w16cid:durableId="1141775213">
    <w:abstractNumId w:val="15"/>
  </w:num>
  <w:num w:numId="19" w16cid:durableId="649096992">
    <w:abstractNumId w:val="35"/>
  </w:num>
  <w:num w:numId="20" w16cid:durableId="1096248602">
    <w:abstractNumId w:val="40"/>
  </w:num>
  <w:num w:numId="21" w16cid:durableId="1624001402">
    <w:abstractNumId w:val="5"/>
  </w:num>
  <w:num w:numId="22" w16cid:durableId="717317965">
    <w:abstractNumId w:val="30"/>
  </w:num>
  <w:num w:numId="23" w16cid:durableId="874537441">
    <w:abstractNumId w:val="6"/>
  </w:num>
  <w:num w:numId="24" w16cid:durableId="425271829">
    <w:abstractNumId w:val="0"/>
  </w:num>
  <w:num w:numId="25" w16cid:durableId="880018664">
    <w:abstractNumId w:val="31"/>
  </w:num>
  <w:num w:numId="26" w16cid:durableId="179592956">
    <w:abstractNumId w:val="17"/>
  </w:num>
  <w:num w:numId="27" w16cid:durableId="581067889">
    <w:abstractNumId w:val="4"/>
  </w:num>
  <w:num w:numId="28" w16cid:durableId="302080687">
    <w:abstractNumId w:val="14"/>
  </w:num>
  <w:num w:numId="29" w16cid:durableId="537741213">
    <w:abstractNumId w:val="10"/>
  </w:num>
  <w:num w:numId="30" w16cid:durableId="1394154725">
    <w:abstractNumId w:val="22"/>
  </w:num>
  <w:num w:numId="31" w16cid:durableId="622157529">
    <w:abstractNumId w:val="43"/>
  </w:num>
  <w:num w:numId="32" w16cid:durableId="1119641536">
    <w:abstractNumId w:val="41"/>
  </w:num>
  <w:num w:numId="33" w16cid:durableId="1048719924">
    <w:abstractNumId w:val="37"/>
  </w:num>
  <w:num w:numId="34" w16cid:durableId="1332296991">
    <w:abstractNumId w:val="1"/>
  </w:num>
  <w:num w:numId="35" w16cid:durableId="1513613">
    <w:abstractNumId w:val="28"/>
  </w:num>
  <w:num w:numId="36" w16cid:durableId="2127894498">
    <w:abstractNumId w:val="8"/>
  </w:num>
  <w:num w:numId="37" w16cid:durableId="1120681869">
    <w:abstractNumId w:val="27"/>
  </w:num>
  <w:num w:numId="38" w16cid:durableId="2146896333">
    <w:abstractNumId w:val="9"/>
  </w:num>
  <w:num w:numId="39" w16cid:durableId="2002273766">
    <w:abstractNumId w:val="39"/>
  </w:num>
  <w:num w:numId="40" w16cid:durableId="1243643807">
    <w:abstractNumId w:val="45"/>
  </w:num>
  <w:num w:numId="41" w16cid:durableId="775759128">
    <w:abstractNumId w:val="20"/>
  </w:num>
  <w:num w:numId="42" w16cid:durableId="1242906907">
    <w:abstractNumId w:val="12"/>
  </w:num>
  <w:num w:numId="43" w16cid:durableId="1553730815">
    <w:abstractNumId w:val="3"/>
  </w:num>
  <w:num w:numId="44" w16cid:durableId="1348563415">
    <w:abstractNumId w:val="38"/>
  </w:num>
  <w:num w:numId="45" w16cid:durableId="47650929">
    <w:abstractNumId w:val="7"/>
  </w:num>
  <w:num w:numId="46" w16cid:durableId="151592042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17B"/>
    <w:rsid w:val="0000637B"/>
    <w:rsid w:val="000307DF"/>
    <w:rsid w:val="000F3CDE"/>
    <w:rsid w:val="00167EA1"/>
    <w:rsid w:val="001B12A9"/>
    <w:rsid w:val="001F6684"/>
    <w:rsid w:val="00200411"/>
    <w:rsid w:val="002453F0"/>
    <w:rsid w:val="002550B7"/>
    <w:rsid w:val="002824D1"/>
    <w:rsid w:val="00294A19"/>
    <w:rsid w:val="002A0F09"/>
    <w:rsid w:val="002B58A2"/>
    <w:rsid w:val="00334116"/>
    <w:rsid w:val="00387164"/>
    <w:rsid w:val="003D1B21"/>
    <w:rsid w:val="00430337"/>
    <w:rsid w:val="004462F9"/>
    <w:rsid w:val="004523AB"/>
    <w:rsid w:val="004814EC"/>
    <w:rsid w:val="004E0559"/>
    <w:rsid w:val="004F3FD8"/>
    <w:rsid w:val="00552228"/>
    <w:rsid w:val="005748F9"/>
    <w:rsid w:val="005838BF"/>
    <w:rsid w:val="00592215"/>
    <w:rsid w:val="005C4FA1"/>
    <w:rsid w:val="005D7ED6"/>
    <w:rsid w:val="00696347"/>
    <w:rsid w:val="006A2712"/>
    <w:rsid w:val="006E712B"/>
    <w:rsid w:val="006F353B"/>
    <w:rsid w:val="00737633"/>
    <w:rsid w:val="007B670D"/>
    <w:rsid w:val="00817E2C"/>
    <w:rsid w:val="008519ED"/>
    <w:rsid w:val="00864CF0"/>
    <w:rsid w:val="0089682B"/>
    <w:rsid w:val="009228E3"/>
    <w:rsid w:val="00924888"/>
    <w:rsid w:val="00983E89"/>
    <w:rsid w:val="00993442"/>
    <w:rsid w:val="009A4C8E"/>
    <w:rsid w:val="009A53DC"/>
    <w:rsid w:val="009B09A0"/>
    <w:rsid w:val="009C417B"/>
    <w:rsid w:val="009F5A7F"/>
    <w:rsid w:val="00A805D3"/>
    <w:rsid w:val="00AA0F79"/>
    <w:rsid w:val="00B5371E"/>
    <w:rsid w:val="00B77530"/>
    <w:rsid w:val="00C03AB5"/>
    <w:rsid w:val="00CD6221"/>
    <w:rsid w:val="00D51CFF"/>
    <w:rsid w:val="00D81781"/>
    <w:rsid w:val="00DB009F"/>
    <w:rsid w:val="00DB20D1"/>
    <w:rsid w:val="00DC4B5C"/>
    <w:rsid w:val="00DE47B1"/>
    <w:rsid w:val="00E53622"/>
    <w:rsid w:val="00E632FC"/>
    <w:rsid w:val="00E857EB"/>
    <w:rsid w:val="00EA7E64"/>
    <w:rsid w:val="00EB7A79"/>
    <w:rsid w:val="00F1793B"/>
    <w:rsid w:val="00F32000"/>
    <w:rsid w:val="00F96A8B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2088E"/>
  <w15:docId w15:val="{2AD5C9B8-EE4C-43A3-82C8-9E647F8A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C41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41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417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C417B"/>
    <w:rPr>
      <w:rFonts w:ascii="Arial" w:eastAsia="Times New Roman" w:hAnsi="Arial" w:cs="Arial"/>
      <w:b/>
      <w:bCs/>
      <w:sz w:val="26"/>
      <w:szCs w:val="26"/>
      <w:lang w:eastAsia="ru-RU"/>
    </w:rPr>
  </w:style>
  <w:style w:type="table" w:customStyle="1" w:styleId="1">
    <w:name w:val="Сетка таблицы1"/>
    <w:basedOn w:val="a1"/>
    <w:uiPriority w:val="59"/>
    <w:rsid w:val="005922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92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38BF"/>
    <w:pPr>
      <w:ind w:left="720"/>
      <w:contextualSpacing/>
    </w:pPr>
  </w:style>
  <w:style w:type="paragraph" w:styleId="a5">
    <w:name w:val="No Spacing"/>
    <w:uiPriority w:val="1"/>
    <w:qFormat/>
    <w:rsid w:val="00E5362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6">
    <w:name w:val="Hyperlink"/>
    <w:basedOn w:val="a0"/>
    <w:qFormat/>
    <w:rsid w:val="00D8178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963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63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963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63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519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1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52648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18BD9-14F6-4660-BBA7-A4B6CCFF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17</Pages>
  <Words>4613</Words>
  <Characters>26295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Пузовик</dc:creator>
  <cp:keywords/>
  <dc:description/>
  <cp:lastModifiedBy>User1</cp:lastModifiedBy>
  <cp:revision>20</cp:revision>
  <cp:lastPrinted>2025-12-17T08:12:00Z</cp:lastPrinted>
  <dcterms:created xsi:type="dcterms:W3CDTF">2024-01-16T07:59:00Z</dcterms:created>
  <dcterms:modified xsi:type="dcterms:W3CDTF">2026-04-07T06:57:00Z</dcterms:modified>
</cp:coreProperties>
</file>