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D45A6" w:rsidRPr="004D45A6" w:rsidRDefault="004D45A6" w:rsidP="004D45A6">
      <w:pPr>
        <w:ind w:left="360"/>
        <w:jc w:val="center"/>
        <w:rPr>
          <w:rFonts w:ascii="Times New Roman" w:hAnsi="Times New Roman" w:cs="Times New Roman"/>
          <w:b/>
        </w:rPr>
      </w:pPr>
      <w:bookmarkStart w:id="0" w:name="_GoBack"/>
      <w:bookmarkEnd w:id="0"/>
      <w:r w:rsidRPr="004D45A6">
        <w:rPr>
          <w:rFonts w:ascii="Times New Roman" w:hAnsi="Times New Roman" w:cs="Times New Roman"/>
          <w:b/>
        </w:rPr>
        <w:t>СЕМЕЙНЫЙ РЕГИОН</w:t>
      </w:r>
    </w:p>
    <w:p w:rsidR="0087126C" w:rsidRDefault="0087126C" w:rsidP="0087126C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Амурская  региональная общественная организация </w:t>
      </w:r>
      <w:r w:rsidRPr="006B3D8E">
        <w:rPr>
          <w:rFonts w:ascii="Times New Roman" w:hAnsi="Times New Roman" w:cs="Times New Roman"/>
          <w:sz w:val="28"/>
          <w:szCs w:val="28"/>
        </w:rPr>
        <w:t xml:space="preserve"> «Ресурсный центр поддержки и развития добровол</w:t>
      </w:r>
      <w:r>
        <w:rPr>
          <w:rFonts w:ascii="Times New Roman" w:hAnsi="Times New Roman" w:cs="Times New Roman"/>
          <w:sz w:val="28"/>
          <w:szCs w:val="28"/>
        </w:rPr>
        <w:t>ьчества «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Прогресс&amp;я</w:t>
      </w:r>
      <w:proofErr w:type="spellEnd"/>
      <w:r>
        <w:rPr>
          <w:rFonts w:ascii="Times New Roman" w:hAnsi="Times New Roman" w:cs="Times New Roman"/>
          <w:sz w:val="28"/>
          <w:szCs w:val="28"/>
        </w:rPr>
        <w:t>» 3 года реализует проекты по развитию массового спорта. В 2022 году в летний период  они реализовали проект «открытый стадион», на стадионы общеобразовательных школ привлекли спортсменов волонтеров для проведения в вечернее время спортивных массовых зарядок, акций, соревнований. Проект был поддержан администрацией города Благовещенска, организаторам предоставлялся спортивный инвентарь и доступ на стадионы общеобразовательных школ.  В 2023 году организация реализовала грант «Семейный город», на 7 школьных стадионах в вечернее время проводились спортивные активности с семьями. Команда проекта разработала подкасты по здоровому образу жизни, питанию. Подготовлены видеоролики для родителей по психологии спорта. Проект был поддержан министерством здравоохранения Амурской области. Администрация города поддержала проект и предоставляла помещения, освещала в СМИ.</w:t>
      </w:r>
    </w:p>
    <w:p w:rsidR="0087126C" w:rsidRDefault="0087126C" w:rsidP="0087126C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2024 году проект расширил границы и  в городе реализуется  </w:t>
      </w:r>
      <w:r w:rsidRPr="006B3D8E">
        <w:rPr>
          <w:rFonts w:ascii="Times New Roman" w:hAnsi="Times New Roman" w:cs="Times New Roman"/>
          <w:sz w:val="28"/>
          <w:szCs w:val="28"/>
        </w:rPr>
        <w:t>просветительско-оздоровительный проект «Семейный регион». Проект направлен на повышение двигательной активности и укрепление семейных ценностей среди семей Амурской области.</w:t>
      </w:r>
    </w:p>
    <w:p w:rsidR="0087126C" w:rsidRDefault="0087126C" w:rsidP="0087126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Для семей с детьми, проживающими в Амурской области, был проведен областной видео конкурс «Наши семейные традиции», всего было подано 50 заявок. В результате были отобраны 5 лучших семей с детьми и интересными практиками семейных ценностей из муниципальных образований Амурской области. В настоящее время ведутся сьемки  5 видеосюжетов с семьями победителями в номинациях: самая веселая семейная традиция, самая необычная семейная традиция, самая массовая семейная традиция, самая национальная семейная традиция, самая веселая семейная традиция, самая спортивная семейная традиция. В каждом ролике будет комментарий семейного психолога. В 12 муниципальных образований Амурской области проведены отборочные семейные старты среди семей с детьми. Привлекли к спортивным мероприятиям 120 семей с детьми. В каждом муниципалитете соревнования прошли в торжественной и праздничной обстановке, что позволило популяризировать двигательную активность и семейные ценности. В рамках Дня семьи, любви и верности 6 июля пройдет масштабный семейный фестиваль с презентацией различных форм семейного досуга и оздоровления. Будут проведены увлекательные семейные старты с </w:t>
      </w:r>
      <w:r>
        <w:rPr>
          <w:rFonts w:ascii="Times New Roman" w:hAnsi="Times New Roman" w:cs="Times New Roman"/>
          <w:sz w:val="28"/>
          <w:szCs w:val="28"/>
        </w:rPr>
        <w:lastRenderedPageBreak/>
        <w:t>использованием красочных надувных фигур. В этот день откроется спортивная тропа здоровья по парку и стадиону.</w:t>
      </w:r>
    </w:p>
    <w:p w:rsidR="0087126C" w:rsidRDefault="0087126C" w:rsidP="0087126C">
      <w:pPr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1C83">
        <w:rPr>
          <w:rFonts w:ascii="Times New Roman" w:eastAsia="Times New Roman" w:hAnsi="Times New Roman" w:cs="Times New Roman"/>
          <w:sz w:val="28"/>
          <w:szCs w:val="28"/>
          <w:lang w:eastAsia="ru-RU"/>
        </w:rPr>
        <w:t>Всего</w:t>
      </w:r>
      <w:r w:rsidR="004D45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проекте было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задействовано 3</w:t>
      </w:r>
      <w:r w:rsidRPr="00DF1C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50 семей с детьми, проживающие </w:t>
      </w:r>
      <w:r w:rsidR="004D45A6">
        <w:rPr>
          <w:rFonts w:ascii="Times New Roman" w:eastAsia="Times New Roman" w:hAnsi="Times New Roman" w:cs="Times New Roman"/>
          <w:sz w:val="28"/>
          <w:szCs w:val="28"/>
          <w:lang w:eastAsia="ru-RU"/>
        </w:rPr>
        <w:t>в Амурской области.  Р</w:t>
      </w:r>
      <w:r w:rsidRPr="00DF1C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азмещены </w:t>
      </w:r>
      <w:r w:rsidR="004D45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 видео сюжетов </w:t>
      </w:r>
      <w:r w:rsidRPr="00DF1C83">
        <w:rPr>
          <w:rFonts w:ascii="Times New Roman" w:eastAsia="Times New Roman" w:hAnsi="Times New Roman" w:cs="Times New Roman"/>
          <w:sz w:val="28"/>
          <w:szCs w:val="28"/>
          <w:lang w:eastAsia="ru-RU"/>
        </w:rPr>
        <w:t>видео сюжеты о семейных традициях. 20 июля в рамках проекта семьи примут участие в международном шахматном турнире России и Китая, который состоится 20 июля в городе Благовещенске.</w:t>
      </w:r>
      <w:r w:rsidRPr="00B4187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DF1C83">
        <w:rPr>
          <w:rFonts w:ascii="Times New Roman" w:eastAsia="Times New Roman" w:hAnsi="Times New Roman" w:cs="Times New Roman"/>
          <w:sz w:val="28"/>
          <w:szCs w:val="28"/>
          <w:lang w:eastAsia="ru-RU"/>
        </w:rPr>
        <w:t>Где б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удет проведен армрестлинг - шах,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задумках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организаторов, где любители шахмат в перерывах между партиями поборются на руках. Проект поддерживается администрацией города и широко освещается в СМИ, организована работа инструкторов по спорту, предоставляется спортивный инвентарь.</w:t>
      </w:r>
    </w:p>
    <w:p w:rsidR="0087126C" w:rsidRDefault="0087126C" w:rsidP="0087126C">
      <w:pPr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Проект реализуется в рамках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Гранта Губернатора Амурской области Василия Александровича Орлова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740EA9" w:rsidRPr="00DF1C83" w:rsidRDefault="00C374A5" w:rsidP="0087126C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hyperlink r:id="rId6" w:history="1">
        <w:r w:rsidR="00740EA9" w:rsidRPr="0021608B">
          <w:rPr>
            <w:rStyle w:val="a4"/>
            <w:rFonts w:ascii="Times New Roman" w:hAnsi="Times New Roman" w:cs="Times New Roman"/>
            <w:sz w:val="28"/>
            <w:szCs w:val="28"/>
          </w:rPr>
          <w:t>https://disk.yandex.ru/d/qHnWz8e25La0Fw</w:t>
        </w:r>
      </w:hyperlink>
      <w:r w:rsidR="00740EA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40EA9" w:rsidRDefault="00C374A5" w:rsidP="005F5F34">
      <w:pPr>
        <w:ind w:left="360"/>
        <w:jc w:val="both"/>
        <w:rPr>
          <w:rFonts w:ascii="Times New Roman" w:hAnsi="Times New Roman" w:cs="Times New Roman"/>
        </w:rPr>
      </w:pPr>
      <w:hyperlink r:id="rId7" w:history="1">
        <w:r w:rsidR="00216AF7" w:rsidRPr="0021608B">
          <w:rPr>
            <w:rStyle w:val="a4"/>
            <w:rFonts w:ascii="Times New Roman" w:hAnsi="Times New Roman" w:cs="Times New Roman"/>
          </w:rPr>
          <w:t>https://cloud.mail.ru/public/toA7/1MF5t7hzN</w:t>
        </w:r>
      </w:hyperlink>
    </w:p>
    <w:p w:rsidR="005634D9" w:rsidRDefault="00C374A5" w:rsidP="005634D9">
      <w:hyperlink r:id="rId8" w:history="1">
        <w:r w:rsidR="005634D9" w:rsidRPr="00284C49">
          <w:rPr>
            <w:rStyle w:val="a4"/>
          </w:rPr>
          <w:t>https://www.gzt-sv.ru/news/219190-sredstva-granta-gubernatora-priamure-startoval</w:t>
        </w:r>
      </w:hyperlink>
    </w:p>
    <w:p w:rsidR="005634D9" w:rsidRDefault="00C374A5" w:rsidP="005634D9">
      <w:hyperlink r:id="rId9" w:history="1">
        <w:r w:rsidR="005634D9" w:rsidRPr="00284C49">
          <w:rPr>
            <w:rStyle w:val="a4"/>
          </w:rPr>
          <w:t>https://vk.com/feed?q=%23%D0%A1%D0%B5%D0%BC%D0%B5%D0%B9%D0%BD%D1%8B%D0%B9%D0%A0%D0%B5%D0%B3%D0%B8%D0%BE%D0%BD28&amp;section=search&amp;w=wall-162150414_1028</w:t>
        </w:r>
      </w:hyperlink>
    </w:p>
    <w:p w:rsidR="005634D9" w:rsidRDefault="00C374A5" w:rsidP="005634D9">
      <w:hyperlink r:id="rId10" w:history="1">
        <w:r w:rsidR="005634D9" w:rsidRPr="00284C49">
          <w:rPr>
            <w:rStyle w:val="a4"/>
          </w:rPr>
          <w:t>https://vk.com/feed?q=%23%D0%A1%D0%B5%D0%BC%D0%B5%D0%B9%D0%BD%D1%8B%D0%B9%D0%A0%D0%B5%D0%B3%D0%B8%D0%BE%D0%BD28&amp;section=search&amp;w=wall159198510_4335</w:t>
        </w:r>
      </w:hyperlink>
    </w:p>
    <w:p w:rsidR="005634D9" w:rsidRDefault="00C374A5" w:rsidP="005634D9">
      <w:hyperlink r:id="rId11" w:history="1">
        <w:r w:rsidR="005634D9" w:rsidRPr="00284C49">
          <w:rPr>
            <w:rStyle w:val="a4"/>
          </w:rPr>
          <w:t>https://vk.com/feed?q=%23%D0%A1%D0%B5%D0%BC%D0%B5%D0%B9%D0%BD%D1%8B%D0%B9%D0%A0%D0%B5%D0%B3%D0%B8%D0%BE%D0%BD28&amp;section=search&amp;w=wall-213818124_1044</w:t>
        </w:r>
      </w:hyperlink>
    </w:p>
    <w:p w:rsidR="005634D9" w:rsidRDefault="00C374A5" w:rsidP="005634D9">
      <w:hyperlink r:id="rId12" w:history="1">
        <w:r w:rsidR="005634D9" w:rsidRPr="00284C49">
          <w:rPr>
            <w:rStyle w:val="a4"/>
          </w:rPr>
          <w:t>https://vk.com/feed?q=%23%D0%A1%D0%B5%D0%BC%D0%B5%D0%B9%D0%BD%D1%8B%D0%B9%D0%A0%D0%B5%D0%B3%D0%B8%D0%BE%D0%BD28&amp;section=search&amp;w=wall-213818124_1037</w:t>
        </w:r>
      </w:hyperlink>
    </w:p>
    <w:p w:rsidR="005634D9" w:rsidRDefault="00C374A5" w:rsidP="005634D9">
      <w:hyperlink r:id="rId13" w:history="1">
        <w:r w:rsidR="005634D9" w:rsidRPr="00284C49">
          <w:rPr>
            <w:rStyle w:val="a4"/>
          </w:rPr>
          <w:t>https://vk.com/feed?q=%23%D0%A1%D0%B5%D0%BC%D0%B5%D0%B9%D0%BD%D1%8B%D0%B9%D0%A0%D0%B5%D0%B3%D0%B8%D0%BE%D0%BD28&amp;section=search&amp;w=wall-213818124_1030</w:t>
        </w:r>
      </w:hyperlink>
    </w:p>
    <w:p w:rsidR="005634D9" w:rsidRDefault="00C374A5" w:rsidP="005634D9">
      <w:hyperlink r:id="rId14" w:history="1">
        <w:r w:rsidR="005634D9" w:rsidRPr="00284C49">
          <w:rPr>
            <w:rStyle w:val="a4"/>
          </w:rPr>
          <w:t>https://vk.com/feed?q=%23%D0%A1%D0%B5%D0%BC%D0%B5%D0%B9%D0%BD%D1%8B%D0%B9%D0%A0%D0%B5%D0%B3%D0%B8%D0%BE%D0%BD28&amp;section=search&amp;w=wall-213818124_1025</w:t>
        </w:r>
      </w:hyperlink>
    </w:p>
    <w:p w:rsidR="005634D9" w:rsidRDefault="00C374A5" w:rsidP="005634D9">
      <w:pPr>
        <w:rPr>
          <w:rStyle w:val="a4"/>
        </w:rPr>
      </w:pPr>
      <w:hyperlink r:id="rId15" w:history="1">
        <w:r w:rsidR="005634D9" w:rsidRPr="00284C49">
          <w:rPr>
            <w:rStyle w:val="a4"/>
          </w:rPr>
          <w:t>https://vk.com/feed?q=%23%D0%A1%D0%B5%D0%BC%D0%B5%D0%B9%D0%BD%D1%8B%D0%B9%D0%A0%D0%B5%D0%B3%D0%B8%D0%BE%D0%BD28&amp;section=search&amp;w=wall-45711875_1223</w:t>
        </w:r>
      </w:hyperlink>
    </w:p>
    <w:p w:rsidR="005634D9" w:rsidRDefault="00C374A5" w:rsidP="005634D9">
      <w:hyperlink r:id="rId16" w:anchor="megamenu" w:history="1">
        <w:r w:rsidR="005634D9" w:rsidRPr="004B13AB">
          <w:rPr>
            <w:rStyle w:val="a4"/>
          </w:rPr>
          <w:t>https://ds15blg.siteedu.ru/news/sportivno-razvlekatelnyie-sorevnovaniya-mezhdu-doo/#megamenu</w:t>
        </w:r>
      </w:hyperlink>
    </w:p>
    <w:p w:rsidR="005634D9" w:rsidRDefault="00C374A5" w:rsidP="005634D9">
      <w:hyperlink r:id="rId17" w:anchor="megamenu" w:history="1">
        <w:r w:rsidR="005634D9" w:rsidRPr="004B13AB">
          <w:rPr>
            <w:rStyle w:val="a4"/>
          </w:rPr>
          <w:t>https://ds55blag.siteedu.ru/news/gorodskie-sorevnovaniya-semejnyij-region/#megamenu</w:t>
        </w:r>
      </w:hyperlink>
    </w:p>
    <w:p w:rsidR="005634D9" w:rsidRDefault="00C374A5" w:rsidP="005634D9">
      <w:hyperlink r:id="rId18" w:history="1">
        <w:r w:rsidR="005634D9" w:rsidRPr="00290E1B">
          <w:rPr>
            <w:rStyle w:val="a4"/>
          </w:rPr>
          <w:t>https://www.xn--80abedla9acxg1b7f.xn--p1ai/news/blagoveshchentsev_priglashayut_pouchastvovat_v_semeynom_regione_/</w:t>
        </w:r>
      </w:hyperlink>
      <w:r w:rsidR="005634D9">
        <w:t xml:space="preserve"> </w:t>
      </w:r>
    </w:p>
    <w:p w:rsidR="005634D9" w:rsidRDefault="005634D9" w:rsidP="005634D9"/>
    <w:p w:rsidR="005634D9" w:rsidRDefault="005634D9" w:rsidP="005F5F34">
      <w:pPr>
        <w:ind w:left="360"/>
        <w:jc w:val="both"/>
        <w:rPr>
          <w:rFonts w:ascii="Times New Roman" w:hAnsi="Times New Roman" w:cs="Times New Roman"/>
        </w:rPr>
      </w:pPr>
    </w:p>
    <w:p w:rsidR="00CF76E3" w:rsidRDefault="00CF76E3" w:rsidP="005F5F34">
      <w:pPr>
        <w:ind w:left="36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видео ролики победителей конкурса семейных традиций:</w:t>
      </w:r>
    </w:p>
    <w:p w:rsidR="00CF76E3" w:rsidRDefault="00C374A5" w:rsidP="005F5F34">
      <w:pPr>
        <w:ind w:left="360"/>
        <w:jc w:val="both"/>
        <w:rPr>
          <w:rFonts w:ascii="Times New Roman" w:hAnsi="Times New Roman" w:cs="Times New Roman"/>
        </w:rPr>
      </w:pPr>
      <w:hyperlink r:id="rId19" w:history="1">
        <w:r w:rsidR="00CF76E3" w:rsidRPr="0021608B">
          <w:rPr>
            <w:rStyle w:val="a4"/>
            <w:rFonts w:ascii="Times New Roman" w:hAnsi="Times New Roman" w:cs="Times New Roman"/>
          </w:rPr>
          <w:t>https://t.me/sport_otdel_blg/2157</w:t>
        </w:r>
      </w:hyperlink>
    </w:p>
    <w:p w:rsidR="00CF76E3" w:rsidRDefault="00C374A5" w:rsidP="005F5F34">
      <w:pPr>
        <w:ind w:left="360"/>
        <w:jc w:val="both"/>
        <w:rPr>
          <w:rFonts w:ascii="Times New Roman" w:hAnsi="Times New Roman" w:cs="Times New Roman"/>
        </w:rPr>
      </w:pPr>
      <w:hyperlink r:id="rId20" w:history="1">
        <w:r w:rsidR="001A14F0" w:rsidRPr="0021608B">
          <w:rPr>
            <w:rStyle w:val="a4"/>
            <w:rFonts w:ascii="Times New Roman" w:hAnsi="Times New Roman" w:cs="Times New Roman"/>
          </w:rPr>
          <w:t>https://t.me/sport_otdel_blg/2155</w:t>
        </w:r>
      </w:hyperlink>
    </w:p>
    <w:p w:rsidR="001A14F0" w:rsidRDefault="00C374A5" w:rsidP="005F5F34">
      <w:pPr>
        <w:ind w:left="360"/>
        <w:jc w:val="both"/>
        <w:rPr>
          <w:rFonts w:ascii="Times New Roman" w:hAnsi="Times New Roman" w:cs="Times New Roman"/>
        </w:rPr>
      </w:pPr>
      <w:hyperlink r:id="rId21" w:history="1">
        <w:r w:rsidR="00781F91" w:rsidRPr="0021608B">
          <w:rPr>
            <w:rStyle w:val="a4"/>
            <w:rFonts w:ascii="Times New Roman" w:hAnsi="Times New Roman" w:cs="Times New Roman"/>
          </w:rPr>
          <w:t>https://t.me/sport_otdel_blg/2153</w:t>
        </w:r>
      </w:hyperlink>
    </w:p>
    <w:p w:rsidR="00781F91" w:rsidRDefault="00C374A5" w:rsidP="005F5F34">
      <w:pPr>
        <w:ind w:left="360"/>
        <w:jc w:val="both"/>
        <w:rPr>
          <w:rFonts w:ascii="Times New Roman" w:hAnsi="Times New Roman" w:cs="Times New Roman"/>
        </w:rPr>
      </w:pPr>
      <w:hyperlink r:id="rId22" w:history="1">
        <w:r w:rsidR="00781F91" w:rsidRPr="0021608B">
          <w:rPr>
            <w:rStyle w:val="a4"/>
            <w:rFonts w:ascii="Times New Roman" w:hAnsi="Times New Roman" w:cs="Times New Roman"/>
          </w:rPr>
          <w:t>https://t.me/blagoveshchensk_rf/18717</w:t>
        </w:r>
      </w:hyperlink>
    </w:p>
    <w:p w:rsidR="00781F91" w:rsidRDefault="00C374A5" w:rsidP="005F5F34">
      <w:pPr>
        <w:ind w:left="360"/>
        <w:jc w:val="both"/>
        <w:rPr>
          <w:rFonts w:ascii="Times New Roman" w:hAnsi="Times New Roman" w:cs="Times New Roman"/>
        </w:rPr>
      </w:pPr>
      <w:hyperlink r:id="rId23" w:history="1">
        <w:r w:rsidR="00C77069" w:rsidRPr="0021608B">
          <w:rPr>
            <w:rStyle w:val="a4"/>
            <w:rFonts w:ascii="Times New Roman" w:hAnsi="Times New Roman" w:cs="Times New Roman"/>
          </w:rPr>
          <w:t>https://t.me/blagoveshchensk_rf/18709</w:t>
        </w:r>
      </w:hyperlink>
    </w:p>
    <w:p w:rsidR="00C77069" w:rsidRDefault="008E4BA4" w:rsidP="005F5F34">
      <w:pPr>
        <w:ind w:left="36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</w:p>
    <w:p w:rsidR="00216AF7" w:rsidRPr="00C94435" w:rsidRDefault="00216AF7" w:rsidP="005F5F34">
      <w:pPr>
        <w:ind w:left="360"/>
        <w:jc w:val="both"/>
        <w:rPr>
          <w:rFonts w:ascii="Times New Roman" w:hAnsi="Times New Roman" w:cs="Times New Roman"/>
        </w:rPr>
      </w:pPr>
    </w:p>
    <w:sectPr w:rsidR="00216AF7" w:rsidRPr="00C9443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DD304A"/>
    <w:multiLevelType w:val="hybridMultilevel"/>
    <w:tmpl w:val="7744C59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5EA0E42"/>
    <w:multiLevelType w:val="hybridMultilevel"/>
    <w:tmpl w:val="9328CA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19AE"/>
    <w:rsid w:val="00017205"/>
    <w:rsid w:val="000C7296"/>
    <w:rsid w:val="001A14F0"/>
    <w:rsid w:val="00216AF7"/>
    <w:rsid w:val="00264C04"/>
    <w:rsid w:val="004D45A6"/>
    <w:rsid w:val="005634D9"/>
    <w:rsid w:val="005C5079"/>
    <w:rsid w:val="005F5F34"/>
    <w:rsid w:val="00740EA9"/>
    <w:rsid w:val="00781F91"/>
    <w:rsid w:val="008157C2"/>
    <w:rsid w:val="0087126C"/>
    <w:rsid w:val="0087551A"/>
    <w:rsid w:val="008919AE"/>
    <w:rsid w:val="008E4BA4"/>
    <w:rsid w:val="00C35825"/>
    <w:rsid w:val="00C374A5"/>
    <w:rsid w:val="00C77069"/>
    <w:rsid w:val="00C8792F"/>
    <w:rsid w:val="00C94435"/>
    <w:rsid w:val="00CF76E3"/>
    <w:rsid w:val="00D74FFA"/>
    <w:rsid w:val="00E502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7551A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264C04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7551A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264C0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79059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zt-sv.ru/news/219190-sredstva-granta-gubernatora-priamure-startoval" TargetMode="External"/><Relationship Id="rId13" Type="http://schemas.openxmlformats.org/officeDocument/2006/relationships/hyperlink" Target="https://vk.com/feed?q=%23%D0%A1%D0%B5%D0%BC%D0%B5%D0%B9%D0%BD%D1%8B%D0%B9%D0%A0%D0%B5%D0%B3%D0%B8%D0%BE%D0%BD28&amp;section=search&amp;w=wall-213818124_1030" TargetMode="External"/><Relationship Id="rId18" Type="http://schemas.openxmlformats.org/officeDocument/2006/relationships/hyperlink" Target="https://www.xn--80abedla9acxg1b7f.xn--p1ai/news/blagoveshchentsev_priglashayut_pouchastvovat_v_semeynom_regione_/" TargetMode="External"/><Relationship Id="rId3" Type="http://schemas.microsoft.com/office/2007/relationships/stylesWithEffects" Target="stylesWithEffects.xml"/><Relationship Id="rId21" Type="http://schemas.openxmlformats.org/officeDocument/2006/relationships/hyperlink" Target="https://t.me/sport_otdel_blg/2153" TargetMode="External"/><Relationship Id="rId7" Type="http://schemas.openxmlformats.org/officeDocument/2006/relationships/hyperlink" Target="https://cloud.mail.ru/public/toA7/1MF5t7hzN" TargetMode="External"/><Relationship Id="rId12" Type="http://schemas.openxmlformats.org/officeDocument/2006/relationships/hyperlink" Target="https://vk.com/feed?q=%23%D0%A1%D0%B5%D0%BC%D0%B5%D0%B9%D0%BD%D1%8B%D0%B9%D0%A0%D0%B5%D0%B3%D0%B8%D0%BE%D0%BD28&amp;section=search&amp;w=wall-213818124_1037" TargetMode="External"/><Relationship Id="rId17" Type="http://schemas.openxmlformats.org/officeDocument/2006/relationships/hyperlink" Target="https://ds55blag.siteedu.ru/news/gorodskie-sorevnovaniya-semejnyij-region/" TargetMode="External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https://ds15blg.siteedu.ru/news/sportivno-razvlekatelnyie-sorevnovaniya-mezhdu-doo/" TargetMode="External"/><Relationship Id="rId20" Type="http://schemas.openxmlformats.org/officeDocument/2006/relationships/hyperlink" Target="https://t.me/sport_otdel_blg/2155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disk.yandex.ru/d/qHnWz8e25La0Fw" TargetMode="External"/><Relationship Id="rId11" Type="http://schemas.openxmlformats.org/officeDocument/2006/relationships/hyperlink" Target="https://vk.com/feed?q=%23%D0%A1%D0%B5%D0%BC%D0%B5%D0%B9%D0%BD%D1%8B%D0%B9%D0%A0%D0%B5%D0%B3%D0%B8%D0%BE%D0%BD28&amp;section=search&amp;w=wall-213818124_1044" TargetMode="External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https://vk.com/feed?q=%23%D0%A1%D0%B5%D0%BC%D0%B5%D0%B9%D0%BD%D1%8B%D0%B9%D0%A0%D0%B5%D0%B3%D0%B8%D0%BE%D0%BD28&amp;section=search&amp;w=wall-45711875_1223" TargetMode="External"/><Relationship Id="rId23" Type="http://schemas.openxmlformats.org/officeDocument/2006/relationships/hyperlink" Target="https://t.me/blagoveshchensk_rf/18709" TargetMode="External"/><Relationship Id="rId10" Type="http://schemas.openxmlformats.org/officeDocument/2006/relationships/hyperlink" Target="https://vk.com/feed?q=%23%D0%A1%D0%B5%D0%BC%D0%B5%D0%B9%D0%BD%D1%8B%D0%B9%D0%A0%D0%B5%D0%B3%D0%B8%D0%BE%D0%BD28&amp;section=search&amp;w=wall159198510_4335" TargetMode="External"/><Relationship Id="rId19" Type="http://schemas.openxmlformats.org/officeDocument/2006/relationships/hyperlink" Target="https://t.me/sport_otdel_blg/2157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vk.com/feed?q=%23%D0%A1%D0%B5%D0%BC%D0%B5%D0%B9%D0%BD%D1%8B%D0%B9%D0%A0%D0%B5%D0%B3%D0%B8%D0%BE%D0%BD28&amp;section=search&amp;w=wall-162150414_1028" TargetMode="External"/><Relationship Id="rId14" Type="http://schemas.openxmlformats.org/officeDocument/2006/relationships/hyperlink" Target="https://vk.com/feed?q=%23%D0%A1%D0%B5%D0%BC%D0%B5%D0%B9%D0%BD%D1%8B%D0%B9%D0%A0%D0%B5%D0%B3%D0%B8%D0%BE%D0%BD28&amp;section=search&amp;w=wall-213818124_1025" TargetMode="External"/><Relationship Id="rId22" Type="http://schemas.openxmlformats.org/officeDocument/2006/relationships/hyperlink" Target="https://t.me/blagoveshchensk_rf/18717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3</Pages>
  <Words>1026</Words>
  <Characters>5853</Characters>
  <Application>Microsoft Office Word</Application>
  <DocSecurity>0</DocSecurity>
  <Lines>48</Lines>
  <Paragraphs>13</Paragraphs>
  <ScaleCrop>false</ScaleCrop>
  <Company/>
  <LinksUpToDate>false</LinksUpToDate>
  <CharactersWithSpaces>6866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30</cp:revision>
  <dcterms:created xsi:type="dcterms:W3CDTF">2024-07-16T05:56:00Z</dcterms:created>
  <dcterms:modified xsi:type="dcterms:W3CDTF">2025-02-12T04:40:00Z</dcterms:modified>
</cp:coreProperties>
</file>